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923E" w14:textId="77777777" w:rsidR="00A1611D" w:rsidRPr="00586469" w:rsidRDefault="00A1611D" w:rsidP="00A1611D">
      <w:pPr>
        <w:spacing w:line="276" w:lineRule="auto"/>
        <w:jc w:val="center"/>
        <w:rPr>
          <w:rFonts w:cstheme="minorHAnsi"/>
          <w:b/>
          <w:bCs/>
        </w:rPr>
      </w:pPr>
      <w:r w:rsidRPr="00586469">
        <w:rPr>
          <w:rFonts w:cstheme="minorHAnsi"/>
          <w:b/>
          <w:bCs/>
        </w:rPr>
        <w:t xml:space="preserve">Minutes of the Ordinary Parish Council Meeting held on Wednesday </w:t>
      </w:r>
      <w:r w:rsidR="00FD25D7" w:rsidRPr="00586469">
        <w:rPr>
          <w:rFonts w:cstheme="minorHAnsi"/>
          <w:b/>
          <w:bCs/>
        </w:rPr>
        <w:t>12th</w:t>
      </w:r>
      <w:r w:rsidRPr="00586469">
        <w:rPr>
          <w:rFonts w:cstheme="minorHAnsi"/>
          <w:b/>
          <w:bCs/>
        </w:rPr>
        <w:t xml:space="preserve"> Ju</w:t>
      </w:r>
      <w:r w:rsidR="00FD25D7" w:rsidRPr="00586469">
        <w:rPr>
          <w:rFonts w:cstheme="minorHAnsi"/>
          <w:b/>
          <w:bCs/>
        </w:rPr>
        <w:t>ly</w:t>
      </w:r>
      <w:r w:rsidRPr="00586469">
        <w:rPr>
          <w:rFonts w:cstheme="minorHAnsi"/>
          <w:b/>
          <w:bCs/>
        </w:rPr>
        <w:t xml:space="preserve"> 2023, 7pm</w:t>
      </w:r>
    </w:p>
    <w:p w14:paraId="6B9337CD" w14:textId="77777777" w:rsidR="00A1611D" w:rsidRPr="00586469" w:rsidRDefault="00A1611D" w:rsidP="00A1611D">
      <w:pPr>
        <w:spacing w:line="276" w:lineRule="auto"/>
        <w:jc w:val="center"/>
        <w:rPr>
          <w:rFonts w:cstheme="minorHAnsi"/>
        </w:rPr>
      </w:pPr>
      <w:r w:rsidRPr="00586469">
        <w:rPr>
          <w:rFonts w:cstheme="minorHAnsi"/>
          <w:u w:val="single"/>
        </w:rPr>
        <w:t xml:space="preserve">In attendance: </w:t>
      </w:r>
      <w:r w:rsidRPr="00586469">
        <w:rPr>
          <w:rFonts w:cstheme="minorHAnsi"/>
        </w:rPr>
        <w:t>Cllr Greg Foxwell {Vice Chair} (GF), Cllr Steve Trelease (ST), Cllr Veryan Pascoe-Edward {VPE},</w:t>
      </w:r>
      <w:r w:rsidR="00FD25D7" w:rsidRPr="00586469">
        <w:rPr>
          <w:rFonts w:cstheme="minorHAnsi"/>
        </w:rPr>
        <w:br/>
      </w:r>
      <w:r w:rsidRPr="00586469">
        <w:rPr>
          <w:rFonts w:cstheme="minorHAnsi"/>
        </w:rPr>
        <w:t xml:space="preserve"> Cllr Lynn Begley {LB},</w:t>
      </w:r>
      <w:r w:rsidR="00FD25D7" w:rsidRPr="00586469">
        <w:rPr>
          <w:rFonts w:cstheme="minorHAnsi"/>
        </w:rPr>
        <w:t xml:space="preserve"> </w:t>
      </w:r>
      <w:r w:rsidRPr="00586469">
        <w:rPr>
          <w:rFonts w:cstheme="minorHAnsi"/>
        </w:rPr>
        <w:t xml:space="preserve">Chris Ring {Parish Clerk} (PC). </w:t>
      </w:r>
      <w:r w:rsidR="003057D9" w:rsidRPr="00586469">
        <w:rPr>
          <w:rFonts w:cstheme="minorHAnsi"/>
        </w:rPr>
        <w:br/>
        <w:t>Members of the public were in attendance</w:t>
      </w:r>
      <w:r w:rsidRPr="00586469">
        <w:rPr>
          <w:rFonts w:cstheme="minorHAnsi"/>
        </w:rPr>
        <w:br/>
      </w:r>
    </w:p>
    <w:p w14:paraId="24A9BB1E" w14:textId="3F881DC4" w:rsidR="00A1611D" w:rsidRPr="00586469" w:rsidRDefault="00A1611D" w:rsidP="00A1611D">
      <w:pPr>
        <w:spacing w:line="276" w:lineRule="auto"/>
        <w:jc w:val="left"/>
        <w:rPr>
          <w:rFonts w:cstheme="minorHAnsi"/>
        </w:rPr>
      </w:pPr>
      <w:r w:rsidRPr="00586469">
        <w:rPr>
          <w:rFonts w:cstheme="minorHAnsi"/>
        </w:rPr>
        <w:t xml:space="preserve">1. Apologies for absence: </w:t>
      </w:r>
      <w:r w:rsidR="00FD25D7" w:rsidRPr="00586469">
        <w:rPr>
          <w:rFonts w:cstheme="minorHAnsi"/>
        </w:rPr>
        <w:t>Cllr Richard Williams {Chair} (RW), Cllr Andi Freeman{AF}</w:t>
      </w:r>
      <w:r w:rsidR="00FD25D7" w:rsidRPr="00586469">
        <w:rPr>
          <w:rFonts w:cstheme="minorHAnsi"/>
        </w:rPr>
        <w:br/>
      </w:r>
      <w:r w:rsidR="00017AFD" w:rsidRPr="00586469">
        <w:t>It was PROPOSED by (ST)</w:t>
      </w:r>
      <w:r w:rsidR="009662A0" w:rsidRPr="00586469">
        <w:t>,</w:t>
      </w:r>
      <w:r w:rsidR="00017AFD" w:rsidRPr="00586469">
        <w:t xml:space="preserve"> SECONDED by (LB</w:t>
      </w:r>
      <w:proofErr w:type="gramStart"/>
      <w:r w:rsidR="00017AFD" w:rsidRPr="00586469">
        <w:t>)</w:t>
      </w:r>
      <w:proofErr w:type="gramEnd"/>
      <w:r w:rsidR="00017AFD" w:rsidRPr="00586469">
        <w:t xml:space="preserve"> </w:t>
      </w:r>
      <w:r w:rsidR="009662A0" w:rsidRPr="00586469">
        <w:t xml:space="preserve">and RESOLVED </w:t>
      </w:r>
      <w:r w:rsidR="00017AFD" w:rsidRPr="00586469">
        <w:t xml:space="preserve">that (GF) </w:t>
      </w:r>
      <w:r w:rsidR="004410D5" w:rsidRPr="00586469">
        <w:t>C</w:t>
      </w:r>
      <w:r w:rsidR="00017AFD" w:rsidRPr="00586469">
        <w:t>hair this meeting</w:t>
      </w:r>
      <w:r w:rsidR="00D93F22" w:rsidRPr="00586469">
        <w:t>.</w:t>
      </w:r>
      <w:r w:rsidR="00FD25D7" w:rsidRPr="00586469">
        <w:rPr>
          <w:rFonts w:cstheme="minorHAnsi"/>
        </w:rPr>
        <w:br/>
      </w:r>
      <w:r w:rsidRPr="00586469">
        <w:rPr>
          <w:rFonts w:cstheme="minorHAnsi"/>
        </w:rPr>
        <w:t>2. Declarations of interest: None received</w:t>
      </w:r>
      <w:r w:rsidRPr="00586469">
        <w:rPr>
          <w:rFonts w:cstheme="minorHAnsi"/>
        </w:rPr>
        <w:br/>
        <w:t xml:space="preserve">3. Public Session: </w:t>
      </w:r>
      <w:r w:rsidRPr="00586469">
        <w:rPr>
          <w:rFonts w:cstheme="minorHAnsi"/>
        </w:rPr>
        <w:br/>
      </w:r>
      <w:r w:rsidR="003057D9" w:rsidRPr="00586469">
        <w:rPr>
          <w:rFonts w:cstheme="minorHAnsi"/>
        </w:rPr>
        <w:t xml:space="preserve">A </w:t>
      </w:r>
      <w:r w:rsidR="00AC067D" w:rsidRPr="00586469">
        <w:rPr>
          <w:rFonts w:cstheme="minorHAnsi"/>
        </w:rPr>
        <w:t>member of the public asked when the NDP was being reviewed</w:t>
      </w:r>
      <w:r w:rsidR="009662A0" w:rsidRPr="00586469">
        <w:rPr>
          <w:rFonts w:cstheme="minorHAnsi"/>
        </w:rPr>
        <w:t>.</w:t>
      </w:r>
      <w:r w:rsidR="007477DA" w:rsidRPr="00586469">
        <w:rPr>
          <w:rFonts w:cstheme="minorHAnsi"/>
        </w:rPr>
        <w:t xml:space="preserve"> (G</w:t>
      </w:r>
      <w:r w:rsidR="009662A0" w:rsidRPr="00586469">
        <w:rPr>
          <w:rFonts w:cstheme="minorHAnsi"/>
        </w:rPr>
        <w:t>F</w:t>
      </w:r>
      <w:r w:rsidR="007477DA" w:rsidRPr="00586469">
        <w:rPr>
          <w:rFonts w:cstheme="minorHAnsi"/>
        </w:rPr>
        <w:t xml:space="preserve">) replied that it was hoped to </w:t>
      </w:r>
      <w:r w:rsidR="009662A0" w:rsidRPr="00586469">
        <w:rPr>
          <w:rFonts w:cstheme="minorHAnsi"/>
        </w:rPr>
        <w:t>make substantial progress on</w:t>
      </w:r>
      <w:r w:rsidR="007477DA" w:rsidRPr="00586469">
        <w:rPr>
          <w:rFonts w:cstheme="minorHAnsi"/>
        </w:rPr>
        <w:t xml:space="preserve"> the review </w:t>
      </w:r>
      <w:r w:rsidR="009662A0" w:rsidRPr="00586469">
        <w:rPr>
          <w:rFonts w:cstheme="minorHAnsi"/>
        </w:rPr>
        <w:t>by the end of</w:t>
      </w:r>
      <w:r w:rsidR="007477DA" w:rsidRPr="00586469">
        <w:rPr>
          <w:rFonts w:cstheme="minorHAnsi"/>
        </w:rPr>
        <w:t xml:space="preserve"> 2023.</w:t>
      </w:r>
      <w:r w:rsidR="00344442" w:rsidRPr="00586469">
        <w:rPr>
          <w:rFonts w:cstheme="minorHAnsi"/>
        </w:rPr>
        <w:t xml:space="preserve"> The member of public also asked a question abou</w:t>
      </w:r>
      <w:r w:rsidR="00DC3F4F" w:rsidRPr="00586469">
        <w:rPr>
          <w:rFonts w:cstheme="minorHAnsi"/>
        </w:rPr>
        <w:t>t</w:t>
      </w:r>
      <w:r w:rsidR="00344442" w:rsidRPr="00586469">
        <w:rPr>
          <w:rFonts w:cstheme="minorHAnsi"/>
        </w:rPr>
        <w:t xml:space="preserve"> spraying</w:t>
      </w:r>
      <w:r w:rsidR="00DC3F4F" w:rsidRPr="00586469">
        <w:rPr>
          <w:rFonts w:cstheme="minorHAnsi"/>
        </w:rPr>
        <w:t xml:space="preserve"> slurry at night</w:t>
      </w:r>
      <w:r w:rsidR="009662A0" w:rsidRPr="00586469">
        <w:rPr>
          <w:rFonts w:cstheme="minorHAnsi"/>
        </w:rPr>
        <w:t>.</w:t>
      </w:r>
      <w:r w:rsidR="00344442" w:rsidRPr="00586469">
        <w:rPr>
          <w:rFonts w:cstheme="minorHAnsi"/>
        </w:rPr>
        <w:t xml:space="preserve"> </w:t>
      </w:r>
      <w:r w:rsidR="009662A0" w:rsidRPr="00586469">
        <w:rPr>
          <w:rFonts w:cstheme="minorHAnsi"/>
        </w:rPr>
        <w:t>H</w:t>
      </w:r>
      <w:r w:rsidR="00344442" w:rsidRPr="00586469">
        <w:rPr>
          <w:rFonts w:cstheme="minorHAnsi"/>
        </w:rPr>
        <w:t>e was advised to contact the Environment Agency with any concerns.</w:t>
      </w:r>
      <w:r w:rsidR="00344442" w:rsidRPr="00586469">
        <w:rPr>
          <w:rFonts w:cstheme="minorHAnsi"/>
        </w:rPr>
        <w:br/>
      </w:r>
      <w:r w:rsidR="00344442" w:rsidRPr="00586469">
        <w:rPr>
          <w:rFonts w:cstheme="minorHAnsi"/>
        </w:rPr>
        <w:br/>
      </w:r>
      <w:r w:rsidR="00A145EC" w:rsidRPr="00586469">
        <w:rPr>
          <w:rFonts w:cstheme="minorHAnsi"/>
        </w:rPr>
        <w:t>Luci Isaacson from Climate Vision</w:t>
      </w:r>
      <w:r w:rsidR="004C2C12" w:rsidRPr="00586469">
        <w:rPr>
          <w:rFonts w:cstheme="minorHAnsi"/>
        </w:rPr>
        <w:t xml:space="preserve"> spoke about upcoming events concerning flood prevention and invited </w:t>
      </w:r>
      <w:r w:rsidR="00EE387A" w:rsidRPr="00586469">
        <w:rPr>
          <w:rFonts w:cstheme="minorHAnsi"/>
        </w:rPr>
        <w:t>Councillors</w:t>
      </w:r>
      <w:r w:rsidR="004C2C12" w:rsidRPr="00586469">
        <w:rPr>
          <w:rFonts w:cstheme="minorHAnsi"/>
        </w:rPr>
        <w:t xml:space="preserve"> </w:t>
      </w:r>
      <w:r w:rsidR="00EE387A" w:rsidRPr="00586469">
        <w:rPr>
          <w:rFonts w:cstheme="minorHAnsi"/>
        </w:rPr>
        <w:t>to these events. (VPE) express</w:t>
      </w:r>
      <w:r w:rsidR="009662A0" w:rsidRPr="00586469">
        <w:rPr>
          <w:rFonts w:cstheme="minorHAnsi"/>
        </w:rPr>
        <w:t>ed</w:t>
      </w:r>
      <w:r w:rsidR="00EE387A" w:rsidRPr="00586469">
        <w:rPr>
          <w:rFonts w:cstheme="minorHAnsi"/>
        </w:rPr>
        <w:t xml:space="preserve"> an interest in attending and will report back to the Council at a future meeting.</w:t>
      </w:r>
      <w:r w:rsidR="005951F0" w:rsidRPr="00586469">
        <w:rPr>
          <w:rFonts w:cstheme="minorHAnsi"/>
        </w:rPr>
        <w:br/>
        <w:t xml:space="preserve">(LB) will </w:t>
      </w:r>
      <w:r w:rsidR="00BD1C95" w:rsidRPr="00586469">
        <w:rPr>
          <w:rFonts w:cstheme="minorHAnsi"/>
        </w:rPr>
        <w:t xml:space="preserve">also </w:t>
      </w:r>
      <w:r w:rsidR="005951F0" w:rsidRPr="00586469">
        <w:rPr>
          <w:rFonts w:cstheme="minorHAnsi"/>
        </w:rPr>
        <w:t>lia</w:t>
      </w:r>
      <w:r w:rsidR="00BD1C95" w:rsidRPr="00586469">
        <w:rPr>
          <w:rFonts w:cstheme="minorHAnsi"/>
        </w:rPr>
        <w:t>i</w:t>
      </w:r>
      <w:r w:rsidR="005951F0" w:rsidRPr="00586469">
        <w:rPr>
          <w:rFonts w:cstheme="minorHAnsi"/>
        </w:rPr>
        <w:t xml:space="preserve">se </w:t>
      </w:r>
      <w:r w:rsidR="00BD1C95" w:rsidRPr="00586469">
        <w:rPr>
          <w:rFonts w:cstheme="minorHAnsi"/>
        </w:rPr>
        <w:t>to arrange for Luci to make a presentation at Cusgarne School.</w:t>
      </w:r>
    </w:p>
    <w:p w14:paraId="1E7C44F8" w14:textId="77777777" w:rsidR="00A1611D" w:rsidRPr="00586469" w:rsidRDefault="00A1611D" w:rsidP="00A1611D">
      <w:pPr>
        <w:pStyle w:val="NoSpacing"/>
        <w:rPr>
          <w:sz w:val="18"/>
          <w:szCs w:val="18"/>
          <w:lang w:eastAsia="en-GB"/>
        </w:rPr>
      </w:pPr>
    </w:p>
    <w:p w14:paraId="206E941F" w14:textId="77777777" w:rsidR="00A1611D" w:rsidRPr="00586469" w:rsidRDefault="00A1611D" w:rsidP="00A1611D">
      <w:pPr>
        <w:pStyle w:val="NoSpacing"/>
        <w:jc w:val="left"/>
        <w:rPr>
          <w:sz w:val="18"/>
          <w:szCs w:val="18"/>
          <w:lang w:eastAsia="en-GB"/>
        </w:rPr>
      </w:pPr>
    </w:p>
    <w:p w14:paraId="4D351B50" w14:textId="77777777" w:rsidR="00A1611D" w:rsidRPr="00586469" w:rsidRDefault="00A1611D" w:rsidP="00A1611D">
      <w:pPr>
        <w:spacing w:line="276" w:lineRule="auto"/>
        <w:jc w:val="left"/>
        <w:rPr>
          <w:rFonts w:cstheme="minorHAnsi"/>
        </w:rPr>
      </w:pPr>
      <w:r w:rsidRPr="00586469">
        <w:rPr>
          <w:rFonts w:cstheme="minorHAnsi"/>
        </w:rPr>
        <w:t>4. To receive the monthly report from Cornwall Councillor John Thomas MBE: No report received.</w:t>
      </w:r>
    </w:p>
    <w:p w14:paraId="0965B2CB" w14:textId="1972379D" w:rsidR="00A1611D" w:rsidRPr="00586469" w:rsidRDefault="00A1611D" w:rsidP="00A1611D">
      <w:pPr>
        <w:spacing w:line="276" w:lineRule="auto"/>
        <w:jc w:val="left"/>
      </w:pPr>
      <w:r w:rsidRPr="00586469">
        <w:rPr>
          <w:rFonts w:cstheme="minorHAnsi"/>
        </w:rPr>
        <w:t xml:space="preserve">5. </w:t>
      </w:r>
      <w:r w:rsidRPr="00586469">
        <w:t>It was PROPOSED by (</w:t>
      </w:r>
      <w:r w:rsidR="00E025FB" w:rsidRPr="00586469">
        <w:t>GF</w:t>
      </w:r>
      <w:r w:rsidRPr="00586469">
        <w:t>)</w:t>
      </w:r>
      <w:r w:rsidR="009662A0" w:rsidRPr="00586469">
        <w:t>,</w:t>
      </w:r>
      <w:r w:rsidRPr="00586469">
        <w:t xml:space="preserve"> SECONDED by (</w:t>
      </w:r>
      <w:r w:rsidR="00E025FB" w:rsidRPr="00586469">
        <w:t>LB</w:t>
      </w:r>
      <w:proofErr w:type="gramStart"/>
      <w:r w:rsidRPr="00586469">
        <w:t>)</w:t>
      </w:r>
      <w:proofErr w:type="gramEnd"/>
      <w:r w:rsidRPr="00586469">
        <w:t xml:space="preserve"> and </w:t>
      </w:r>
      <w:r w:rsidR="009662A0" w:rsidRPr="00586469">
        <w:t>RESOLVED</w:t>
      </w:r>
      <w:r w:rsidRPr="00586469">
        <w:t xml:space="preserve"> that the minutes of the Parish Council meeting of </w:t>
      </w:r>
      <w:r w:rsidR="00E025FB" w:rsidRPr="00586469">
        <w:rPr>
          <w:rFonts w:cstheme="minorHAnsi"/>
        </w:rPr>
        <w:t>21st</w:t>
      </w:r>
      <w:r w:rsidRPr="00586469">
        <w:rPr>
          <w:rFonts w:cstheme="minorHAnsi"/>
        </w:rPr>
        <w:t xml:space="preserve"> </w:t>
      </w:r>
      <w:r w:rsidR="00E025FB" w:rsidRPr="00586469">
        <w:rPr>
          <w:rFonts w:cstheme="minorHAnsi"/>
        </w:rPr>
        <w:t>June</w:t>
      </w:r>
      <w:r w:rsidRPr="00586469">
        <w:rPr>
          <w:rFonts w:cstheme="minorHAnsi"/>
        </w:rPr>
        <w:t xml:space="preserve"> 2023 </w:t>
      </w:r>
      <w:r w:rsidRPr="00586469">
        <w:t xml:space="preserve">be approved as a correct record. </w:t>
      </w:r>
      <w:r w:rsidR="00E025FB" w:rsidRPr="00586469">
        <w:t>(G</w:t>
      </w:r>
      <w:r w:rsidR="001F208C" w:rsidRPr="00586469">
        <w:t>F)</w:t>
      </w:r>
      <w:r w:rsidRPr="00586469">
        <w:t xml:space="preserve"> signed the approved minutes of that meeting.</w:t>
      </w:r>
    </w:p>
    <w:p w14:paraId="23C77F71" w14:textId="77777777" w:rsidR="00A1611D" w:rsidRPr="00586469" w:rsidRDefault="00A1611D" w:rsidP="00A1611D">
      <w:pPr>
        <w:spacing w:line="276" w:lineRule="auto"/>
        <w:jc w:val="left"/>
        <w:rPr>
          <w:rFonts w:cstheme="minorHAnsi"/>
        </w:rPr>
      </w:pPr>
      <w:r w:rsidRPr="00586469">
        <w:rPr>
          <w:rFonts w:cstheme="minorHAnsi"/>
        </w:rPr>
        <w:t xml:space="preserve">6. Matters arising from the minutes: </w:t>
      </w:r>
      <w:r w:rsidRPr="00586469">
        <w:rPr>
          <w:rFonts w:cstheme="minorHAnsi"/>
        </w:rPr>
        <w:br/>
      </w:r>
      <w:r w:rsidR="00AC067D" w:rsidRPr="00586469">
        <w:rPr>
          <w:rFonts w:cstheme="minorHAnsi"/>
        </w:rPr>
        <w:t>The vacancy for a Councillor ha</w:t>
      </w:r>
      <w:r w:rsidR="002B0147" w:rsidRPr="00586469">
        <w:rPr>
          <w:rFonts w:cstheme="minorHAnsi"/>
        </w:rPr>
        <w:t>s</w:t>
      </w:r>
      <w:r w:rsidR="00AC067D" w:rsidRPr="00586469">
        <w:rPr>
          <w:rFonts w:cstheme="minorHAnsi"/>
        </w:rPr>
        <w:t xml:space="preserve"> now been advertised.</w:t>
      </w:r>
      <w:r w:rsidR="001F208C" w:rsidRPr="00586469">
        <w:rPr>
          <w:rFonts w:cstheme="minorHAnsi"/>
        </w:rPr>
        <w:br/>
        <w:t>The (PC) ha</w:t>
      </w:r>
      <w:r w:rsidR="002B0147" w:rsidRPr="00586469">
        <w:rPr>
          <w:rFonts w:cstheme="minorHAnsi"/>
        </w:rPr>
        <w:t>s</w:t>
      </w:r>
      <w:r w:rsidR="001F208C" w:rsidRPr="00586469">
        <w:rPr>
          <w:rFonts w:cstheme="minorHAnsi"/>
        </w:rPr>
        <w:t xml:space="preserve"> resubmitted an application for a grant for the running of the youth club and was working with Young People Cornwall to apply for other grants.</w:t>
      </w:r>
      <w:r w:rsidR="001F208C" w:rsidRPr="00586469">
        <w:rPr>
          <w:rFonts w:cstheme="minorHAnsi"/>
        </w:rPr>
        <w:br/>
      </w:r>
      <w:r w:rsidRPr="00586469">
        <w:rPr>
          <w:rFonts w:cstheme="minorHAnsi"/>
        </w:rPr>
        <w:t>The abandoned caravan near United Downs had been removed.</w:t>
      </w:r>
    </w:p>
    <w:p w14:paraId="3770D3FD" w14:textId="38307F9F" w:rsidR="00A1611D" w:rsidRPr="00586469" w:rsidRDefault="00A1611D" w:rsidP="00B906D3">
      <w:pPr>
        <w:spacing w:line="276" w:lineRule="auto"/>
        <w:jc w:val="left"/>
        <w:rPr>
          <w:rFonts w:cstheme="minorHAnsi"/>
        </w:rPr>
      </w:pPr>
      <w:r w:rsidRPr="00586469">
        <w:rPr>
          <w:rFonts w:cstheme="minorHAnsi"/>
        </w:rPr>
        <w:t xml:space="preserve">7. Correspondence: </w:t>
      </w:r>
      <w:r w:rsidR="00B906D3" w:rsidRPr="00586469">
        <w:rPr>
          <w:rFonts w:cstheme="minorHAnsi"/>
        </w:rPr>
        <w:br/>
        <w:t>The (PC) ha</w:t>
      </w:r>
      <w:r w:rsidR="002B0147" w:rsidRPr="00586469">
        <w:rPr>
          <w:rFonts w:cstheme="minorHAnsi"/>
        </w:rPr>
        <w:t>s</w:t>
      </w:r>
      <w:r w:rsidR="00B906D3" w:rsidRPr="00586469">
        <w:rPr>
          <w:rFonts w:cstheme="minorHAnsi"/>
        </w:rPr>
        <w:t xml:space="preserve"> received a request for</w:t>
      </w:r>
      <w:r w:rsidR="00FE0ACE" w:rsidRPr="00586469">
        <w:rPr>
          <w:rFonts w:cstheme="minorHAnsi"/>
        </w:rPr>
        <w:t xml:space="preserve"> access to Wheal Maid for filming by the</w:t>
      </w:r>
      <w:r w:rsidR="00B338B2" w:rsidRPr="00586469">
        <w:rPr>
          <w:rFonts w:cstheme="minorHAnsi"/>
        </w:rPr>
        <w:t xml:space="preserve"> National Film and Television School</w:t>
      </w:r>
      <w:r w:rsidR="009662A0" w:rsidRPr="00586469">
        <w:rPr>
          <w:rFonts w:cstheme="minorHAnsi"/>
        </w:rPr>
        <w:t>.</w:t>
      </w:r>
      <w:r w:rsidR="009203CE" w:rsidRPr="00586469">
        <w:rPr>
          <w:rFonts w:cstheme="minorHAnsi"/>
        </w:rPr>
        <w:t xml:space="preserve"> </w:t>
      </w:r>
      <w:r w:rsidR="009662A0" w:rsidRPr="00586469">
        <w:rPr>
          <w:rFonts w:cstheme="minorHAnsi"/>
        </w:rPr>
        <w:t>T</w:t>
      </w:r>
      <w:r w:rsidR="009203CE" w:rsidRPr="00586469">
        <w:rPr>
          <w:rFonts w:cstheme="minorHAnsi"/>
        </w:rPr>
        <w:t>his had been granted.</w:t>
      </w:r>
      <w:r w:rsidRPr="00586469">
        <w:rPr>
          <w:rFonts w:cstheme="minorHAnsi"/>
        </w:rPr>
        <w:br/>
        <w:t>8. Parish Rooms.</w:t>
      </w:r>
      <w:r w:rsidRPr="00586469">
        <w:rPr>
          <w:rFonts w:cstheme="minorHAnsi"/>
        </w:rPr>
        <w:br/>
      </w:r>
      <w:r w:rsidR="00E148BE" w:rsidRPr="00586469">
        <w:rPr>
          <w:rFonts w:cstheme="minorHAnsi"/>
        </w:rPr>
        <w:t xml:space="preserve">The PC explained the responses he had received regarding </w:t>
      </w:r>
      <w:r w:rsidR="00EE6E9D" w:rsidRPr="00586469">
        <w:rPr>
          <w:rFonts w:cstheme="minorHAnsi"/>
        </w:rPr>
        <w:t>a meeting on August 16</w:t>
      </w:r>
      <w:r w:rsidR="00EE6E9D" w:rsidRPr="00586469">
        <w:rPr>
          <w:rFonts w:cstheme="minorHAnsi"/>
          <w:vertAlign w:val="superscript"/>
        </w:rPr>
        <w:t>th</w:t>
      </w:r>
      <w:r w:rsidR="00EE6E9D" w:rsidRPr="00586469">
        <w:rPr>
          <w:rFonts w:cstheme="minorHAnsi"/>
        </w:rPr>
        <w:t xml:space="preserve"> for the Architects who had provided quotes to make a short presentation to the Councillors.</w:t>
      </w:r>
    </w:p>
    <w:p w14:paraId="7E8164C0" w14:textId="77777777" w:rsidR="00A1611D" w:rsidRPr="00586469" w:rsidRDefault="00A1611D" w:rsidP="00A1611D">
      <w:pPr>
        <w:pStyle w:val="NoSpacing"/>
        <w:rPr>
          <w:sz w:val="18"/>
          <w:szCs w:val="18"/>
          <w:lang w:eastAsia="en-GB"/>
        </w:rPr>
      </w:pPr>
    </w:p>
    <w:p w14:paraId="450323C5" w14:textId="77777777" w:rsidR="00A1611D" w:rsidRPr="00586469" w:rsidRDefault="00A1611D" w:rsidP="00A1611D">
      <w:pPr>
        <w:pStyle w:val="NoSpacing"/>
        <w:rPr>
          <w:sz w:val="18"/>
          <w:szCs w:val="18"/>
          <w:lang w:eastAsia="en-GB"/>
        </w:rPr>
      </w:pPr>
    </w:p>
    <w:p w14:paraId="24800686" w14:textId="5770A89C" w:rsidR="00A1611D" w:rsidRPr="00586469" w:rsidRDefault="00A1611D" w:rsidP="00A1611D">
      <w:pPr>
        <w:pStyle w:val="NoSpacing"/>
        <w:jc w:val="left"/>
        <w:rPr>
          <w:rFonts w:cstheme="minorHAnsi"/>
          <w:sz w:val="18"/>
          <w:szCs w:val="18"/>
        </w:rPr>
      </w:pPr>
      <w:r w:rsidRPr="00586469">
        <w:rPr>
          <w:sz w:val="18"/>
          <w:szCs w:val="18"/>
          <w:lang w:eastAsia="en-GB"/>
        </w:rPr>
        <w:t>9. FINANCE:</w:t>
      </w:r>
      <w:r w:rsidRPr="00586469">
        <w:rPr>
          <w:rFonts w:cstheme="minorHAnsi"/>
          <w:sz w:val="18"/>
          <w:szCs w:val="18"/>
        </w:rPr>
        <w:t xml:space="preserve"> </w:t>
      </w:r>
      <w:r w:rsidRPr="00586469">
        <w:rPr>
          <w:sz w:val="18"/>
          <w:szCs w:val="18"/>
          <w:lang w:eastAsia="en-GB"/>
        </w:rPr>
        <w:t>It was PROPOSED by (</w:t>
      </w:r>
      <w:r w:rsidR="00755FF5" w:rsidRPr="00586469">
        <w:rPr>
          <w:sz w:val="18"/>
          <w:szCs w:val="18"/>
          <w:lang w:eastAsia="en-GB"/>
        </w:rPr>
        <w:t>GF</w:t>
      </w:r>
      <w:r w:rsidRPr="00586469">
        <w:rPr>
          <w:sz w:val="18"/>
          <w:szCs w:val="18"/>
          <w:lang w:eastAsia="en-GB"/>
        </w:rPr>
        <w:t>)</w:t>
      </w:r>
      <w:r w:rsidR="009662A0" w:rsidRPr="00586469">
        <w:rPr>
          <w:sz w:val="18"/>
          <w:szCs w:val="18"/>
          <w:lang w:eastAsia="en-GB"/>
        </w:rPr>
        <w:t>,</w:t>
      </w:r>
      <w:r w:rsidRPr="00586469">
        <w:rPr>
          <w:sz w:val="18"/>
          <w:szCs w:val="18"/>
          <w:lang w:eastAsia="en-GB"/>
        </w:rPr>
        <w:t xml:space="preserve"> SECONDED by (</w:t>
      </w:r>
      <w:r w:rsidR="0021396E" w:rsidRPr="00586469">
        <w:rPr>
          <w:sz w:val="18"/>
          <w:szCs w:val="18"/>
          <w:lang w:eastAsia="en-GB"/>
        </w:rPr>
        <w:t>LB</w:t>
      </w:r>
      <w:proofErr w:type="gramStart"/>
      <w:r w:rsidRPr="00586469">
        <w:rPr>
          <w:sz w:val="18"/>
          <w:szCs w:val="18"/>
          <w:lang w:eastAsia="en-GB"/>
        </w:rPr>
        <w:t>)</w:t>
      </w:r>
      <w:proofErr w:type="gramEnd"/>
      <w:r w:rsidRPr="00586469">
        <w:rPr>
          <w:sz w:val="18"/>
          <w:szCs w:val="18"/>
          <w:lang w:eastAsia="en-GB"/>
        </w:rPr>
        <w:t xml:space="preserve"> and RESOLVED that the expenditure, as shown below, be approved for payment.</w:t>
      </w:r>
    </w:p>
    <w:p w14:paraId="5E8700DE" w14:textId="379CC4D6" w:rsidR="00A1611D" w:rsidRPr="00586469" w:rsidRDefault="00A1611D" w:rsidP="00A1611D">
      <w:pPr>
        <w:pStyle w:val="NoSpacing"/>
        <w:jc w:val="left"/>
        <w:rPr>
          <w:rFonts w:cstheme="minorHAnsi"/>
          <w:sz w:val="18"/>
          <w:szCs w:val="18"/>
        </w:rPr>
      </w:pPr>
      <w:r w:rsidRPr="00586469">
        <w:rPr>
          <w:rFonts w:cstheme="minorHAnsi"/>
          <w:sz w:val="18"/>
          <w:szCs w:val="18"/>
        </w:rPr>
        <w:t>10. Planning: to consider the following planning applications:</w:t>
      </w:r>
    </w:p>
    <w:p w14:paraId="3AB480A5" w14:textId="143829ED" w:rsidR="001C526D" w:rsidRPr="00586469" w:rsidRDefault="001C526D" w:rsidP="001C526D">
      <w:pPr>
        <w:pStyle w:val="NoSpacing"/>
        <w:jc w:val="left"/>
        <w:rPr>
          <w:sz w:val="18"/>
          <w:szCs w:val="18"/>
          <w:lang w:eastAsia="en-GB"/>
        </w:rPr>
      </w:pPr>
      <w:r w:rsidRPr="00586469">
        <w:rPr>
          <w:sz w:val="18"/>
          <w:szCs w:val="18"/>
          <w:lang w:eastAsia="en-GB"/>
        </w:rPr>
        <w:t>PA23/05319</w:t>
      </w:r>
    </w:p>
    <w:p w14:paraId="39B81761" w14:textId="77777777" w:rsidR="001C526D" w:rsidRPr="00586469" w:rsidRDefault="001C526D" w:rsidP="001C526D">
      <w:pPr>
        <w:pStyle w:val="NoSpacing"/>
        <w:jc w:val="left"/>
        <w:rPr>
          <w:sz w:val="18"/>
          <w:szCs w:val="18"/>
          <w:lang w:eastAsia="en-GB"/>
        </w:rPr>
      </w:pPr>
      <w:r w:rsidRPr="00586469">
        <w:rPr>
          <w:sz w:val="18"/>
          <w:szCs w:val="18"/>
          <w:lang w:eastAsia="en-GB"/>
        </w:rPr>
        <w:t>Proposal Works to trees in a Conservation Area (CA): T1 and T2 (Copper Beech</w:t>
      </w:r>
    </w:p>
    <w:p w14:paraId="6665AB1E" w14:textId="77777777" w:rsidR="001C526D" w:rsidRPr="00586469" w:rsidRDefault="001C526D" w:rsidP="001C526D">
      <w:pPr>
        <w:pStyle w:val="NoSpacing"/>
        <w:jc w:val="left"/>
        <w:rPr>
          <w:sz w:val="18"/>
          <w:szCs w:val="18"/>
          <w:lang w:eastAsia="en-GB"/>
        </w:rPr>
      </w:pPr>
      <w:r w:rsidRPr="00586469">
        <w:rPr>
          <w:sz w:val="18"/>
          <w:szCs w:val="18"/>
          <w:lang w:eastAsia="en-GB"/>
        </w:rPr>
        <w:t>and Goat Willow): Remove. T3 (Sycamore): Remove and crown raise</w:t>
      </w:r>
    </w:p>
    <w:p w14:paraId="656297A8" w14:textId="77777777" w:rsidR="001C526D" w:rsidRPr="00586469" w:rsidRDefault="001C526D" w:rsidP="001C526D">
      <w:pPr>
        <w:pStyle w:val="NoSpacing"/>
        <w:jc w:val="left"/>
        <w:rPr>
          <w:sz w:val="18"/>
          <w:szCs w:val="18"/>
          <w:lang w:eastAsia="en-GB"/>
        </w:rPr>
      </w:pPr>
      <w:r w:rsidRPr="00586469">
        <w:rPr>
          <w:sz w:val="18"/>
          <w:szCs w:val="18"/>
          <w:lang w:eastAsia="en-GB"/>
        </w:rPr>
        <w:t>multiple trees (mainly sycamores)</w:t>
      </w:r>
    </w:p>
    <w:p w14:paraId="1260E83E" w14:textId="77777777" w:rsidR="00A1611D" w:rsidRPr="00586469" w:rsidRDefault="001C526D" w:rsidP="001C526D">
      <w:pPr>
        <w:pStyle w:val="NoSpacing"/>
        <w:jc w:val="left"/>
        <w:rPr>
          <w:sz w:val="18"/>
          <w:szCs w:val="18"/>
          <w:lang w:eastAsia="en-GB"/>
        </w:rPr>
      </w:pPr>
      <w:r w:rsidRPr="00586469">
        <w:rPr>
          <w:sz w:val="18"/>
          <w:szCs w:val="18"/>
          <w:lang w:eastAsia="en-GB"/>
        </w:rPr>
        <w:t>Location The Old Vicarage Gwennap Redruth Cornwall TR16 6BD</w:t>
      </w:r>
    </w:p>
    <w:p w14:paraId="2ABA4EB1" w14:textId="18015386" w:rsidR="00A1611D" w:rsidRPr="00586469" w:rsidRDefault="00A1611D" w:rsidP="00A1611D">
      <w:pPr>
        <w:pStyle w:val="NoSpacing"/>
        <w:jc w:val="left"/>
        <w:rPr>
          <w:sz w:val="18"/>
          <w:szCs w:val="18"/>
          <w:lang w:eastAsia="en-GB"/>
        </w:rPr>
      </w:pPr>
      <w:r w:rsidRPr="00586469">
        <w:rPr>
          <w:sz w:val="18"/>
          <w:szCs w:val="18"/>
          <w:lang w:eastAsia="en-GB"/>
        </w:rPr>
        <w:br/>
        <w:t xml:space="preserve">It was PROPOSED by (GF) and SECONDED by (ST) and </w:t>
      </w:r>
      <w:r w:rsidR="009662A0" w:rsidRPr="00586469">
        <w:rPr>
          <w:sz w:val="18"/>
          <w:szCs w:val="18"/>
          <w:lang w:eastAsia="en-GB"/>
        </w:rPr>
        <w:t>RESOLVED</w:t>
      </w:r>
      <w:r w:rsidRPr="00586469">
        <w:rPr>
          <w:sz w:val="18"/>
          <w:szCs w:val="18"/>
          <w:lang w:eastAsia="en-GB"/>
        </w:rPr>
        <w:t xml:space="preserve"> that the</w:t>
      </w:r>
      <w:r w:rsidR="0094609B" w:rsidRPr="00586469">
        <w:rPr>
          <w:sz w:val="18"/>
          <w:szCs w:val="18"/>
          <w:lang w:eastAsia="en-GB"/>
        </w:rPr>
        <w:t xml:space="preserve"> Council</w:t>
      </w:r>
      <w:r w:rsidR="0072084A" w:rsidRPr="00586469">
        <w:rPr>
          <w:sz w:val="18"/>
          <w:szCs w:val="18"/>
          <w:lang w:eastAsia="en-GB"/>
        </w:rPr>
        <w:t xml:space="preserve"> could not comment on this application without the Tree Officer's opinion</w:t>
      </w:r>
      <w:r w:rsidR="00921B52" w:rsidRPr="00586469">
        <w:rPr>
          <w:sz w:val="18"/>
          <w:szCs w:val="18"/>
          <w:lang w:eastAsia="en-GB"/>
        </w:rPr>
        <w:t>.</w:t>
      </w:r>
    </w:p>
    <w:p w14:paraId="6314F11F" w14:textId="10566EC7" w:rsidR="00A1611D" w:rsidRPr="00586469" w:rsidRDefault="00A1611D" w:rsidP="00A1611D">
      <w:pPr>
        <w:pStyle w:val="NoSpacing"/>
        <w:jc w:val="left"/>
        <w:rPr>
          <w:rFonts w:cstheme="minorHAnsi"/>
          <w:b/>
          <w:bCs/>
          <w:sz w:val="18"/>
          <w:szCs w:val="18"/>
        </w:rPr>
      </w:pPr>
    </w:p>
    <w:p w14:paraId="35730B81" w14:textId="77777777" w:rsidR="00687FA1" w:rsidRPr="00586469" w:rsidRDefault="00A1611D" w:rsidP="00687FA1">
      <w:pPr>
        <w:pStyle w:val="NoSpacing"/>
        <w:jc w:val="left"/>
        <w:rPr>
          <w:rFonts w:cstheme="minorHAnsi"/>
          <w:sz w:val="18"/>
          <w:szCs w:val="18"/>
        </w:rPr>
      </w:pPr>
      <w:r w:rsidRPr="00586469">
        <w:rPr>
          <w:rFonts w:cstheme="minorHAnsi"/>
          <w:sz w:val="18"/>
          <w:szCs w:val="18"/>
        </w:rPr>
        <w:t>1</w:t>
      </w:r>
      <w:r w:rsidR="005B7D20" w:rsidRPr="00586469">
        <w:rPr>
          <w:rFonts w:cstheme="minorHAnsi"/>
          <w:sz w:val="18"/>
          <w:szCs w:val="18"/>
        </w:rPr>
        <w:t>1</w:t>
      </w:r>
      <w:r w:rsidRPr="00586469">
        <w:rPr>
          <w:rFonts w:cstheme="minorHAnsi"/>
          <w:sz w:val="18"/>
          <w:szCs w:val="18"/>
        </w:rPr>
        <w:t xml:space="preserve">. The Following Planning decisions were noted: </w:t>
      </w:r>
      <w:r w:rsidRPr="00586469">
        <w:rPr>
          <w:rFonts w:cstheme="minorHAnsi"/>
          <w:sz w:val="18"/>
          <w:szCs w:val="18"/>
        </w:rPr>
        <w:br/>
      </w:r>
      <w:r w:rsidR="00687FA1" w:rsidRPr="00586469">
        <w:rPr>
          <w:rFonts w:cstheme="minorHAnsi"/>
          <w:sz w:val="18"/>
          <w:szCs w:val="18"/>
        </w:rPr>
        <w:t>PA22/11067 APPROVED</w:t>
      </w:r>
    </w:p>
    <w:p w14:paraId="198D1428" w14:textId="77777777" w:rsidR="00687FA1" w:rsidRPr="00586469" w:rsidRDefault="00687FA1" w:rsidP="00687FA1">
      <w:pPr>
        <w:pStyle w:val="NoSpacing"/>
        <w:jc w:val="left"/>
        <w:rPr>
          <w:rFonts w:cstheme="minorHAnsi"/>
          <w:sz w:val="18"/>
          <w:szCs w:val="18"/>
        </w:rPr>
      </w:pPr>
      <w:r w:rsidRPr="00586469">
        <w:rPr>
          <w:rFonts w:cstheme="minorHAnsi"/>
          <w:sz w:val="18"/>
          <w:szCs w:val="18"/>
        </w:rPr>
        <w:t>Applicant:- Mr Phil Hills</w:t>
      </w:r>
    </w:p>
    <w:p w14:paraId="544AF029" w14:textId="77777777" w:rsidR="00687FA1" w:rsidRPr="00586469" w:rsidRDefault="00687FA1" w:rsidP="00687FA1">
      <w:pPr>
        <w:pStyle w:val="NoSpacing"/>
        <w:jc w:val="left"/>
        <w:rPr>
          <w:rFonts w:cstheme="minorHAnsi"/>
          <w:sz w:val="18"/>
          <w:szCs w:val="18"/>
        </w:rPr>
      </w:pPr>
      <w:r w:rsidRPr="00586469">
        <w:rPr>
          <w:rFonts w:cstheme="minorHAnsi"/>
          <w:sz w:val="18"/>
          <w:szCs w:val="18"/>
        </w:rPr>
        <w:t xml:space="preserve">Location:- Land East </w:t>
      </w:r>
      <w:proofErr w:type="gramStart"/>
      <w:r w:rsidRPr="00586469">
        <w:rPr>
          <w:rFonts w:cstheme="minorHAnsi"/>
          <w:sz w:val="18"/>
          <w:szCs w:val="18"/>
        </w:rPr>
        <w:t>Of</w:t>
      </w:r>
      <w:proofErr w:type="gramEnd"/>
      <w:r w:rsidRPr="00586469">
        <w:rPr>
          <w:rFonts w:cstheme="minorHAnsi"/>
          <w:sz w:val="18"/>
          <w:szCs w:val="18"/>
        </w:rPr>
        <w:t xml:space="preserve"> Carn View Gwennap Cornwall TR16 6BD</w:t>
      </w:r>
    </w:p>
    <w:p w14:paraId="59EC467C" w14:textId="77777777" w:rsidR="00687FA1" w:rsidRPr="00586469" w:rsidRDefault="00687FA1" w:rsidP="00687FA1">
      <w:pPr>
        <w:pStyle w:val="NoSpacing"/>
        <w:jc w:val="left"/>
        <w:rPr>
          <w:rFonts w:cstheme="minorHAnsi"/>
          <w:sz w:val="18"/>
          <w:szCs w:val="18"/>
        </w:rPr>
      </w:pPr>
      <w:r w:rsidRPr="00586469">
        <w:rPr>
          <w:rFonts w:cstheme="minorHAnsi"/>
          <w:sz w:val="18"/>
          <w:szCs w:val="18"/>
        </w:rPr>
        <w:t>Proposal Proposed Affordable Housing for ten dwellings</w:t>
      </w:r>
    </w:p>
    <w:p w14:paraId="5858EAF9" w14:textId="77777777" w:rsidR="00687FA1" w:rsidRPr="00586469" w:rsidRDefault="00687FA1" w:rsidP="00687FA1">
      <w:pPr>
        <w:pStyle w:val="NoSpacing"/>
        <w:jc w:val="left"/>
        <w:rPr>
          <w:rFonts w:cstheme="minorHAnsi"/>
          <w:sz w:val="18"/>
          <w:szCs w:val="18"/>
        </w:rPr>
      </w:pPr>
    </w:p>
    <w:p w14:paraId="663B29D2" w14:textId="77777777" w:rsidR="00687FA1" w:rsidRPr="00586469" w:rsidRDefault="00687FA1" w:rsidP="00687FA1">
      <w:pPr>
        <w:pStyle w:val="NoSpacing"/>
        <w:jc w:val="left"/>
        <w:rPr>
          <w:rFonts w:cstheme="minorHAnsi"/>
          <w:sz w:val="18"/>
          <w:szCs w:val="18"/>
        </w:rPr>
      </w:pPr>
      <w:r w:rsidRPr="00586469">
        <w:rPr>
          <w:rFonts w:cstheme="minorHAnsi"/>
          <w:sz w:val="18"/>
          <w:szCs w:val="18"/>
        </w:rPr>
        <w:t>PA23/04853 APPROVED</w:t>
      </w:r>
    </w:p>
    <w:p w14:paraId="06C0558E" w14:textId="77777777" w:rsidR="00687FA1" w:rsidRPr="00586469" w:rsidRDefault="00687FA1" w:rsidP="00687FA1">
      <w:pPr>
        <w:pStyle w:val="NoSpacing"/>
        <w:jc w:val="left"/>
        <w:rPr>
          <w:rFonts w:cstheme="minorHAnsi"/>
          <w:sz w:val="18"/>
          <w:szCs w:val="18"/>
        </w:rPr>
      </w:pPr>
      <w:r w:rsidRPr="00586469">
        <w:rPr>
          <w:rFonts w:cstheme="minorHAnsi"/>
          <w:sz w:val="18"/>
          <w:szCs w:val="18"/>
        </w:rPr>
        <w:t>Applicant:- Mr. F. Drake &amp; Mrs. S. Norman</w:t>
      </w:r>
    </w:p>
    <w:p w14:paraId="1B9ECA28" w14:textId="77777777" w:rsidR="00687FA1" w:rsidRPr="00586469" w:rsidRDefault="00687FA1" w:rsidP="00687FA1">
      <w:pPr>
        <w:pStyle w:val="NoSpacing"/>
        <w:jc w:val="left"/>
        <w:rPr>
          <w:rFonts w:cstheme="minorHAnsi"/>
          <w:sz w:val="18"/>
          <w:szCs w:val="18"/>
        </w:rPr>
      </w:pPr>
      <w:r w:rsidRPr="00586469">
        <w:rPr>
          <w:rFonts w:cstheme="minorHAnsi"/>
          <w:sz w:val="18"/>
          <w:szCs w:val="18"/>
        </w:rPr>
        <w:t xml:space="preserve">Location:- Chy </w:t>
      </w:r>
      <w:proofErr w:type="gramStart"/>
      <w:r w:rsidRPr="00586469">
        <w:rPr>
          <w:rFonts w:cstheme="minorHAnsi"/>
          <w:sz w:val="18"/>
          <w:szCs w:val="18"/>
        </w:rPr>
        <w:t>An</w:t>
      </w:r>
      <w:proofErr w:type="gramEnd"/>
      <w:r w:rsidRPr="00586469">
        <w:rPr>
          <w:rFonts w:cstheme="minorHAnsi"/>
          <w:sz w:val="18"/>
          <w:szCs w:val="18"/>
        </w:rPr>
        <w:t xml:space="preserve"> Ros Quaker's Road Frogpool Truro TR3 7PJ</w:t>
      </w:r>
    </w:p>
    <w:p w14:paraId="35BE2265" w14:textId="77777777" w:rsidR="00687FA1" w:rsidRPr="00586469" w:rsidRDefault="00687FA1" w:rsidP="00687FA1">
      <w:pPr>
        <w:pStyle w:val="NoSpacing"/>
        <w:jc w:val="left"/>
        <w:rPr>
          <w:rFonts w:cstheme="minorHAnsi"/>
          <w:sz w:val="18"/>
          <w:szCs w:val="18"/>
        </w:rPr>
      </w:pPr>
      <w:r w:rsidRPr="00586469">
        <w:rPr>
          <w:rFonts w:cstheme="minorHAnsi"/>
          <w:sz w:val="18"/>
          <w:szCs w:val="18"/>
        </w:rPr>
        <w:t>Proposal Application for Non-Material Amendment to PA22/07681 for a Proposed alterations and</w:t>
      </w:r>
    </w:p>
    <w:p w14:paraId="5A3A4991" w14:textId="77777777" w:rsidR="00687FA1" w:rsidRPr="00586469" w:rsidRDefault="00687FA1" w:rsidP="00687FA1">
      <w:pPr>
        <w:pStyle w:val="NoSpacing"/>
        <w:jc w:val="left"/>
        <w:rPr>
          <w:rFonts w:cstheme="minorHAnsi"/>
          <w:sz w:val="18"/>
          <w:szCs w:val="18"/>
        </w:rPr>
      </w:pPr>
      <w:r w:rsidRPr="00586469">
        <w:rPr>
          <w:rFonts w:cstheme="minorHAnsi"/>
          <w:sz w:val="18"/>
          <w:szCs w:val="18"/>
        </w:rPr>
        <w:t xml:space="preserve">extension to dwelling, namely 1) Addition of external chimney to </w:t>
      </w:r>
      <w:proofErr w:type="gramStart"/>
      <w:r w:rsidRPr="00586469">
        <w:rPr>
          <w:rFonts w:cstheme="minorHAnsi"/>
          <w:sz w:val="18"/>
          <w:szCs w:val="18"/>
        </w:rPr>
        <w:t>South West</w:t>
      </w:r>
      <w:proofErr w:type="gramEnd"/>
      <w:r w:rsidRPr="00586469">
        <w:rPr>
          <w:rFonts w:cstheme="minorHAnsi"/>
          <w:sz w:val="18"/>
          <w:szCs w:val="18"/>
        </w:rPr>
        <w:t xml:space="preserve"> elevation in the</w:t>
      </w:r>
    </w:p>
    <w:p w14:paraId="09252775" w14:textId="77777777" w:rsidR="00687FA1" w:rsidRPr="00586469" w:rsidRDefault="00687FA1" w:rsidP="00687FA1">
      <w:pPr>
        <w:pStyle w:val="NoSpacing"/>
        <w:jc w:val="left"/>
        <w:rPr>
          <w:rFonts w:cstheme="minorHAnsi"/>
          <w:sz w:val="18"/>
          <w:szCs w:val="18"/>
        </w:rPr>
      </w:pPr>
      <w:r w:rsidRPr="00586469">
        <w:rPr>
          <w:rFonts w:cstheme="minorHAnsi"/>
          <w:sz w:val="18"/>
          <w:szCs w:val="18"/>
        </w:rPr>
        <w:t xml:space="preserve">architectural style to follow the existing chimney on the </w:t>
      </w:r>
      <w:proofErr w:type="gramStart"/>
      <w:r w:rsidRPr="00586469">
        <w:rPr>
          <w:rFonts w:cstheme="minorHAnsi"/>
          <w:sz w:val="18"/>
          <w:szCs w:val="18"/>
        </w:rPr>
        <w:t>North East</w:t>
      </w:r>
      <w:proofErr w:type="gramEnd"/>
      <w:r w:rsidRPr="00586469">
        <w:rPr>
          <w:rFonts w:cstheme="minorHAnsi"/>
          <w:sz w:val="18"/>
          <w:szCs w:val="18"/>
        </w:rPr>
        <w:t xml:space="preserve"> elevation.</w:t>
      </w:r>
    </w:p>
    <w:p w14:paraId="71675691" w14:textId="77777777" w:rsidR="00687FA1" w:rsidRPr="00586469" w:rsidRDefault="00687FA1" w:rsidP="00687FA1">
      <w:pPr>
        <w:pStyle w:val="NoSpacing"/>
        <w:jc w:val="left"/>
        <w:rPr>
          <w:rFonts w:cstheme="minorHAnsi"/>
          <w:sz w:val="18"/>
          <w:szCs w:val="18"/>
        </w:rPr>
      </w:pPr>
    </w:p>
    <w:p w14:paraId="2470F92E" w14:textId="77777777" w:rsidR="00687FA1" w:rsidRPr="00586469" w:rsidRDefault="00687FA1" w:rsidP="00687FA1">
      <w:pPr>
        <w:pStyle w:val="NoSpacing"/>
        <w:jc w:val="left"/>
        <w:rPr>
          <w:rFonts w:cstheme="minorHAnsi"/>
          <w:sz w:val="18"/>
          <w:szCs w:val="18"/>
        </w:rPr>
      </w:pPr>
      <w:r w:rsidRPr="00586469">
        <w:rPr>
          <w:rFonts w:cstheme="minorHAnsi"/>
          <w:sz w:val="18"/>
          <w:szCs w:val="18"/>
        </w:rPr>
        <w:t>PA23/02935 APPROVED</w:t>
      </w:r>
    </w:p>
    <w:p w14:paraId="1D1420F8" w14:textId="77777777" w:rsidR="00687FA1" w:rsidRPr="00586469" w:rsidRDefault="00687FA1" w:rsidP="00687FA1">
      <w:pPr>
        <w:pStyle w:val="NoSpacing"/>
        <w:jc w:val="left"/>
        <w:rPr>
          <w:rFonts w:cstheme="minorHAnsi"/>
          <w:sz w:val="18"/>
          <w:szCs w:val="18"/>
        </w:rPr>
      </w:pPr>
      <w:r w:rsidRPr="00586469">
        <w:rPr>
          <w:rFonts w:cstheme="minorHAnsi"/>
          <w:sz w:val="18"/>
          <w:szCs w:val="18"/>
        </w:rPr>
        <w:lastRenderedPageBreak/>
        <w:t xml:space="preserve">Applicant:- Mr Adrian </w:t>
      </w:r>
      <w:proofErr w:type="spellStart"/>
      <w:r w:rsidRPr="00586469">
        <w:rPr>
          <w:rFonts w:cstheme="minorHAnsi"/>
          <w:sz w:val="18"/>
          <w:szCs w:val="18"/>
        </w:rPr>
        <w:t>Colloff</w:t>
      </w:r>
      <w:proofErr w:type="spellEnd"/>
    </w:p>
    <w:p w14:paraId="284199F8" w14:textId="77777777" w:rsidR="00687FA1" w:rsidRPr="00586469" w:rsidRDefault="00687FA1" w:rsidP="00687FA1">
      <w:pPr>
        <w:pStyle w:val="NoSpacing"/>
        <w:jc w:val="left"/>
        <w:rPr>
          <w:rFonts w:cstheme="minorHAnsi"/>
          <w:sz w:val="18"/>
          <w:szCs w:val="18"/>
        </w:rPr>
      </w:pPr>
      <w:r w:rsidRPr="00586469">
        <w:rPr>
          <w:rFonts w:cstheme="minorHAnsi"/>
          <w:sz w:val="18"/>
          <w:szCs w:val="18"/>
        </w:rPr>
        <w:t>Location:- Little Beside Farmhouse Little Beside St Day Redruth Cornwall TR16 5PX</w:t>
      </w:r>
    </w:p>
    <w:p w14:paraId="77BC8AB1" w14:textId="77777777" w:rsidR="00687FA1" w:rsidRPr="00586469" w:rsidRDefault="00687FA1" w:rsidP="00687FA1">
      <w:pPr>
        <w:pStyle w:val="NoSpacing"/>
        <w:jc w:val="left"/>
        <w:rPr>
          <w:rFonts w:cstheme="minorHAnsi"/>
          <w:sz w:val="18"/>
          <w:szCs w:val="18"/>
        </w:rPr>
      </w:pPr>
      <w:r w:rsidRPr="00586469">
        <w:rPr>
          <w:rFonts w:cstheme="minorHAnsi"/>
          <w:sz w:val="18"/>
          <w:szCs w:val="18"/>
        </w:rPr>
        <w:t>Proposal Listed Building Consent for:- Replacement roof with natural slate roof tiles</w:t>
      </w:r>
    </w:p>
    <w:p w14:paraId="1721B312" w14:textId="77777777" w:rsidR="00A1611D" w:rsidRPr="00586469" w:rsidRDefault="00687FA1" w:rsidP="00687FA1">
      <w:pPr>
        <w:pStyle w:val="NoSpacing"/>
        <w:jc w:val="left"/>
        <w:rPr>
          <w:rFonts w:cstheme="minorHAnsi"/>
          <w:sz w:val="18"/>
          <w:szCs w:val="18"/>
        </w:rPr>
      </w:pPr>
      <w:r w:rsidRPr="00586469">
        <w:rPr>
          <w:rFonts w:cstheme="minorHAnsi"/>
          <w:sz w:val="18"/>
          <w:szCs w:val="18"/>
        </w:rPr>
        <w:t xml:space="preserve">Ward: Lanner, Stithians </w:t>
      </w:r>
      <w:proofErr w:type="gramStart"/>
      <w:r w:rsidRPr="00586469">
        <w:rPr>
          <w:rFonts w:cstheme="minorHAnsi"/>
          <w:sz w:val="18"/>
          <w:szCs w:val="18"/>
        </w:rPr>
        <w:t>And</w:t>
      </w:r>
      <w:proofErr w:type="gramEnd"/>
      <w:r w:rsidRPr="00586469">
        <w:rPr>
          <w:rFonts w:cstheme="minorHAnsi"/>
          <w:sz w:val="18"/>
          <w:szCs w:val="18"/>
        </w:rPr>
        <w:t xml:space="preserve"> Gwennap</w:t>
      </w:r>
    </w:p>
    <w:p w14:paraId="02DF7C4E" w14:textId="77777777" w:rsidR="00A1611D" w:rsidRPr="00586469" w:rsidRDefault="00A1611D" w:rsidP="00A1611D">
      <w:pPr>
        <w:pStyle w:val="NoSpacing"/>
        <w:jc w:val="left"/>
        <w:rPr>
          <w:rFonts w:cstheme="minorHAnsi"/>
          <w:sz w:val="18"/>
          <w:szCs w:val="18"/>
        </w:rPr>
      </w:pPr>
    </w:p>
    <w:p w14:paraId="52B069BE" w14:textId="060BE427" w:rsidR="00A1611D" w:rsidRPr="00586469" w:rsidRDefault="00A1611D" w:rsidP="00A1611D">
      <w:pPr>
        <w:pStyle w:val="NoSpacing"/>
        <w:jc w:val="left"/>
        <w:rPr>
          <w:rFonts w:cstheme="minorHAnsi"/>
          <w:sz w:val="18"/>
          <w:szCs w:val="18"/>
        </w:rPr>
      </w:pPr>
      <w:r w:rsidRPr="00586469">
        <w:rPr>
          <w:rFonts w:cstheme="minorHAnsi"/>
          <w:sz w:val="18"/>
          <w:szCs w:val="18"/>
        </w:rPr>
        <w:t>1</w:t>
      </w:r>
      <w:r w:rsidR="006B620C" w:rsidRPr="00586469">
        <w:rPr>
          <w:rFonts w:cstheme="minorHAnsi"/>
          <w:sz w:val="18"/>
          <w:szCs w:val="18"/>
        </w:rPr>
        <w:t>2</w:t>
      </w:r>
      <w:r w:rsidRPr="00586469">
        <w:rPr>
          <w:rFonts w:cstheme="minorHAnsi"/>
          <w:sz w:val="18"/>
          <w:szCs w:val="18"/>
        </w:rPr>
        <w:t xml:space="preserve">. Reports from Councillors in relation to meetings attended on behalf of the Parish Council:  </w:t>
      </w:r>
    </w:p>
    <w:p w14:paraId="54D57AB6" w14:textId="05EDEFE9" w:rsidR="00A1611D" w:rsidRPr="00586469" w:rsidRDefault="00687FA1" w:rsidP="00A1611D">
      <w:pPr>
        <w:pStyle w:val="NoSpacing"/>
        <w:jc w:val="left"/>
        <w:rPr>
          <w:rFonts w:cstheme="minorHAnsi"/>
          <w:sz w:val="18"/>
          <w:szCs w:val="18"/>
        </w:rPr>
      </w:pPr>
      <w:r w:rsidRPr="00586469">
        <w:rPr>
          <w:rFonts w:cstheme="minorHAnsi"/>
          <w:sz w:val="18"/>
          <w:szCs w:val="18"/>
        </w:rPr>
        <w:t>(LB) had attended a School Council meeting</w:t>
      </w:r>
      <w:r w:rsidR="005F027C" w:rsidRPr="00586469">
        <w:rPr>
          <w:rFonts w:cstheme="minorHAnsi"/>
          <w:sz w:val="18"/>
          <w:szCs w:val="18"/>
        </w:rPr>
        <w:t xml:space="preserve"> and shared this by email with the Councillors. </w:t>
      </w:r>
      <w:r w:rsidR="00274803" w:rsidRPr="00586469">
        <w:rPr>
          <w:rFonts w:cstheme="minorHAnsi"/>
          <w:sz w:val="18"/>
          <w:szCs w:val="18"/>
        </w:rPr>
        <w:t xml:space="preserve">A request for the </w:t>
      </w:r>
      <w:proofErr w:type="gramStart"/>
      <w:r w:rsidR="00682D41" w:rsidRPr="00586469">
        <w:rPr>
          <w:rFonts w:cstheme="minorHAnsi"/>
          <w:sz w:val="18"/>
          <w:szCs w:val="18"/>
        </w:rPr>
        <w:t>School</w:t>
      </w:r>
      <w:proofErr w:type="gramEnd"/>
      <w:r w:rsidR="00274803" w:rsidRPr="00586469">
        <w:rPr>
          <w:rFonts w:cstheme="minorHAnsi"/>
          <w:sz w:val="18"/>
          <w:szCs w:val="18"/>
        </w:rPr>
        <w:t xml:space="preserve"> children to make Bird Boxes had been received</w:t>
      </w:r>
      <w:r w:rsidR="009662A0" w:rsidRPr="00586469">
        <w:rPr>
          <w:rFonts w:cstheme="minorHAnsi"/>
          <w:sz w:val="18"/>
          <w:szCs w:val="18"/>
        </w:rPr>
        <w:t>.</w:t>
      </w:r>
      <w:r w:rsidR="00274803" w:rsidRPr="00586469">
        <w:rPr>
          <w:rFonts w:cstheme="minorHAnsi"/>
          <w:sz w:val="18"/>
          <w:szCs w:val="18"/>
        </w:rPr>
        <w:t xml:space="preserve"> (LB) would ask the school to provide a quote for material required.</w:t>
      </w:r>
      <w:r w:rsidR="00682D41" w:rsidRPr="00586469">
        <w:rPr>
          <w:rFonts w:cstheme="minorHAnsi"/>
          <w:sz w:val="18"/>
          <w:szCs w:val="18"/>
        </w:rPr>
        <w:br/>
        <w:t>Other requests were similar to the items raised at the previous meeting by members of the Youth Club. These would be addressed in a written reply to those children.</w:t>
      </w:r>
    </w:p>
    <w:p w14:paraId="1CD17D0C" w14:textId="77777777" w:rsidR="00A1611D" w:rsidRPr="00586469" w:rsidRDefault="00A1611D" w:rsidP="00A1611D">
      <w:pPr>
        <w:pStyle w:val="NoSpacing"/>
        <w:jc w:val="left"/>
        <w:rPr>
          <w:sz w:val="18"/>
          <w:szCs w:val="18"/>
          <w:lang w:eastAsia="en-GB"/>
        </w:rPr>
      </w:pPr>
    </w:p>
    <w:p w14:paraId="58593B65" w14:textId="113C571B" w:rsidR="00A1611D" w:rsidRPr="00586469" w:rsidRDefault="00A1611D" w:rsidP="00586469">
      <w:pPr>
        <w:pStyle w:val="NoSpacing"/>
        <w:jc w:val="left"/>
        <w:rPr>
          <w:rFonts w:cstheme="minorHAnsi"/>
          <w:sz w:val="18"/>
          <w:szCs w:val="18"/>
        </w:rPr>
      </w:pPr>
      <w:r w:rsidRPr="00586469">
        <w:rPr>
          <w:rFonts w:cstheme="minorHAnsi"/>
          <w:sz w:val="18"/>
          <w:szCs w:val="18"/>
        </w:rPr>
        <w:t>1</w:t>
      </w:r>
      <w:r w:rsidR="006B620C" w:rsidRPr="00586469">
        <w:rPr>
          <w:rFonts w:cstheme="minorHAnsi"/>
          <w:sz w:val="18"/>
          <w:szCs w:val="18"/>
        </w:rPr>
        <w:t>3</w:t>
      </w:r>
      <w:r w:rsidRPr="00586469">
        <w:rPr>
          <w:rFonts w:cstheme="minorHAnsi"/>
          <w:sz w:val="18"/>
          <w:szCs w:val="18"/>
        </w:rPr>
        <w:t>. Public open spaces:</w:t>
      </w:r>
      <w:r w:rsidR="0094609B" w:rsidRPr="00586469">
        <w:rPr>
          <w:rFonts w:cstheme="minorHAnsi"/>
          <w:sz w:val="18"/>
          <w:szCs w:val="18"/>
        </w:rPr>
        <w:t xml:space="preserve"> Nothing else was raised apart from i</w:t>
      </w:r>
      <w:r w:rsidR="009662A0" w:rsidRPr="00586469">
        <w:rPr>
          <w:rFonts w:cstheme="minorHAnsi"/>
          <w:sz w:val="18"/>
          <w:szCs w:val="18"/>
        </w:rPr>
        <w:t>ssues</w:t>
      </w:r>
      <w:r w:rsidR="0094609B" w:rsidRPr="00586469">
        <w:rPr>
          <w:rFonts w:cstheme="minorHAnsi"/>
          <w:sz w:val="18"/>
          <w:szCs w:val="18"/>
        </w:rPr>
        <w:t xml:space="preserve"> discussed </w:t>
      </w:r>
      <w:r w:rsidR="009662A0" w:rsidRPr="00586469">
        <w:rPr>
          <w:rFonts w:cstheme="minorHAnsi"/>
          <w:sz w:val="18"/>
          <w:szCs w:val="18"/>
        </w:rPr>
        <w:t>under</w:t>
      </w:r>
      <w:r w:rsidR="0094609B" w:rsidRPr="00586469">
        <w:rPr>
          <w:rFonts w:cstheme="minorHAnsi"/>
          <w:sz w:val="18"/>
          <w:szCs w:val="18"/>
        </w:rPr>
        <w:t xml:space="preserve"> other items.</w:t>
      </w:r>
      <w:r w:rsidRPr="00586469">
        <w:rPr>
          <w:rFonts w:cstheme="minorHAnsi"/>
          <w:sz w:val="18"/>
          <w:szCs w:val="18"/>
        </w:rPr>
        <w:br/>
      </w:r>
      <w:r w:rsidR="006B620C" w:rsidRPr="00586469">
        <w:rPr>
          <w:rFonts w:cstheme="minorHAnsi"/>
          <w:sz w:val="18"/>
          <w:szCs w:val="18"/>
        </w:rPr>
        <w:t>14</w:t>
      </w:r>
      <w:r w:rsidRPr="00586469">
        <w:rPr>
          <w:rFonts w:cstheme="minorHAnsi"/>
          <w:sz w:val="18"/>
          <w:szCs w:val="18"/>
        </w:rPr>
        <w:t>. Highways and public rights of way:</w:t>
      </w:r>
    </w:p>
    <w:p w14:paraId="72486D53" w14:textId="2E16100C" w:rsidR="00357E60" w:rsidRPr="00586469" w:rsidRDefault="006B620C" w:rsidP="00A1611D">
      <w:pPr>
        <w:spacing w:line="276" w:lineRule="auto"/>
        <w:jc w:val="left"/>
        <w:rPr>
          <w:rFonts w:cstheme="minorHAnsi"/>
        </w:rPr>
      </w:pPr>
      <w:r w:rsidRPr="00586469">
        <w:rPr>
          <w:rFonts w:cstheme="minorHAnsi"/>
        </w:rPr>
        <w:t>(GF) ha</w:t>
      </w:r>
      <w:r w:rsidR="00B37E69" w:rsidRPr="00586469">
        <w:rPr>
          <w:rFonts w:cstheme="minorHAnsi"/>
        </w:rPr>
        <w:t>s</w:t>
      </w:r>
      <w:r w:rsidRPr="00586469">
        <w:rPr>
          <w:rFonts w:cstheme="minorHAnsi"/>
        </w:rPr>
        <w:t xml:space="preserve"> report</w:t>
      </w:r>
      <w:r w:rsidR="009662A0" w:rsidRPr="00586469">
        <w:rPr>
          <w:rFonts w:cstheme="minorHAnsi"/>
        </w:rPr>
        <w:t>ed</w:t>
      </w:r>
      <w:r w:rsidRPr="00586469">
        <w:rPr>
          <w:rFonts w:cstheme="minorHAnsi"/>
        </w:rPr>
        <w:t xml:space="preserve"> some issues to Cornwall Council which had now been addressed.</w:t>
      </w:r>
      <w:r w:rsidR="00355343" w:rsidRPr="00586469">
        <w:rPr>
          <w:rFonts w:cstheme="minorHAnsi"/>
        </w:rPr>
        <w:br/>
        <w:t>(VPE) asked if additional litter bins had been purchased</w:t>
      </w:r>
      <w:r w:rsidR="009662A0" w:rsidRPr="00586469">
        <w:rPr>
          <w:rFonts w:cstheme="minorHAnsi"/>
        </w:rPr>
        <w:t>.</w:t>
      </w:r>
      <w:r w:rsidR="00355343" w:rsidRPr="00586469">
        <w:rPr>
          <w:rFonts w:cstheme="minorHAnsi"/>
        </w:rPr>
        <w:t xml:space="preserve"> </w:t>
      </w:r>
      <w:r w:rsidR="009662A0" w:rsidRPr="00586469">
        <w:rPr>
          <w:rFonts w:cstheme="minorHAnsi"/>
        </w:rPr>
        <w:t>T</w:t>
      </w:r>
      <w:r w:rsidR="00355343" w:rsidRPr="00586469">
        <w:rPr>
          <w:rFonts w:cstheme="minorHAnsi"/>
        </w:rPr>
        <w:t xml:space="preserve">he (PC) explained he was still investigating this and requested locations </w:t>
      </w:r>
      <w:r w:rsidR="00517873" w:rsidRPr="00586469">
        <w:rPr>
          <w:rFonts w:cstheme="minorHAnsi"/>
        </w:rPr>
        <w:t>be sent to him where the need for additional litter bins had been noted.</w:t>
      </w:r>
    </w:p>
    <w:p w14:paraId="4126502E" w14:textId="52E65D5B" w:rsidR="00A1611D" w:rsidRPr="00586469" w:rsidRDefault="00357E60" w:rsidP="00A1611D">
      <w:pPr>
        <w:spacing w:line="276" w:lineRule="auto"/>
        <w:jc w:val="left"/>
        <w:rPr>
          <w:rFonts w:cstheme="minorHAnsi"/>
        </w:rPr>
      </w:pPr>
      <w:r w:rsidRPr="00586469">
        <w:rPr>
          <w:rFonts w:cstheme="minorHAnsi"/>
        </w:rPr>
        <w:t>A public consultation on the issue of 20mph speed limits within the Parish ha</w:t>
      </w:r>
      <w:r w:rsidR="002B0147" w:rsidRPr="00586469">
        <w:rPr>
          <w:rFonts w:cstheme="minorHAnsi"/>
        </w:rPr>
        <w:t>s</w:t>
      </w:r>
      <w:r w:rsidRPr="00586469">
        <w:rPr>
          <w:rFonts w:cstheme="minorHAnsi"/>
        </w:rPr>
        <w:t xml:space="preserve"> </w:t>
      </w:r>
      <w:r w:rsidR="009662A0" w:rsidRPr="00586469">
        <w:rPr>
          <w:rFonts w:cstheme="minorHAnsi"/>
        </w:rPr>
        <w:t xml:space="preserve">begun and has </w:t>
      </w:r>
      <w:r w:rsidRPr="00586469">
        <w:rPr>
          <w:rFonts w:cstheme="minorHAnsi"/>
        </w:rPr>
        <w:t>been shared on social media.</w:t>
      </w:r>
      <w:r w:rsidR="00A1611D" w:rsidRPr="00586469">
        <w:rPr>
          <w:rFonts w:cstheme="minorHAnsi"/>
        </w:rPr>
        <w:br/>
        <w:t>17. Climate Change:</w:t>
      </w:r>
      <w:r w:rsidR="00DE5879" w:rsidRPr="00586469">
        <w:rPr>
          <w:rFonts w:cstheme="minorHAnsi"/>
        </w:rPr>
        <w:t xml:space="preserve"> There were no addition</w:t>
      </w:r>
      <w:r w:rsidR="009662A0" w:rsidRPr="00586469">
        <w:rPr>
          <w:rFonts w:cstheme="minorHAnsi"/>
        </w:rPr>
        <w:t>al</w:t>
      </w:r>
      <w:r w:rsidR="00DE5879" w:rsidRPr="00586469">
        <w:rPr>
          <w:rFonts w:cstheme="minorHAnsi"/>
        </w:rPr>
        <w:t xml:space="preserve"> items apart from those discussed in item </w:t>
      </w:r>
      <w:r w:rsidR="00A93437" w:rsidRPr="00586469">
        <w:rPr>
          <w:rFonts w:cstheme="minorHAnsi"/>
        </w:rPr>
        <w:t>(3)</w:t>
      </w:r>
    </w:p>
    <w:p w14:paraId="01229AD9" w14:textId="06CE44D0" w:rsidR="00A1611D" w:rsidRPr="00586469" w:rsidRDefault="00A1611D" w:rsidP="00A1611D">
      <w:pPr>
        <w:spacing w:line="276" w:lineRule="auto"/>
        <w:jc w:val="left"/>
        <w:rPr>
          <w:rFonts w:cstheme="minorHAnsi"/>
        </w:rPr>
      </w:pPr>
      <w:r w:rsidRPr="00586469">
        <w:rPr>
          <w:rFonts w:cstheme="minorHAnsi"/>
        </w:rPr>
        <w:t>18. Affordable Housing:</w:t>
      </w:r>
      <w:r w:rsidRPr="00586469">
        <w:rPr>
          <w:rFonts w:cstheme="minorHAnsi"/>
        </w:rPr>
        <w:br/>
      </w:r>
      <w:r w:rsidR="00A93437" w:rsidRPr="00586469">
        <w:rPr>
          <w:rFonts w:cstheme="minorHAnsi"/>
        </w:rPr>
        <w:t xml:space="preserve">It was noted that the </w:t>
      </w:r>
      <w:r w:rsidR="00266D42" w:rsidRPr="00586469">
        <w:rPr>
          <w:rFonts w:cstheme="minorHAnsi"/>
        </w:rPr>
        <w:t>application from Cornwall Community Land Trust (CCLT) for Gwennap village had been discussed at the West Area Planning Committee meeting on 26 June and that the application had been approved by that Committee, as per item (11)</w:t>
      </w:r>
      <w:r w:rsidRPr="00586469">
        <w:br/>
      </w:r>
      <w:r w:rsidRPr="00586469">
        <w:rPr>
          <w:rFonts w:cstheme="minorHAnsi"/>
        </w:rPr>
        <w:t>19. Any other business: at the Chair’s discretion to discuss any other urgent business not available to include on the agenda at the time of its publication:</w:t>
      </w:r>
    </w:p>
    <w:p w14:paraId="279B28E3" w14:textId="77777777" w:rsidR="00A1611D" w:rsidRPr="00586469" w:rsidRDefault="00A1611D" w:rsidP="00A1611D">
      <w:pPr>
        <w:pStyle w:val="NoSpacing"/>
        <w:jc w:val="left"/>
        <w:rPr>
          <w:sz w:val="18"/>
          <w:szCs w:val="18"/>
          <w:lang w:eastAsia="en-GB"/>
        </w:rPr>
      </w:pPr>
    </w:p>
    <w:p w14:paraId="067C4CD5" w14:textId="77777777" w:rsidR="00A1611D" w:rsidRPr="00586469" w:rsidRDefault="004D34C4" w:rsidP="00A1611D">
      <w:pPr>
        <w:pStyle w:val="NoSpacing"/>
        <w:jc w:val="left"/>
        <w:rPr>
          <w:sz w:val="18"/>
          <w:szCs w:val="18"/>
          <w:lang w:eastAsia="en-GB"/>
        </w:rPr>
      </w:pPr>
      <w:r w:rsidRPr="00586469">
        <w:rPr>
          <w:sz w:val="18"/>
          <w:szCs w:val="18"/>
          <w:lang w:eastAsia="en-GB"/>
        </w:rPr>
        <w:t>No other items of business were raised.</w:t>
      </w:r>
    </w:p>
    <w:p w14:paraId="2B6F0F71" w14:textId="49B780A4" w:rsidR="00A1611D" w:rsidRPr="00586469" w:rsidRDefault="00A1611D" w:rsidP="00A1611D">
      <w:pPr>
        <w:spacing w:line="276" w:lineRule="auto"/>
        <w:jc w:val="left"/>
        <w:rPr>
          <w:rFonts w:cstheme="minorHAnsi"/>
        </w:rPr>
      </w:pPr>
      <w:r w:rsidRPr="00586469">
        <w:rPr>
          <w:rFonts w:cstheme="minorHAnsi"/>
        </w:rPr>
        <w:t xml:space="preserve">20. Date of next Meeting: </w:t>
      </w:r>
    </w:p>
    <w:p w14:paraId="61B60530" w14:textId="77777777" w:rsidR="007F39E8" w:rsidRDefault="00A1611D" w:rsidP="00A1611D">
      <w:pPr>
        <w:pStyle w:val="NoSpacing"/>
        <w:jc w:val="left"/>
        <w:rPr>
          <w:sz w:val="18"/>
          <w:szCs w:val="18"/>
          <w:lang w:eastAsia="en-GB"/>
        </w:rPr>
      </w:pPr>
      <w:r w:rsidRPr="00586469">
        <w:rPr>
          <w:sz w:val="18"/>
          <w:szCs w:val="18"/>
          <w:lang w:eastAsia="en-GB"/>
        </w:rPr>
        <w:t>Wednesday 30</w:t>
      </w:r>
      <w:r w:rsidRPr="00586469">
        <w:rPr>
          <w:sz w:val="18"/>
          <w:szCs w:val="18"/>
          <w:vertAlign w:val="superscript"/>
          <w:lang w:eastAsia="en-GB"/>
        </w:rPr>
        <w:t>th</w:t>
      </w:r>
      <w:r w:rsidRPr="00586469">
        <w:rPr>
          <w:sz w:val="18"/>
          <w:szCs w:val="18"/>
          <w:lang w:eastAsia="en-GB"/>
        </w:rPr>
        <w:t xml:space="preserve"> August 2023 at Gwennap Parish Rooms</w:t>
      </w:r>
    </w:p>
    <w:p w14:paraId="30B6062E" w14:textId="1FCEF5BD" w:rsidR="00A1611D" w:rsidRPr="00586469" w:rsidRDefault="00A1611D" w:rsidP="00A1611D">
      <w:pPr>
        <w:pStyle w:val="NoSpacing"/>
        <w:jc w:val="left"/>
        <w:rPr>
          <w:sz w:val="18"/>
          <w:szCs w:val="18"/>
          <w:lang w:eastAsia="en-GB"/>
        </w:rPr>
      </w:pPr>
      <w:r w:rsidRPr="00586469">
        <w:rPr>
          <w:sz w:val="18"/>
          <w:szCs w:val="18"/>
          <w:lang w:eastAsia="en-GB"/>
        </w:rPr>
        <w:br/>
        <w:t>Tuesday 10</w:t>
      </w:r>
      <w:r w:rsidRPr="00586469">
        <w:rPr>
          <w:sz w:val="18"/>
          <w:szCs w:val="18"/>
          <w:vertAlign w:val="superscript"/>
          <w:lang w:eastAsia="en-GB"/>
        </w:rPr>
        <w:t>th</w:t>
      </w:r>
      <w:r w:rsidRPr="00586469">
        <w:rPr>
          <w:sz w:val="18"/>
          <w:szCs w:val="18"/>
          <w:lang w:eastAsia="en-GB"/>
        </w:rPr>
        <w:t xml:space="preserve"> October 2023 at Crofthandy Village Hall</w:t>
      </w:r>
    </w:p>
    <w:p w14:paraId="5217D82B" w14:textId="77777777" w:rsidR="00A1611D" w:rsidRPr="00586469" w:rsidRDefault="00A1611D" w:rsidP="00A1611D">
      <w:pPr>
        <w:pStyle w:val="NoSpacing"/>
        <w:jc w:val="left"/>
        <w:rPr>
          <w:sz w:val="18"/>
          <w:szCs w:val="18"/>
          <w:lang w:eastAsia="en-GB"/>
        </w:rPr>
      </w:pPr>
      <w:r w:rsidRPr="00586469">
        <w:rPr>
          <w:sz w:val="18"/>
          <w:szCs w:val="18"/>
          <w:lang w:eastAsia="en-GB"/>
        </w:rPr>
        <w:t>Wednesday 8</w:t>
      </w:r>
      <w:r w:rsidRPr="00586469">
        <w:rPr>
          <w:sz w:val="18"/>
          <w:szCs w:val="18"/>
          <w:vertAlign w:val="superscript"/>
          <w:lang w:eastAsia="en-GB"/>
        </w:rPr>
        <w:t>th</w:t>
      </w:r>
      <w:r w:rsidRPr="00586469">
        <w:rPr>
          <w:sz w:val="18"/>
          <w:szCs w:val="18"/>
          <w:lang w:eastAsia="en-GB"/>
        </w:rPr>
        <w:t xml:space="preserve"> November 2023 at Gwennap Parish Rooms</w:t>
      </w:r>
      <w:r w:rsidRPr="00586469">
        <w:rPr>
          <w:sz w:val="18"/>
          <w:szCs w:val="18"/>
          <w:lang w:eastAsia="en-GB"/>
        </w:rPr>
        <w:br/>
        <w:t>Wednesday 13</w:t>
      </w:r>
      <w:r w:rsidRPr="00586469">
        <w:rPr>
          <w:sz w:val="18"/>
          <w:szCs w:val="18"/>
          <w:vertAlign w:val="superscript"/>
          <w:lang w:eastAsia="en-GB"/>
        </w:rPr>
        <w:t>th</w:t>
      </w:r>
      <w:r w:rsidRPr="00586469">
        <w:rPr>
          <w:sz w:val="18"/>
          <w:szCs w:val="18"/>
          <w:lang w:eastAsia="en-GB"/>
        </w:rPr>
        <w:t xml:space="preserve"> December 2023 at Crofthandy Village Hall</w:t>
      </w:r>
      <w:r w:rsidRPr="00586469">
        <w:rPr>
          <w:sz w:val="18"/>
          <w:szCs w:val="18"/>
          <w:lang w:eastAsia="en-GB"/>
        </w:rPr>
        <w:br/>
        <w:t>Wednesday 14</w:t>
      </w:r>
      <w:r w:rsidRPr="00586469">
        <w:rPr>
          <w:sz w:val="18"/>
          <w:szCs w:val="18"/>
          <w:vertAlign w:val="superscript"/>
          <w:lang w:eastAsia="en-GB"/>
        </w:rPr>
        <w:t>th</w:t>
      </w:r>
      <w:r w:rsidRPr="00586469">
        <w:rPr>
          <w:sz w:val="18"/>
          <w:szCs w:val="18"/>
          <w:lang w:eastAsia="en-GB"/>
        </w:rPr>
        <w:t xml:space="preserve"> February 2024 at Gwennap Parish Rooms</w:t>
      </w:r>
      <w:r w:rsidRPr="00586469">
        <w:rPr>
          <w:sz w:val="18"/>
          <w:szCs w:val="18"/>
          <w:lang w:eastAsia="en-GB"/>
        </w:rPr>
        <w:br/>
        <w:t>Wednesday 13</w:t>
      </w:r>
      <w:r w:rsidRPr="00586469">
        <w:rPr>
          <w:sz w:val="18"/>
          <w:szCs w:val="18"/>
          <w:vertAlign w:val="superscript"/>
          <w:lang w:eastAsia="en-GB"/>
        </w:rPr>
        <w:t>th</w:t>
      </w:r>
      <w:r w:rsidRPr="00586469">
        <w:rPr>
          <w:sz w:val="18"/>
          <w:szCs w:val="18"/>
          <w:lang w:eastAsia="en-GB"/>
        </w:rPr>
        <w:t xml:space="preserve"> March 2024 at Crofthandy Village Hall</w:t>
      </w:r>
    </w:p>
    <w:p w14:paraId="77CCD211" w14:textId="77777777" w:rsidR="00A1611D" w:rsidRPr="00586469" w:rsidRDefault="00A1611D" w:rsidP="00A1611D">
      <w:pPr>
        <w:pStyle w:val="NoSpacing"/>
        <w:jc w:val="left"/>
        <w:rPr>
          <w:sz w:val="18"/>
          <w:szCs w:val="18"/>
          <w:lang w:eastAsia="en-GB"/>
        </w:rPr>
      </w:pPr>
      <w:r w:rsidRPr="00586469">
        <w:rPr>
          <w:sz w:val="18"/>
          <w:szCs w:val="18"/>
          <w:lang w:eastAsia="en-GB"/>
        </w:rPr>
        <w:t>Wednesday 10</w:t>
      </w:r>
      <w:r w:rsidRPr="00586469">
        <w:rPr>
          <w:sz w:val="18"/>
          <w:szCs w:val="18"/>
          <w:vertAlign w:val="superscript"/>
          <w:lang w:eastAsia="en-GB"/>
        </w:rPr>
        <w:t>th</w:t>
      </w:r>
      <w:r w:rsidRPr="00586469">
        <w:rPr>
          <w:sz w:val="18"/>
          <w:szCs w:val="18"/>
          <w:lang w:eastAsia="en-GB"/>
        </w:rPr>
        <w:t xml:space="preserve"> April 2024 at Gwennap Parish Rooms (including the Annual Parish Meeting)</w:t>
      </w:r>
      <w:r w:rsidRPr="00586469">
        <w:rPr>
          <w:sz w:val="18"/>
          <w:szCs w:val="18"/>
          <w:lang w:eastAsia="en-GB"/>
        </w:rPr>
        <w:br/>
        <w:t>Wednesday 8</w:t>
      </w:r>
      <w:r w:rsidRPr="00586469">
        <w:rPr>
          <w:sz w:val="18"/>
          <w:szCs w:val="18"/>
          <w:vertAlign w:val="superscript"/>
          <w:lang w:eastAsia="en-GB"/>
        </w:rPr>
        <w:t>th</w:t>
      </w:r>
      <w:r w:rsidRPr="00586469">
        <w:rPr>
          <w:sz w:val="18"/>
          <w:szCs w:val="18"/>
          <w:lang w:eastAsia="en-GB"/>
        </w:rPr>
        <w:t xml:space="preserve"> May 2024 at Crofthandy Village Hall (including the Annual Parish Council Meeting)</w:t>
      </w:r>
    </w:p>
    <w:p w14:paraId="07A3DE53" w14:textId="77777777" w:rsidR="00A1611D" w:rsidRPr="00586469" w:rsidRDefault="00A1611D" w:rsidP="00A1611D">
      <w:pPr>
        <w:spacing w:line="276" w:lineRule="auto"/>
        <w:jc w:val="left"/>
      </w:pPr>
    </w:p>
    <w:p w14:paraId="3494CB47" w14:textId="77777777" w:rsidR="00E444A5" w:rsidRPr="00586469" w:rsidRDefault="00D45F06" w:rsidP="00A1611D">
      <w:r w:rsidRPr="00586469">
        <w:rPr>
          <w:noProof/>
        </w:rPr>
        <w:lastRenderedPageBreak/>
        <w:drawing>
          <wp:inline distT="0" distB="0" distL="0" distR="0" wp14:anchorId="4B473451" wp14:editId="05AED2E2">
            <wp:extent cx="6840220" cy="3496310"/>
            <wp:effectExtent l="0" t="0" r="5080" b="0"/>
            <wp:docPr id="2133771516" name="Picture 2133771516"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71516" name="Picture 1" descr="A table with text and numbers&#10;&#10;Description automatically generated"/>
                    <pic:cNvPicPr/>
                  </pic:nvPicPr>
                  <pic:blipFill>
                    <a:blip r:embed="rId8"/>
                    <a:stretch>
                      <a:fillRect/>
                    </a:stretch>
                  </pic:blipFill>
                  <pic:spPr>
                    <a:xfrm>
                      <a:off x="0" y="0"/>
                      <a:ext cx="6840220" cy="3496310"/>
                    </a:xfrm>
                    <a:prstGeom prst="rect">
                      <a:avLst/>
                    </a:prstGeom>
                  </pic:spPr>
                </pic:pic>
              </a:graphicData>
            </a:graphic>
          </wp:inline>
        </w:drawing>
      </w:r>
    </w:p>
    <w:sectPr w:rsidR="00E444A5" w:rsidRPr="00586469" w:rsidSect="007D1B37">
      <w:headerReference w:type="even" r:id="rId9"/>
      <w:headerReference w:type="default" r:id="rId10"/>
      <w:footerReference w:type="even" r:id="rId11"/>
      <w:footerReference w:type="default" r:id="rId12"/>
      <w:type w:val="continuous"/>
      <w:pgSz w:w="11906" w:h="16838" w:code="9"/>
      <w:pgMar w:top="454" w:right="567" w:bottom="816" w:left="56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38D7" w14:textId="77777777" w:rsidR="00AA6B49" w:rsidRDefault="00AA6B49">
      <w:r>
        <w:separator/>
      </w:r>
    </w:p>
  </w:endnote>
  <w:endnote w:type="continuationSeparator" w:id="0">
    <w:p w14:paraId="0D85CBC6" w14:textId="77777777" w:rsidR="00AA6B49" w:rsidRDefault="00AA6B49">
      <w:r>
        <w:continuationSeparator/>
      </w:r>
    </w:p>
  </w:endnote>
  <w:endnote w:type="continuationNotice" w:id="1">
    <w:p w14:paraId="1E1BC6BB" w14:textId="77777777" w:rsidR="00AA6B49" w:rsidRDefault="00AA6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20B060402020202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3841987"/>
      <w:docPartObj>
        <w:docPartGallery w:val="Page Numbers (Bottom of Page)"/>
        <w:docPartUnique/>
      </w:docPartObj>
    </w:sdtPr>
    <w:sdtEndPr>
      <w:rPr>
        <w:rStyle w:val="PageNumber"/>
      </w:rPr>
    </w:sdtEndPr>
    <w:sdtContent>
      <w:p w14:paraId="6FBEC84D" w14:textId="77777777" w:rsidR="00FA5EE7" w:rsidRDefault="00FA5EE7" w:rsidP="006E1A1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73121" w14:textId="77777777" w:rsidR="00490F5E" w:rsidRDefault="00490F5E" w:rsidP="00FA5EE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149803"/>
      <w:docPartObj>
        <w:docPartGallery w:val="Page Numbers (Bottom of Page)"/>
        <w:docPartUnique/>
      </w:docPartObj>
    </w:sdtPr>
    <w:sdtEndPr>
      <w:rPr>
        <w:rStyle w:val="PageNumber"/>
      </w:rPr>
    </w:sdtEndPr>
    <w:sdtContent>
      <w:p w14:paraId="3DD2409C" w14:textId="77777777" w:rsidR="00FA5EE7" w:rsidRDefault="00FA5EE7" w:rsidP="006E1A1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9662A0">
          <w:rPr>
            <w:rStyle w:val="PageNumber"/>
            <w:noProof/>
          </w:rPr>
          <w:t>1</w:t>
        </w:r>
        <w:r>
          <w:rPr>
            <w:rStyle w:val="PageNumber"/>
          </w:rPr>
          <w:fldChar w:fldCharType="end"/>
        </w:r>
      </w:p>
    </w:sdtContent>
  </w:sdt>
  <w:p w14:paraId="46056588" w14:textId="77777777" w:rsidR="00E063D9" w:rsidRPr="00F54BC4" w:rsidRDefault="00E13B06" w:rsidP="00FA5EE7">
    <w:pPr>
      <w:pStyle w:val="Header"/>
      <w:ind w:right="360" w:firstLine="360"/>
      <w:jc w:val="center"/>
      <w:rPr>
        <w:sz w:val="20"/>
        <w:szCs w:val="20"/>
      </w:rPr>
    </w:pPr>
    <w:r w:rsidRPr="000945B5">
      <w:rPr>
        <w:sz w:val="20"/>
        <w:szCs w:val="20"/>
      </w:rPr>
      <w:t xml:space="preserve">Parish </w:t>
    </w:r>
    <w:r w:rsidR="00D13311" w:rsidRPr="000945B5">
      <w:rPr>
        <w:sz w:val="20"/>
        <w:szCs w:val="20"/>
      </w:rPr>
      <w:t>Councillors:</w:t>
    </w:r>
    <w:r w:rsidRPr="000945B5">
      <w:rPr>
        <w:sz w:val="20"/>
        <w:szCs w:val="20"/>
      </w:rPr>
      <w:t xml:space="preserve"> R Williams</w:t>
    </w:r>
    <w:r w:rsidR="00D13311" w:rsidRPr="000945B5">
      <w:rPr>
        <w:sz w:val="20"/>
        <w:szCs w:val="20"/>
      </w:rPr>
      <w:t xml:space="preserve"> Chair</w:t>
    </w:r>
    <w:r w:rsidRPr="000945B5">
      <w:rPr>
        <w:sz w:val="20"/>
        <w:szCs w:val="20"/>
      </w:rPr>
      <w:t>, G Foxwell</w:t>
    </w:r>
    <w:r w:rsidR="00D13311" w:rsidRPr="000945B5">
      <w:rPr>
        <w:sz w:val="20"/>
        <w:szCs w:val="20"/>
      </w:rPr>
      <w:t xml:space="preserve"> Vice Chair</w:t>
    </w:r>
    <w:r w:rsidR="000945B5">
      <w:rPr>
        <w:sz w:val="20"/>
        <w:szCs w:val="20"/>
      </w:rPr>
      <w:br/>
    </w:r>
    <w:r w:rsidR="00D83A0E" w:rsidRPr="000945B5">
      <w:rPr>
        <w:sz w:val="20"/>
        <w:szCs w:val="20"/>
      </w:rPr>
      <w:t>A Freeman</w:t>
    </w:r>
    <w:r w:rsidR="00425FAC" w:rsidRPr="000945B5">
      <w:rPr>
        <w:sz w:val="20"/>
        <w:szCs w:val="20"/>
      </w:rPr>
      <w:t>, S Trelease</w:t>
    </w:r>
    <w:r w:rsidR="005A2DBD" w:rsidRPr="000945B5">
      <w:rPr>
        <w:sz w:val="20"/>
        <w:szCs w:val="20"/>
      </w:rPr>
      <w:t>. L</w:t>
    </w:r>
    <w:r w:rsidR="00E824D7" w:rsidRPr="000945B5">
      <w:rPr>
        <w:sz w:val="20"/>
        <w:szCs w:val="20"/>
      </w:rPr>
      <w:t xml:space="preserve"> Begley</w:t>
    </w:r>
    <w:r w:rsidR="000945B5">
      <w:rPr>
        <w:sz w:val="20"/>
        <w:szCs w:val="20"/>
      </w:rPr>
      <w:t>,</w:t>
    </w:r>
    <w:r w:rsidR="00353632" w:rsidRPr="000945B5">
      <w:rPr>
        <w:sz w:val="20"/>
        <w:szCs w:val="20"/>
      </w:rPr>
      <w:t xml:space="preserve"> </w:t>
    </w:r>
    <w:r w:rsidR="00325318">
      <w:rPr>
        <w:rFonts w:cstheme="minorHAnsi"/>
        <w:sz w:val="20"/>
        <w:szCs w:val="20"/>
      </w:rPr>
      <w:t>V</w:t>
    </w:r>
    <w:r w:rsidR="00353632" w:rsidRPr="000945B5">
      <w:rPr>
        <w:rFonts w:cstheme="minorHAnsi"/>
        <w:sz w:val="20"/>
        <w:szCs w:val="20"/>
      </w:rPr>
      <w:t xml:space="preserve"> Pascoe-Edward</w:t>
    </w:r>
    <w:r w:rsidR="00E063D9">
      <w:rPr>
        <w:rFonts w:ascii="Times New Roman" w:eastAsia="Times New Roman" w:hAnsi="Times New Roman"/>
        <w:sz w:val="24"/>
        <w:szCs w:val="24"/>
      </w:rPr>
      <w:br/>
    </w:r>
    <w:r w:rsidR="00E063D9" w:rsidRPr="00F54BC4">
      <w:rPr>
        <w:sz w:val="20"/>
        <w:szCs w:val="20"/>
      </w:rPr>
      <w:t>Email:</w:t>
    </w:r>
    <w:r w:rsidR="00E063D9">
      <w:t xml:space="preserve"> </w:t>
    </w:r>
    <w:hyperlink r:id="rId1" w:history="1">
      <w:r w:rsidR="00E063D9" w:rsidRPr="00E906C4">
        <w:rPr>
          <w:rStyle w:val="Hyperlink"/>
        </w:rPr>
        <w:t>clerk@gwennap-parish.net</w:t>
      </w:r>
    </w:hyperlink>
    <w:r w:rsidR="00E063D9">
      <w:rPr>
        <w:sz w:val="20"/>
        <w:szCs w:val="20"/>
      </w:rPr>
      <w:t xml:space="preserve"> Web: </w:t>
    </w:r>
    <w:hyperlink r:id="rId2" w:history="1">
      <w:r w:rsidR="00E063D9" w:rsidRPr="00CF739D">
        <w:rPr>
          <w:rStyle w:val="Hyperlink"/>
          <w:sz w:val="20"/>
          <w:szCs w:val="20"/>
        </w:rPr>
        <w:t>www.gwennap-parish.net</w:t>
      </w:r>
    </w:hyperlink>
  </w:p>
  <w:p w14:paraId="5814E979" w14:textId="77777777" w:rsidR="00E13B06" w:rsidRPr="00807901" w:rsidRDefault="00E13B06" w:rsidP="00807901">
    <w:pPr>
      <w:jc w:val="center"/>
      <w:rPr>
        <w:rFonts w:ascii="Times New Roman" w:eastAsia="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70E1" w14:textId="77777777" w:rsidR="00AA6B49" w:rsidRDefault="00AA6B49">
      <w:r>
        <w:separator/>
      </w:r>
    </w:p>
  </w:footnote>
  <w:footnote w:type="continuationSeparator" w:id="0">
    <w:p w14:paraId="21114022" w14:textId="77777777" w:rsidR="00AA6B49" w:rsidRDefault="00AA6B49">
      <w:r>
        <w:continuationSeparator/>
      </w:r>
    </w:p>
  </w:footnote>
  <w:footnote w:type="continuationNotice" w:id="1">
    <w:p w14:paraId="0B39AB88" w14:textId="77777777" w:rsidR="00AA6B49" w:rsidRDefault="00AA6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ED48" w14:textId="77777777" w:rsidR="00490F5E" w:rsidRDefault="00000F12">
    <w:pPr>
      <w:pStyle w:val="Header"/>
    </w:pPr>
    <w:r>
      <w:rPr>
        <w:noProof/>
      </w:rPr>
      <mc:AlternateContent>
        <mc:Choice Requires="wps">
          <w:drawing>
            <wp:anchor distT="0" distB="0" distL="114300" distR="114300" simplePos="0" relativeHeight="251666433" behindDoc="1" locked="0" layoutInCell="0" allowOverlap="1" wp14:anchorId="190C7955" wp14:editId="0E97668F">
              <wp:simplePos x="0" y="0"/>
              <wp:positionH relativeFrom="margin">
                <wp:align>center</wp:align>
              </wp:positionH>
              <wp:positionV relativeFrom="margin">
                <wp:align>center</wp:align>
              </wp:positionV>
              <wp:extent cx="7233285" cy="2411095"/>
              <wp:effectExtent l="0" t="0" r="0" b="0"/>
              <wp:wrapNone/>
              <wp:docPr id="123393148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33285" cy="2411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1CCC2" w14:textId="77777777" w:rsidR="00000F12" w:rsidRDefault="00000F12" w:rsidP="00000F12">
                          <w:pPr>
                            <w:jc w:val="center"/>
                            <w:rPr>
                              <w:rFonts w:eastAsia="Verdana" w:cs="Verdana"/>
                              <w:color w:val="548DD4" w:themeColor="text2" w:themeTint="99"/>
                              <w:sz w:val="16"/>
                              <w:szCs w:val="16"/>
                            </w:rPr>
                          </w:pPr>
                          <w:r>
                            <w:rPr>
                              <w:rFonts w:eastAsia="Verdana" w:cs="Verdana"/>
                              <w:color w:val="548DD4" w:themeColor="text2"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90C7955" id="_x0000_t202" coordsize="21600,21600" o:spt="202" path="m,l,21600r21600,l21600,xe">
              <v:stroke joinstyle="miter"/>
              <v:path gradientshapeok="t" o:connecttype="rect"/>
            </v:shapetype>
            <v:shape id="WordArt 3" o:spid="_x0000_s1026" type="#_x0000_t202" style="position:absolute;left:0;text-align:left;margin-left:0;margin-top:0;width:569.55pt;height:189.85pt;rotation:-45;z-index:-2516500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" o:allowincell="f" filled="f" stroked="f">
              <v:stroke joinstyle="round"/>
              <v:path arrowok="t"/>
              <v:textbox>
                <w:txbxContent>
                  <w:p w14:paraId="1331CCC2" w14:textId="77777777" w:rsidR="00000F12" w:rsidRDefault="00000F12" w:rsidP="00000F12">
                    <w:pPr>
                      <w:jc w:val="center"/>
                      <w:rPr>
                        <w:rFonts w:eastAsia="Verdana" w:cs="Verdana"/>
                        <w:color w:val="548DD4" w:themeColor="text2" w:themeTint="99"/>
                        <w:sz w:val="16"/>
                        <w:szCs w:val="16"/>
                      </w:rPr>
                    </w:pPr>
                    <w:r>
                      <w:rPr>
                        <w:rFonts w:eastAsia="Verdana" w:cs="Verdana"/>
                        <w:color w:val="548DD4" w:themeColor="text2"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691E" w14:textId="77777777" w:rsidR="00E13B06" w:rsidRPr="00AD24E0" w:rsidRDefault="00D67E62" w:rsidP="007D1B37">
    <w:pPr>
      <w:pStyle w:val="Header"/>
      <w:jc w:val="center"/>
      <w:rPr>
        <w:b/>
        <w:sz w:val="40"/>
        <w:szCs w:val="40"/>
      </w:rPr>
    </w:pPr>
    <w:r>
      <w:rPr>
        <w:b/>
        <w:noProof/>
        <w:sz w:val="40"/>
        <w:szCs w:val="40"/>
      </w:rPr>
      <w:drawing>
        <wp:anchor distT="0" distB="0" distL="114300" distR="114300" simplePos="0" relativeHeight="251658240" behindDoc="0" locked="0" layoutInCell="1" allowOverlap="1" wp14:anchorId="614623A9" wp14:editId="5AD2EE93">
          <wp:simplePos x="0" y="0"/>
          <wp:positionH relativeFrom="column">
            <wp:posOffset>6582410</wp:posOffset>
          </wp:positionH>
          <wp:positionV relativeFrom="page">
            <wp:posOffset>50800</wp:posOffset>
          </wp:positionV>
          <wp:extent cx="57658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643890"/>
                  </a:xfrm>
                  <a:prstGeom prst="rect">
                    <a:avLst/>
                  </a:prstGeom>
                  <a:noFill/>
                </pic:spPr>
              </pic:pic>
            </a:graphicData>
          </a:graphic>
          <wp14:sizeRelH relativeFrom="margin">
            <wp14:pctWidth>0</wp14:pctWidth>
          </wp14:sizeRelH>
          <wp14:sizeRelV relativeFrom="margin">
            <wp14:pctHeight>0</wp14:pctHeight>
          </wp14:sizeRelV>
        </wp:anchor>
      </w:drawing>
    </w:r>
    <w:r w:rsidR="00715C71">
      <w:rPr>
        <w:b/>
        <w:noProof/>
        <w:sz w:val="40"/>
        <w:szCs w:val="40"/>
      </w:rPr>
      <w:drawing>
        <wp:anchor distT="0" distB="0" distL="114300" distR="114300" simplePos="0" relativeHeight="251658241" behindDoc="0" locked="0" layoutInCell="1" allowOverlap="1" wp14:anchorId="6917519F" wp14:editId="3EA320E5">
          <wp:simplePos x="0" y="0"/>
          <wp:positionH relativeFrom="column">
            <wp:posOffset>-267335</wp:posOffset>
          </wp:positionH>
          <wp:positionV relativeFrom="page">
            <wp:posOffset>50800</wp:posOffset>
          </wp:positionV>
          <wp:extent cx="558800" cy="62357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623570"/>
                  </a:xfrm>
                  <a:prstGeom prst="rect">
                    <a:avLst/>
                  </a:prstGeom>
                  <a:noFill/>
                </pic:spPr>
              </pic:pic>
            </a:graphicData>
          </a:graphic>
          <wp14:sizeRelH relativeFrom="margin">
            <wp14:pctWidth>0</wp14:pctWidth>
          </wp14:sizeRelH>
          <wp14:sizeRelV relativeFrom="margin">
            <wp14:pctHeight>0</wp14:pctHeight>
          </wp14:sizeRelV>
        </wp:anchor>
      </w:drawing>
    </w:r>
    <w:r w:rsidR="00E13B06">
      <w:rPr>
        <w:b/>
        <w:sz w:val="40"/>
        <w:szCs w:val="40"/>
      </w:rPr>
      <w:t>GWENNAP</w:t>
    </w:r>
    <w:r w:rsidR="00E13B06" w:rsidRPr="00AD24E0">
      <w:rPr>
        <w:b/>
        <w:sz w:val="40"/>
        <w:szCs w:val="40"/>
      </w:rPr>
      <w:t xml:space="preserve"> PARISH COUNCIL</w:t>
    </w:r>
    <w:r w:rsidR="00BB3EA6">
      <w:rPr>
        <w:b/>
        <w:sz w:val="40"/>
        <w:szCs w:val="40"/>
      </w:rPr>
      <w:t xml:space="preserve"> </w:t>
    </w:r>
    <w:r w:rsidR="00673917">
      <w:rPr>
        <w:b/>
        <w:sz w:val="40"/>
        <w:szCs w:val="40"/>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C2"/>
    <w:multiLevelType w:val="hybridMultilevel"/>
    <w:tmpl w:val="7EDC21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47502"/>
    <w:multiLevelType w:val="hybridMultilevel"/>
    <w:tmpl w:val="57A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A26"/>
    <w:multiLevelType w:val="hybridMultilevel"/>
    <w:tmpl w:val="F70E94F2"/>
    <w:lvl w:ilvl="0" w:tplc="E56629A8">
      <w:start w:val="1"/>
      <w:numFmt w:val="bullet"/>
      <w:lvlText w:val=""/>
      <w:lvlJc w:val="left"/>
      <w:pPr>
        <w:ind w:left="2520" w:hanging="360"/>
      </w:pPr>
      <w:rPr>
        <w:rFonts w:ascii="Symbol" w:hAnsi="Symbol" w:hint="default"/>
        <w:color w:val="auto"/>
        <w:sz w:val="1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0182D6C"/>
    <w:multiLevelType w:val="hybridMultilevel"/>
    <w:tmpl w:val="82FA29D8"/>
    <w:lvl w:ilvl="0" w:tplc="E56629A8">
      <w:start w:val="1"/>
      <w:numFmt w:val="bullet"/>
      <w:lvlText w:val=""/>
      <w:lvlJc w:val="left"/>
      <w:pPr>
        <w:ind w:left="1080" w:hanging="360"/>
      </w:pPr>
      <w:rPr>
        <w:rFonts w:ascii="Symbol" w:hAnsi="Symbol" w:hint="default"/>
        <w:color w:val="auto"/>
        <w:sz w:val="1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EB51E5"/>
    <w:multiLevelType w:val="hybridMultilevel"/>
    <w:tmpl w:val="B0345DF2"/>
    <w:lvl w:ilvl="0" w:tplc="08090003">
      <w:start w:val="1"/>
      <w:numFmt w:val="bullet"/>
      <w:lvlText w:val="o"/>
      <w:lvlJc w:val="left"/>
      <w:pPr>
        <w:ind w:left="1800" w:hanging="360"/>
      </w:pPr>
      <w:rPr>
        <w:rFonts w:ascii="Courier New" w:hAnsi="Courier New" w:cs="Courier New" w:hint="default"/>
        <w:color w:val="auto"/>
        <w:sz w:val="18"/>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179D255F"/>
    <w:multiLevelType w:val="hybridMultilevel"/>
    <w:tmpl w:val="7422CF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F976A2"/>
    <w:multiLevelType w:val="hybridMultilevel"/>
    <w:tmpl w:val="8CA4E2BC"/>
    <w:lvl w:ilvl="0" w:tplc="E56629A8">
      <w:start w:val="1"/>
      <w:numFmt w:val="bullet"/>
      <w:lvlText w:val=""/>
      <w:lvlJc w:val="left"/>
      <w:pPr>
        <w:ind w:left="1035" w:hanging="360"/>
      </w:pPr>
      <w:rPr>
        <w:rFonts w:ascii="Symbol" w:hAnsi="Symbol" w:hint="default"/>
        <w:color w:val="auto"/>
        <w:sz w:val="18"/>
      </w:rPr>
    </w:lvl>
    <w:lvl w:ilvl="1" w:tplc="08090003">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7" w15:restartNumberingAfterBreak="0">
    <w:nsid w:val="22693F82"/>
    <w:multiLevelType w:val="hybridMultilevel"/>
    <w:tmpl w:val="1DACC158"/>
    <w:lvl w:ilvl="0" w:tplc="55EC9596">
      <w:start w:val="1"/>
      <w:numFmt w:val="lowerLetter"/>
      <w:lvlText w:val="(%1)"/>
      <w:lvlJc w:val="left"/>
      <w:pPr>
        <w:ind w:left="1470" w:hanging="750"/>
      </w:pPr>
      <w:rPr>
        <w:rFonts w:ascii="Cambria" w:hAnsi="Cambria" w:cs="Times New Roman"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24483B"/>
    <w:multiLevelType w:val="hybridMultilevel"/>
    <w:tmpl w:val="5A40D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55C26"/>
    <w:multiLevelType w:val="hybridMultilevel"/>
    <w:tmpl w:val="47F873F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2DCC3430"/>
    <w:multiLevelType w:val="hybridMultilevel"/>
    <w:tmpl w:val="8F5AD42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31210850"/>
    <w:multiLevelType w:val="hybridMultilevel"/>
    <w:tmpl w:val="0B5073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1BC2489"/>
    <w:multiLevelType w:val="hybridMultilevel"/>
    <w:tmpl w:val="B1B280E0"/>
    <w:lvl w:ilvl="0" w:tplc="E56629A8">
      <w:start w:val="1"/>
      <w:numFmt w:val="bullet"/>
      <w:lvlText w:val=""/>
      <w:lvlJc w:val="left"/>
      <w:pPr>
        <w:ind w:left="1725" w:hanging="360"/>
      </w:pPr>
      <w:rPr>
        <w:rFonts w:ascii="Symbol" w:hAnsi="Symbol" w:hint="default"/>
        <w:color w:val="auto"/>
        <w:sz w:val="18"/>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3" w15:restartNumberingAfterBreak="0">
    <w:nsid w:val="33477879"/>
    <w:multiLevelType w:val="hybridMultilevel"/>
    <w:tmpl w:val="F608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732A5"/>
    <w:multiLevelType w:val="hybridMultilevel"/>
    <w:tmpl w:val="5CC8CB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6BC0DFD"/>
    <w:multiLevelType w:val="hybridMultilevel"/>
    <w:tmpl w:val="A288C6F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7CC5E94"/>
    <w:multiLevelType w:val="multilevel"/>
    <w:tmpl w:val="439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448CC"/>
    <w:multiLevelType w:val="hybridMultilevel"/>
    <w:tmpl w:val="088ADD00"/>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8" w15:restartNumberingAfterBreak="0">
    <w:nsid w:val="45325FCE"/>
    <w:multiLevelType w:val="hybridMultilevel"/>
    <w:tmpl w:val="59DA5E52"/>
    <w:lvl w:ilvl="0" w:tplc="08090001">
      <w:start w:val="1"/>
      <w:numFmt w:val="bullet"/>
      <w:lvlText w:val=""/>
      <w:lvlJc w:val="left"/>
      <w:pPr>
        <w:ind w:left="596" w:hanging="360"/>
      </w:pPr>
      <w:rPr>
        <w:rFonts w:ascii="Symbol" w:hAnsi="Symbol" w:hint="default"/>
      </w:rPr>
    </w:lvl>
    <w:lvl w:ilvl="1" w:tplc="08090003" w:tentative="1">
      <w:start w:val="1"/>
      <w:numFmt w:val="bullet"/>
      <w:lvlText w:val="o"/>
      <w:lvlJc w:val="left"/>
      <w:pPr>
        <w:ind w:left="1316" w:hanging="360"/>
      </w:pPr>
      <w:rPr>
        <w:rFonts w:ascii="Courier New" w:hAnsi="Courier New" w:cs="Courier New" w:hint="default"/>
      </w:rPr>
    </w:lvl>
    <w:lvl w:ilvl="2" w:tplc="08090005" w:tentative="1">
      <w:start w:val="1"/>
      <w:numFmt w:val="bullet"/>
      <w:lvlText w:val=""/>
      <w:lvlJc w:val="left"/>
      <w:pPr>
        <w:ind w:left="2036" w:hanging="360"/>
      </w:pPr>
      <w:rPr>
        <w:rFonts w:ascii="Wingdings" w:hAnsi="Wingdings" w:hint="default"/>
      </w:rPr>
    </w:lvl>
    <w:lvl w:ilvl="3" w:tplc="08090001" w:tentative="1">
      <w:start w:val="1"/>
      <w:numFmt w:val="bullet"/>
      <w:lvlText w:val=""/>
      <w:lvlJc w:val="left"/>
      <w:pPr>
        <w:ind w:left="2756" w:hanging="360"/>
      </w:pPr>
      <w:rPr>
        <w:rFonts w:ascii="Symbol" w:hAnsi="Symbol" w:hint="default"/>
      </w:rPr>
    </w:lvl>
    <w:lvl w:ilvl="4" w:tplc="08090003" w:tentative="1">
      <w:start w:val="1"/>
      <w:numFmt w:val="bullet"/>
      <w:lvlText w:val="o"/>
      <w:lvlJc w:val="left"/>
      <w:pPr>
        <w:ind w:left="3476" w:hanging="360"/>
      </w:pPr>
      <w:rPr>
        <w:rFonts w:ascii="Courier New" w:hAnsi="Courier New" w:cs="Courier New" w:hint="default"/>
      </w:rPr>
    </w:lvl>
    <w:lvl w:ilvl="5" w:tplc="08090005" w:tentative="1">
      <w:start w:val="1"/>
      <w:numFmt w:val="bullet"/>
      <w:lvlText w:val=""/>
      <w:lvlJc w:val="left"/>
      <w:pPr>
        <w:ind w:left="4196" w:hanging="360"/>
      </w:pPr>
      <w:rPr>
        <w:rFonts w:ascii="Wingdings" w:hAnsi="Wingdings" w:hint="default"/>
      </w:rPr>
    </w:lvl>
    <w:lvl w:ilvl="6" w:tplc="08090001" w:tentative="1">
      <w:start w:val="1"/>
      <w:numFmt w:val="bullet"/>
      <w:lvlText w:val=""/>
      <w:lvlJc w:val="left"/>
      <w:pPr>
        <w:ind w:left="4916" w:hanging="360"/>
      </w:pPr>
      <w:rPr>
        <w:rFonts w:ascii="Symbol" w:hAnsi="Symbol" w:hint="default"/>
      </w:rPr>
    </w:lvl>
    <w:lvl w:ilvl="7" w:tplc="08090003" w:tentative="1">
      <w:start w:val="1"/>
      <w:numFmt w:val="bullet"/>
      <w:lvlText w:val="o"/>
      <w:lvlJc w:val="left"/>
      <w:pPr>
        <w:ind w:left="5636" w:hanging="360"/>
      </w:pPr>
      <w:rPr>
        <w:rFonts w:ascii="Courier New" w:hAnsi="Courier New" w:cs="Courier New" w:hint="default"/>
      </w:rPr>
    </w:lvl>
    <w:lvl w:ilvl="8" w:tplc="08090005" w:tentative="1">
      <w:start w:val="1"/>
      <w:numFmt w:val="bullet"/>
      <w:lvlText w:val=""/>
      <w:lvlJc w:val="left"/>
      <w:pPr>
        <w:ind w:left="6356" w:hanging="360"/>
      </w:pPr>
      <w:rPr>
        <w:rFonts w:ascii="Wingdings" w:hAnsi="Wingdings" w:hint="default"/>
      </w:rPr>
    </w:lvl>
  </w:abstractNum>
  <w:abstractNum w:abstractNumId="19" w15:restartNumberingAfterBreak="0">
    <w:nsid w:val="46C23B41"/>
    <w:multiLevelType w:val="hybridMultilevel"/>
    <w:tmpl w:val="CC88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14189"/>
    <w:multiLevelType w:val="hybridMultilevel"/>
    <w:tmpl w:val="D922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B3197"/>
    <w:multiLevelType w:val="hybridMultilevel"/>
    <w:tmpl w:val="3C9A523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2" w15:restartNumberingAfterBreak="0">
    <w:nsid w:val="532738AC"/>
    <w:multiLevelType w:val="hybridMultilevel"/>
    <w:tmpl w:val="EF6C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779113A"/>
    <w:multiLevelType w:val="hybridMultilevel"/>
    <w:tmpl w:val="8E1428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E3719"/>
    <w:multiLevelType w:val="hybridMultilevel"/>
    <w:tmpl w:val="DBF2645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5" w15:restartNumberingAfterBreak="0">
    <w:nsid w:val="6A614840"/>
    <w:multiLevelType w:val="hybridMultilevel"/>
    <w:tmpl w:val="10E0E2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B444E03"/>
    <w:multiLevelType w:val="hybridMultilevel"/>
    <w:tmpl w:val="0088B554"/>
    <w:lvl w:ilvl="0" w:tplc="08090001">
      <w:start w:val="1"/>
      <w:numFmt w:val="bullet"/>
      <w:lvlText w:val=""/>
      <w:lvlJc w:val="left"/>
      <w:pPr>
        <w:ind w:left="1335" w:hanging="360"/>
      </w:pPr>
      <w:rPr>
        <w:rFonts w:ascii="Symbol" w:hAnsi="Symbol" w:hint="default"/>
      </w:rPr>
    </w:lvl>
    <w:lvl w:ilvl="1" w:tplc="08090003">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7" w15:restartNumberingAfterBreak="0">
    <w:nsid w:val="73AD0DCC"/>
    <w:multiLevelType w:val="hybridMultilevel"/>
    <w:tmpl w:val="FEEC6DFA"/>
    <w:lvl w:ilvl="0" w:tplc="E56629A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235216">
    <w:abstractNumId w:val="8"/>
  </w:num>
  <w:num w:numId="2" w16cid:durableId="2082675466">
    <w:abstractNumId w:val="7"/>
  </w:num>
  <w:num w:numId="3" w16cid:durableId="2139452801">
    <w:abstractNumId w:val="17"/>
  </w:num>
  <w:num w:numId="4" w16cid:durableId="894972591">
    <w:abstractNumId w:val="9"/>
  </w:num>
  <w:num w:numId="5" w16cid:durableId="1113790056">
    <w:abstractNumId w:val="26"/>
  </w:num>
  <w:num w:numId="6" w16cid:durableId="1983193120">
    <w:abstractNumId w:val="2"/>
  </w:num>
  <w:num w:numId="7" w16cid:durableId="12076630">
    <w:abstractNumId w:val="16"/>
  </w:num>
  <w:num w:numId="8" w16cid:durableId="938560605">
    <w:abstractNumId w:val="12"/>
  </w:num>
  <w:num w:numId="9" w16cid:durableId="476918710">
    <w:abstractNumId w:val="27"/>
  </w:num>
  <w:num w:numId="10" w16cid:durableId="694424710">
    <w:abstractNumId w:val="6"/>
  </w:num>
  <w:num w:numId="11" w16cid:durableId="424806788">
    <w:abstractNumId w:val="3"/>
  </w:num>
  <w:num w:numId="12" w16cid:durableId="760368058">
    <w:abstractNumId w:val="0"/>
  </w:num>
  <w:num w:numId="13" w16cid:durableId="2023438036">
    <w:abstractNumId w:val="5"/>
  </w:num>
  <w:num w:numId="14" w16cid:durableId="362678234">
    <w:abstractNumId w:val="23"/>
  </w:num>
  <w:num w:numId="15" w16cid:durableId="354691351">
    <w:abstractNumId w:val="11"/>
  </w:num>
  <w:num w:numId="16" w16cid:durableId="1727072474">
    <w:abstractNumId w:val="4"/>
  </w:num>
  <w:num w:numId="17" w16cid:durableId="868370548">
    <w:abstractNumId w:val="21"/>
  </w:num>
  <w:num w:numId="18" w16cid:durableId="1200780688">
    <w:abstractNumId w:val="1"/>
  </w:num>
  <w:num w:numId="19" w16cid:durableId="803040015">
    <w:abstractNumId w:val="15"/>
  </w:num>
  <w:num w:numId="20" w16cid:durableId="1543251001">
    <w:abstractNumId w:val="10"/>
  </w:num>
  <w:num w:numId="21" w16cid:durableId="1019048421">
    <w:abstractNumId w:val="14"/>
  </w:num>
  <w:num w:numId="22" w16cid:durableId="1921403931">
    <w:abstractNumId w:val="20"/>
  </w:num>
  <w:num w:numId="23" w16cid:durableId="895121309">
    <w:abstractNumId w:val="19"/>
  </w:num>
  <w:num w:numId="24" w16cid:durableId="1309897379">
    <w:abstractNumId w:val="13"/>
  </w:num>
  <w:num w:numId="25" w16cid:durableId="431364461">
    <w:abstractNumId w:val="24"/>
  </w:num>
  <w:num w:numId="26" w16cid:durableId="1581406590">
    <w:abstractNumId w:val="22"/>
  </w:num>
  <w:num w:numId="27" w16cid:durableId="2072847803">
    <w:abstractNumId w:val="18"/>
  </w:num>
  <w:num w:numId="28" w16cid:durableId="1295919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EA"/>
    <w:rsid w:val="000004BE"/>
    <w:rsid w:val="00000F12"/>
    <w:rsid w:val="00001540"/>
    <w:rsid w:val="000019EF"/>
    <w:rsid w:val="00001C86"/>
    <w:rsid w:val="00002171"/>
    <w:rsid w:val="00002671"/>
    <w:rsid w:val="00003179"/>
    <w:rsid w:val="00003AE8"/>
    <w:rsid w:val="00004849"/>
    <w:rsid w:val="00004C29"/>
    <w:rsid w:val="00004DD7"/>
    <w:rsid w:val="00005197"/>
    <w:rsid w:val="000102B7"/>
    <w:rsid w:val="00010825"/>
    <w:rsid w:val="00010894"/>
    <w:rsid w:val="0001162F"/>
    <w:rsid w:val="00011647"/>
    <w:rsid w:val="0001292F"/>
    <w:rsid w:val="00012CCB"/>
    <w:rsid w:val="00013736"/>
    <w:rsid w:val="00013DD0"/>
    <w:rsid w:val="000140FC"/>
    <w:rsid w:val="0001433E"/>
    <w:rsid w:val="00014BE5"/>
    <w:rsid w:val="00015127"/>
    <w:rsid w:val="000158CA"/>
    <w:rsid w:val="000166DE"/>
    <w:rsid w:val="0001696A"/>
    <w:rsid w:val="00016BE7"/>
    <w:rsid w:val="00016C2A"/>
    <w:rsid w:val="000176A1"/>
    <w:rsid w:val="00017708"/>
    <w:rsid w:val="00017AFD"/>
    <w:rsid w:val="00017C0F"/>
    <w:rsid w:val="00017D78"/>
    <w:rsid w:val="00020311"/>
    <w:rsid w:val="000209B2"/>
    <w:rsid w:val="00020C96"/>
    <w:rsid w:val="000218B7"/>
    <w:rsid w:val="000221C7"/>
    <w:rsid w:val="00023A5F"/>
    <w:rsid w:val="00023B88"/>
    <w:rsid w:val="00023BAC"/>
    <w:rsid w:val="0002458B"/>
    <w:rsid w:val="0002666C"/>
    <w:rsid w:val="00027348"/>
    <w:rsid w:val="0002783B"/>
    <w:rsid w:val="00027D81"/>
    <w:rsid w:val="00027D90"/>
    <w:rsid w:val="000302B9"/>
    <w:rsid w:val="00030427"/>
    <w:rsid w:val="00030EDE"/>
    <w:rsid w:val="00031DFE"/>
    <w:rsid w:val="000322AB"/>
    <w:rsid w:val="00034F33"/>
    <w:rsid w:val="0003523E"/>
    <w:rsid w:val="00035CF8"/>
    <w:rsid w:val="0003611E"/>
    <w:rsid w:val="00036244"/>
    <w:rsid w:val="000366FE"/>
    <w:rsid w:val="00037D4F"/>
    <w:rsid w:val="00037F42"/>
    <w:rsid w:val="00040372"/>
    <w:rsid w:val="000404AC"/>
    <w:rsid w:val="00041184"/>
    <w:rsid w:val="00041355"/>
    <w:rsid w:val="00041AB9"/>
    <w:rsid w:val="00042295"/>
    <w:rsid w:val="0004237D"/>
    <w:rsid w:val="00042417"/>
    <w:rsid w:val="000428B4"/>
    <w:rsid w:val="00042C5E"/>
    <w:rsid w:val="00042FF9"/>
    <w:rsid w:val="0004312D"/>
    <w:rsid w:val="00043A93"/>
    <w:rsid w:val="000445AE"/>
    <w:rsid w:val="00044680"/>
    <w:rsid w:val="000468A8"/>
    <w:rsid w:val="00046931"/>
    <w:rsid w:val="000469A1"/>
    <w:rsid w:val="00046A26"/>
    <w:rsid w:val="00047CDD"/>
    <w:rsid w:val="0005056C"/>
    <w:rsid w:val="00050B56"/>
    <w:rsid w:val="0005104D"/>
    <w:rsid w:val="00052487"/>
    <w:rsid w:val="0005295A"/>
    <w:rsid w:val="00052B83"/>
    <w:rsid w:val="00052F5C"/>
    <w:rsid w:val="00053810"/>
    <w:rsid w:val="00053C44"/>
    <w:rsid w:val="00053DF0"/>
    <w:rsid w:val="00054074"/>
    <w:rsid w:val="000543D3"/>
    <w:rsid w:val="00054536"/>
    <w:rsid w:val="00055582"/>
    <w:rsid w:val="0005573B"/>
    <w:rsid w:val="000575E0"/>
    <w:rsid w:val="00060B30"/>
    <w:rsid w:val="000619CC"/>
    <w:rsid w:val="00061B79"/>
    <w:rsid w:val="00062154"/>
    <w:rsid w:val="00062ED2"/>
    <w:rsid w:val="00063395"/>
    <w:rsid w:val="00064394"/>
    <w:rsid w:val="000649C5"/>
    <w:rsid w:val="00065EE5"/>
    <w:rsid w:val="000701E4"/>
    <w:rsid w:val="00070448"/>
    <w:rsid w:val="00071DCC"/>
    <w:rsid w:val="00072072"/>
    <w:rsid w:val="00072E88"/>
    <w:rsid w:val="000739A3"/>
    <w:rsid w:val="00073BA0"/>
    <w:rsid w:val="00073D2F"/>
    <w:rsid w:val="0007430B"/>
    <w:rsid w:val="00074496"/>
    <w:rsid w:val="00074F9A"/>
    <w:rsid w:val="00076049"/>
    <w:rsid w:val="00076219"/>
    <w:rsid w:val="00077176"/>
    <w:rsid w:val="0007783D"/>
    <w:rsid w:val="00077C6E"/>
    <w:rsid w:val="00077D3A"/>
    <w:rsid w:val="00080481"/>
    <w:rsid w:val="00080F6A"/>
    <w:rsid w:val="00081053"/>
    <w:rsid w:val="0008195E"/>
    <w:rsid w:val="00081BC9"/>
    <w:rsid w:val="000822C5"/>
    <w:rsid w:val="0008308F"/>
    <w:rsid w:val="000830A5"/>
    <w:rsid w:val="00084BC2"/>
    <w:rsid w:val="00084EAF"/>
    <w:rsid w:val="00085E72"/>
    <w:rsid w:val="00085FF0"/>
    <w:rsid w:val="0008650F"/>
    <w:rsid w:val="00086615"/>
    <w:rsid w:val="0008749D"/>
    <w:rsid w:val="000874A5"/>
    <w:rsid w:val="00087AE3"/>
    <w:rsid w:val="00091CFC"/>
    <w:rsid w:val="00092594"/>
    <w:rsid w:val="000934C1"/>
    <w:rsid w:val="00093F8E"/>
    <w:rsid w:val="000945B5"/>
    <w:rsid w:val="000946F1"/>
    <w:rsid w:val="00095D6A"/>
    <w:rsid w:val="00097048"/>
    <w:rsid w:val="00097220"/>
    <w:rsid w:val="000A044C"/>
    <w:rsid w:val="000A075D"/>
    <w:rsid w:val="000A08F8"/>
    <w:rsid w:val="000A0F0B"/>
    <w:rsid w:val="000A1121"/>
    <w:rsid w:val="000A1220"/>
    <w:rsid w:val="000A12A1"/>
    <w:rsid w:val="000A1BC6"/>
    <w:rsid w:val="000A1CD2"/>
    <w:rsid w:val="000A1E0A"/>
    <w:rsid w:val="000A2622"/>
    <w:rsid w:val="000A2F7E"/>
    <w:rsid w:val="000A393E"/>
    <w:rsid w:val="000A43B1"/>
    <w:rsid w:val="000A4555"/>
    <w:rsid w:val="000A4D5C"/>
    <w:rsid w:val="000A54A0"/>
    <w:rsid w:val="000A5668"/>
    <w:rsid w:val="000A57CF"/>
    <w:rsid w:val="000A644F"/>
    <w:rsid w:val="000A69EA"/>
    <w:rsid w:val="000A72E6"/>
    <w:rsid w:val="000A7B94"/>
    <w:rsid w:val="000B0132"/>
    <w:rsid w:val="000B06C3"/>
    <w:rsid w:val="000B1143"/>
    <w:rsid w:val="000B11C1"/>
    <w:rsid w:val="000B1894"/>
    <w:rsid w:val="000B19A2"/>
    <w:rsid w:val="000B1E7D"/>
    <w:rsid w:val="000B37A9"/>
    <w:rsid w:val="000B3D20"/>
    <w:rsid w:val="000B3F39"/>
    <w:rsid w:val="000B46BD"/>
    <w:rsid w:val="000B4777"/>
    <w:rsid w:val="000B5412"/>
    <w:rsid w:val="000B5C0B"/>
    <w:rsid w:val="000B5E44"/>
    <w:rsid w:val="000B6DF2"/>
    <w:rsid w:val="000B705A"/>
    <w:rsid w:val="000B7488"/>
    <w:rsid w:val="000C021D"/>
    <w:rsid w:val="000C070A"/>
    <w:rsid w:val="000C0997"/>
    <w:rsid w:val="000C16BC"/>
    <w:rsid w:val="000C2DDA"/>
    <w:rsid w:val="000C477C"/>
    <w:rsid w:val="000C4A2F"/>
    <w:rsid w:val="000C5043"/>
    <w:rsid w:val="000C50AF"/>
    <w:rsid w:val="000C50E3"/>
    <w:rsid w:val="000C513F"/>
    <w:rsid w:val="000C5E57"/>
    <w:rsid w:val="000C5FCF"/>
    <w:rsid w:val="000C6206"/>
    <w:rsid w:val="000C6270"/>
    <w:rsid w:val="000C69B1"/>
    <w:rsid w:val="000C69D9"/>
    <w:rsid w:val="000C6A16"/>
    <w:rsid w:val="000C7080"/>
    <w:rsid w:val="000C77D5"/>
    <w:rsid w:val="000C7C9B"/>
    <w:rsid w:val="000D093B"/>
    <w:rsid w:val="000D0B25"/>
    <w:rsid w:val="000D0B38"/>
    <w:rsid w:val="000D16D7"/>
    <w:rsid w:val="000D19AD"/>
    <w:rsid w:val="000D3BCA"/>
    <w:rsid w:val="000D477E"/>
    <w:rsid w:val="000D54F9"/>
    <w:rsid w:val="000D5636"/>
    <w:rsid w:val="000D5D77"/>
    <w:rsid w:val="000D6D3F"/>
    <w:rsid w:val="000D6DE8"/>
    <w:rsid w:val="000D7350"/>
    <w:rsid w:val="000D771C"/>
    <w:rsid w:val="000D77C7"/>
    <w:rsid w:val="000E0E17"/>
    <w:rsid w:val="000E1277"/>
    <w:rsid w:val="000E1656"/>
    <w:rsid w:val="000E2F42"/>
    <w:rsid w:val="000E3721"/>
    <w:rsid w:val="000E401A"/>
    <w:rsid w:val="000E4098"/>
    <w:rsid w:val="000E45F5"/>
    <w:rsid w:val="000E46A0"/>
    <w:rsid w:val="000E52A7"/>
    <w:rsid w:val="000E558D"/>
    <w:rsid w:val="000E5BB6"/>
    <w:rsid w:val="000E5ED6"/>
    <w:rsid w:val="000E6560"/>
    <w:rsid w:val="000E677F"/>
    <w:rsid w:val="000E6CD1"/>
    <w:rsid w:val="000E7FA2"/>
    <w:rsid w:val="000F0031"/>
    <w:rsid w:val="000F170C"/>
    <w:rsid w:val="000F2525"/>
    <w:rsid w:val="000F2C03"/>
    <w:rsid w:val="000F31C2"/>
    <w:rsid w:val="000F527E"/>
    <w:rsid w:val="000F553E"/>
    <w:rsid w:val="000F5822"/>
    <w:rsid w:val="000F698F"/>
    <w:rsid w:val="000F6999"/>
    <w:rsid w:val="001006D2"/>
    <w:rsid w:val="00100702"/>
    <w:rsid w:val="00100AAC"/>
    <w:rsid w:val="00100D19"/>
    <w:rsid w:val="00101D67"/>
    <w:rsid w:val="0010220C"/>
    <w:rsid w:val="001025AF"/>
    <w:rsid w:val="00102750"/>
    <w:rsid w:val="00103876"/>
    <w:rsid w:val="00103A46"/>
    <w:rsid w:val="001041B3"/>
    <w:rsid w:val="00104C2B"/>
    <w:rsid w:val="001052C6"/>
    <w:rsid w:val="0010550C"/>
    <w:rsid w:val="00105F6A"/>
    <w:rsid w:val="00106954"/>
    <w:rsid w:val="00106AE3"/>
    <w:rsid w:val="00106EAA"/>
    <w:rsid w:val="00110F1D"/>
    <w:rsid w:val="00111A5F"/>
    <w:rsid w:val="00112DB5"/>
    <w:rsid w:val="00113557"/>
    <w:rsid w:val="00114BB6"/>
    <w:rsid w:val="001151FC"/>
    <w:rsid w:val="00115408"/>
    <w:rsid w:val="00115A7C"/>
    <w:rsid w:val="00116D25"/>
    <w:rsid w:val="00116EC1"/>
    <w:rsid w:val="0011794B"/>
    <w:rsid w:val="00117DDA"/>
    <w:rsid w:val="001205D4"/>
    <w:rsid w:val="0012338A"/>
    <w:rsid w:val="001237C3"/>
    <w:rsid w:val="001237E4"/>
    <w:rsid w:val="00123A53"/>
    <w:rsid w:val="00123C98"/>
    <w:rsid w:val="00125AB1"/>
    <w:rsid w:val="00125C3D"/>
    <w:rsid w:val="0012620F"/>
    <w:rsid w:val="0012621E"/>
    <w:rsid w:val="001263B3"/>
    <w:rsid w:val="00126721"/>
    <w:rsid w:val="00126A70"/>
    <w:rsid w:val="001301EF"/>
    <w:rsid w:val="00130A55"/>
    <w:rsid w:val="001319F1"/>
    <w:rsid w:val="0013231F"/>
    <w:rsid w:val="00132494"/>
    <w:rsid w:val="00132BDF"/>
    <w:rsid w:val="00136448"/>
    <w:rsid w:val="001370D8"/>
    <w:rsid w:val="00140B1B"/>
    <w:rsid w:val="00141118"/>
    <w:rsid w:val="0014131E"/>
    <w:rsid w:val="0014179B"/>
    <w:rsid w:val="00141AC5"/>
    <w:rsid w:val="00141D06"/>
    <w:rsid w:val="00141D42"/>
    <w:rsid w:val="00141FD7"/>
    <w:rsid w:val="0014223A"/>
    <w:rsid w:val="00142795"/>
    <w:rsid w:val="00142D69"/>
    <w:rsid w:val="0014460A"/>
    <w:rsid w:val="0014484E"/>
    <w:rsid w:val="0014499B"/>
    <w:rsid w:val="00145A7E"/>
    <w:rsid w:val="00145EAE"/>
    <w:rsid w:val="00146000"/>
    <w:rsid w:val="001473A1"/>
    <w:rsid w:val="001510BA"/>
    <w:rsid w:val="001517B8"/>
    <w:rsid w:val="00151CFD"/>
    <w:rsid w:val="00152707"/>
    <w:rsid w:val="00152FA7"/>
    <w:rsid w:val="00153A93"/>
    <w:rsid w:val="00153D3F"/>
    <w:rsid w:val="001541E3"/>
    <w:rsid w:val="00154460"/>
    <w:rsid w:val="001550A2"/>
    <w:rsid w:val="001554AF"/>
    <w:rsid w:val="00155817"/>
    <w:rsid w:val="001561AB"/>
    <w:rsid w:val="00156925"/>
    <w:rsid w:val="00156BC7"/>
    <w:rsid w:val="00157683"/>
    <w:rsid w:val="0015776C"/>
    <w:rsid w:val="00157844"/>
    <w:rsid w:val="0016037B"/>
    <w:rsid w:val="00160946"/>
    <w:rsid w:val="00161126"/>
    <w:rsid w:val="00162C87"/>
    <w:rsid w:val="001635FF"/>
    <w:rsid w:val="0016376C"/>
    <w:rsid w:val="0016391A"/>
    <w:rsid w:val="00163EEE"/>
    <w:rsid w:val="00164992"/>
    <w:rsid w:val="00165C95"/>
    <w:rsid w:val="001661C3"/>
    <w:rsid w:val="00166B3E"/>
    <w:rsid w:val="0016726B"/>
    <w:rsid w:val="00170000"/>
    <w:rsid w:val="001703B3"/>
    <w:rsid w:val="0017169F"/>
    <w:rsid w:val="00171809"/>
    <w:rsid w:val="00173E88"/>
    <w:rsid w:val="00176260"/>
    <w:rsid w:val="00176635"/>
    <w:rsid w:val="00177440"/>
    <w:rsid w:val="001808E3"/>
    <w:rsid w:val="001812AD"/>
    <w:rsid w:val="00183054"/>
    <w:rsid w:val="001832BB"/>
    <w:rsid w:val="0018386E"/>
    <w:rsid w:val="00183E89"/>
    <w:rsid w:val="00184B6C"/>
    <w:rsid w:val="00184BE0"/>
    <w:rsid w:val="0018530C"/>
    <w:rsid w:val="00185AE7"/>
    <w:rsid w:val="00185E4C"/>
    <w:rsid w:val="001863BD"/>
    <w:rsid w:val="0018668B"/>
    <w:rsid w:val="0018699D"/>
    <w:rsid w:val="00186C8F"/>
    <w:rsid w:val="00186E3B"/>
    <w:rsid w:val="001875D7"/>
    <w:rsid w:val="00187813"/>
    <w:rsid w:val="00187B1A"/>
    <w:rsid w:val="001903A5"/>
    <w:rsid w:val="00190409"/>
    <w:rsid w:val="00190E75"/>
    <w:rsid w:val="001915EF"/>
    <w:rsid w:val="00191FC8"/>
    <w:rsid w:val="00192B8C"/>
    <w:rsid w:val="00193470"/>
    <w:rsid w:val="00194046"/>
    <w:rsid w:val="00194BFD"/>
    <w:rsid w:val="00194DC9"/>
    <w:rsid w:val="00195112"/>
    <w:rsid w:val="00195A6D"/>
    <w:rsid w:val="001962A5"/>
    <w:rsid w:val="00196B0D"/>
    <w:rsid w:val="0019756D"/>
    <w:rsid w:val="00197616"/>
    <w:rsid w:val="0019776A"/>
    <w:rsid w:val="001A0EA2"/>
    <w:rsid w:val="001A104F"/>
    <w:rsid w:val="001A12EB"/>
    <w:rsid w:val="001A17E6"/>
    <w:rsid w:val="001A1DCE"/>
    <w:rsid w:val="001A2219"/>
    <w:rsid w:val="001A2D2D"/>
    <w:rsid w:val="001A2D80"/>
    <w:rsid w:val="001A2E21"/>
    <w:rsid w:val="001A3093"/>
    <w:rsid w:val="001A4914"/>
    <w:rsid w:val="001A4AC6"/>
    <w:rsid w:val="001A5082"/>
    <w:rsid w:val="001A520F"/>
    <w:rsid w:val="001A59D3"/>
    <w:rsid w:val="001A5DBC"/>
    <w:rsid w:val="001A64E9"/>
    <w:rsid w:val="001A7894"/>
    <w:rsid w:val="001B00E2"/>
    <w:rsid w:val="001B0C16"/>
    <w:rsid w:val="001B0E86"/>
    <w:rsid w:val="001B1CB0"/>
    <w:rsid w:val="001B1E45"/>
    <w:rsid w:val="001B2056"/>
    <w:rsid w:val="001B23F9"/>
    <w:rsid w:val="001B29E4"/>
    <w:rsid w:val="001B2BFE"/>
    <w:rsid w:val="001B2D20"/>
    <w:rsid w:val="001B3579"/>
    <w:rsid w:val="001B4FDA"/>
    <w:rsid w:val="001B543B"/>
    <w:rsid w:val="001B6468"/>
    <w:rsid w:val="001B6A77"/>
    <w:rsid w:val="001B6F18"/>
    <w:rsid w:val="001B7482"/>
    <w:rsid w:val="001B76D3"/>
    <w:rsid w:val="001B76DD"/>
    <w:rsid w:val="001C12B4"/>
    <w:rsid w:val="001C17FA"/>
    <w:rsid w:val="001C1F7B"/>
    <w:rsid w:val="001C2A65"/>
    <w:rsid w:val="001C312C"/>
    <w:rsid w:val="001C3758"/>
    <w:rsid w:val="001C3AAC"/>
    <w:rsid w:val="001C3B0D"/>
    <w:rsid w:val="001C416D"/>
    <w:rsid w:val="001C4295"/>
    <w:rsid w:val="001C4E0F"/>
    <w:rsid w:val="001C526D"/>
    <w:rsid w:val="001C56F4"/>
    <w:rsid w:val="001C5B06"/>
    <w:rsid w:val="001C5F5F"/>
    <w:rsid w:val="001C65C7"/>
    <w:rsid w:val="001C678D"/>
    <w:rsid w:val="001C7320"/>
    <w:rsid w:val="001C7574"/>
    <w:rsid w:val="001D1074"/>
    <w:rsid w:val="001D210C"/>
    <w:rsid w:val="001D24CA"/>
    <w:rsid w:val="001D396E"/>
    <w:rsid w:val="001D429E"/>
    <w:rsid w:val="001D4954"/>
    <w:rsid w:val="001D4E6D"/>
    <w:rsid w:val="001D500C"/>
    <w:rsid w:val="001D589B"/>
    <w:rsid w:val="001D6301"/>
    <w:rsid w:val="001D7655"/>
    <w:rsid w:val="001D7AA9"/>
    <w:rsid w:val="001D7ADF"/>
    <w:rsid w:val="001D7C72"/>
    <w:rsid w:val="001E0F55"/>
    <w:rsid w:val="001E1641"/>
    <w:rsid w:val="001E17A8"/>
    <w:rsid w:val="001E2760"/>
    <w:rsid w:val="001E32CE"/>
    <w:rsid w:val="001E34CA"/>
    <w:rsid w:val="001E3D17"/>
    <w:rsid w:val="001E3E41"/>
    <w:rsid w:val="001E4588"/>
    <w:rsid w:val="001E495D"/>
    <w:rsid w:val="001E597E"/>
    <w:rsid w:val="001E7107"/>
    <w:rsid w:val="001E79D2"/>
    <w:rsid w:val="001F046E"/>
    <w:rsid w:val="001F15CE"/>
    <w:rsid w:val="001F1910"/>
    <w:rsid w:val="001F1A6D"/>
    <w:rsid w:val="001F208C"/>
    <w:rsid w:val="001F244A"/>
    <w:rsid w:val="001F538A"/>
    <w:rsid w:val="001F744C"/>
    <w:rsid w:val="001F7D12"/>
    <w:rsid w:val="00201358"/>
    <w:rsid w:val="002013FF"/>
    <w:rsid w:val="002016E7"/>
    <w:rsid w:val="002019C3"/>
    <w:rsid w:val="00201BA6"/>
    <w:rsid w:val="00201FE3"/>
    <w:rsid w:val="0020212A"/>
    <w:rsid w:val="00202F49"/>
    <w:rsid w:val="00203DF1"/>
    <w:rsid w:val="002040DD"/>
    <w:rsid w:val="00204650"/>
    <w:rsid w:val="00204A0B"/>
    <w:rsid w:val="00205713"/>
    <w:rsid w:val="0021063E"/>
    <w:rsid w:val="002106AF"/>
    <w:rsid w:val="00210EDD"/>
    <w:rsid w:val="00211006"/>
    <w:rsid w:val="002110A4"/>
    <w:rsid w:val="0021113A"/>
    <w:rsid w:val="002115E1"/>
    <w:rsid w:val="00211919"/>
    <w:rsid w:val="00212203"/>
    <w:rsid w:val="002133F7"/>
    <w:rsid w:val="002134BE"/>
    <w:rsid w:val="0021356D"/>
    <w:rsid w:val="0021396E"/>
    <w:rsid w:val="00213A26"/>
    <w:rsid w:val="00213A8F"/>
    <w:rsid w:val="00213AFB"/>
    <w:rsid w:val="00213AFC"/>
    <w:rsid w:val="00214238"/>
    <w:rsid w:val="0021450D"/>
    <w:rsid w:val="00215DDE"/>
    <w:rsid w:val="00216212"/>
    <w:rsid w:val="00216377"/>
    <w:rsid w:val="00216984"/>
    <w:rsid w:val="00216AF3"/>
    <w:rsid w:val="00216E17"/>
    <w:rsid w:val="00220172"/>
    <w:rsid w:val="002223B1"/>
    <w:rsid w:val="002236E6"/>
    <w:rsid w:val="0022456F"/>
    <w:rsid w:val="002252AF"/>
    <w:rsid w:val="0022546D"/>
    <w:rsid w:val="002254EF"/>
    <w:rsid w:val="00225812"/>
    <w:rsid w:val="00226092"/>
    <w:rsid w:val="00226A54"/>
    <w:rsid w:val="0022734F"/>
    <w:rsid w:val="0022741C"/>
    <w:rsid w:val="00227885"/>
    <w:rsid w:val="002304D1"/>
    <w:rsid w:val="00230934"/>
    <w:rsid w:val="00232237"/>
    <w:rsid w:val="00232595"/>
    <w:rsid w:val="00232887"/>
    <w:rsid w:val="00232E90"/>
    <w:rsid w:val="00233B4C"/>
    <w:rsid w:val="00236697"/>
    <w:rsid w:val="002369A4"/>
    <w:rsid w:val="00237384"/>
    <w:rsid w:val="00237E3B"/>
    <w:rsid w:val="00237EFF"/>
    <w:rsid w:val="0024109E"/>
    <w:rsid w:val="002417C9"/>
    <w:rsid w:val="002419A2"/>
    <w:rsid w:val="00241EFF"/>
    <w:rsid w:val="002426D2"/>
    <w:rsid w:val="002435B1"/>
    <w:rsid w:val="00244C99"/>
    <w:rsid w:val="00244EA1"/>
    <w:rsid w:val="00246DE3"/>
    <w:rsid w:val="00246FE9"/>
    <w:rsid w:val="0025015C"/>
    <w:rsid w:val="00250BFE"/>
    <w:rsid w:val="00250F8A"/>
    <w:rsid w:val="002512D3"/>
    <w:rsid w:val="00251E73"/>
    <w:rsid w:val="00252619"/>
    <w:rsid w:val="002529F8"/>
    <w:rsid w:val="00253354"/>
    <w:rsid w:val="00253D4B"/>
    <w:rsid w:val="00254365"/>
    <w:rsid w:val="002543B9"/>
    <w:rsid w:val="00254826"/>
    <w:rsid w:val="00254AA8"/>
    <w:rsid w:val="002550CE"/>
    <w:rsid w:val="0025615A"/>
    <w:rsid w:val="002572CA"/>
    <w:rsid w:val="00257517"/>
    <w:rsid w:val="00257CAF"/>
    <w:rsid w:val="00260348"/>
    <w:rsid w:val="00262533"/>
    <w:rsid w:val="0026352A"/>
    <w:rsid w:val="002639E5"/>
    <w:rsid w:val="0026401E"/>
    <w:rsid w:val="00264577"/>
    <w:rsid w:val="00264751"/>
    <w:rsid w:val="00264907"/>
    <w:rsid w:val="00266D42"/>
    <w:rsid w:val="0026710A"/>
    <w:rsid w:val="00267991"/>
    <w:rsid w:val="00267F14"/>
    <w:rsid w:val="002711C9"/>
    <w:rsid w:val="00271816"/>
    <w:rsid w:val="00273031"/>
    <w:rsid w:val="00273C6D"/>
    <w:rsid w:val="00273FBE"/>
    <w:rsid w:val="002740BE"/>
    <w:rsid w:val="00274803"/>
    <w:rsid w:val="0027518A"/>
    <w:rsid w:val="00275428"/>
    <w:rsid w:val="00275F88"/>
    <w:rsid w:val="00276E03"/>
    <w:rsid w:val="002770B4"/>
    <w:rsid w:val="002777E3"/>
    <w:rsid w:val="002802E9"/>
    <w:rsid w:val="00280798"/>
    <w:rsid w:val="00280BF5"/>
    <w:rsid w:val="00280DD8"/>
    <w:rsid w:val="00280DDF"/>
    <w:rsid w:val="00281318"/>
    <w:rsid w:val="002813D0"/>
    <w:rsid w:val="00281C49"/>
    <w:rsid w:val="00282333"/>
    <w:rsid w:val="00282713"/>
    <w:rsid w:val="00284C0A"/>
    <w:rsid w:val="00286A9C"/>
    <w:rsid w:val="00290422"/>
    <w:rsid w:val="00290435"/>
    <w:rsid w:val="00290B95"/>
    <w:rsid w:val="00292A64"/>
    <w:rsid w:val="00293382"/>
    <w:rsid w:val="00293497"/>
    <w:rsid w:val="00293DEF"/>
    <w:rsid w:val="00294077"/>
    <w:rsid w:val="0029653D"/>
    <w:rsid w:val="002A0B5C"/>
    <w:rsid w:val="002A2581"/>
    <w:rsid w:val="002A2D09"/>
    <w:rsid w:val="002A44A1"/>
    <w:rsid w:val="002A5361"/>
    <w:rsid w:val="002A553A"/>
    <w:rsid w:val="002A55C8"/>
    <w:rsid w:val="002A63B4"/>
    <w:rsid w:val="002A6DAB"/>
    <w:rsid w:val="002A6F6B"/>
    <w:rsid w:val="002A6F70"/>
    <w:rsid w:val="002A712C"/>
    <w:rsid w:val="002A7A91"/>
    <w:rsid w:val="002B0147"/>
    <w:rsid w:val="002B0574"/>
    <w:rsid w:val="002B0620"/>
    <w:rsid w:val="002B17E6"/>
    <w:rsid w:val="002B2B0E"/>
    <w:rsid w:val="002B2BAC"/>
    <w:rsid w:val="002B2E5D"/>
    <w:rsid w:val="002B3845"/>
    <w:rsid w:val="002B3B65"/>
    <w:rsid w:val="002B4711"/>
    <w:rsid w:val="002B4D40"/>
    <w:rsid w:val="002B56EA"/>
    <w:rsid w:val="002B7A78"/>
    <w:rsid w:val="002C0DCE"/>
    <w:rsid w:val="002C0E3B"/>
    <w:rsid w:val="002C2374"/>
    <w:rsid w:val="002C3452"/>
    <w:rsid w:val="002C3916"/>
    <w:rsid w:val="002C42F2"/>
    <w:rsid w:val="002C4915"/>
    <w:rsid w:val="002C49EB"/>
    <w:rsid w:val="002C5A12"/>
    <w:rsid w:val="002C5ACC"/>
    <w:rsid w:val="002C5F65"/>
    <w:rsid w:val="002C6941"/>
    <w:rsid w:val="002C7ADD"/>
    <w:rsid w:val="002C7E7C"/>
    <w:rsid w:val="002D155D"/>
    <w:rsid w:val="002D1E8B"/>
    <w:rsid w:val="002D378C"/>
    <w:rsid w:val="002D4482"/>
    <w:rsid w:val="002D4509"/>
    <w:rsid w:val="002D5006"/>
    <w:rsid w:val="002D5DF8"/>
    <w:rsid w:val="002D634E"/>
    <w:rsid w:val="002D6772"/>
    <w:rsid w:val="002E094C"/>
    <w:rsid w:val="002E0FAB"/>
    <w:rsid w:val="002E1455"/>
    <w:rsid w:val="002E1C7F"/>
    <w:rsid w:val="002E33A1"/>
    <w:rsid w:val="002E33D2"/>
    <w:rsid w:val="002E384E"/>
    <w:rsid w:val="002E3D23"/>
    <w:rsid w:val="002E46F5"/>
    <w:rsid w:val="002E4F36"/>
    <w:rsid w:val="002E5C59"/>
    <w:rsid w:val="002E5F60"/>
    <w:rsid w:val="002E608E"/>
    <w:rsid w:val="002E6B47"/>
    <w:rsid w:val="002E7BC9"/>
    <w:rsid w:val="002F0050"/>
    <w:rsid w:val="002F08F3"/>
    <w:rsid w:val="002F0DAD"/>
    <w:rsid w:val="002F0DED"/>
    <w:rsid w:val="002F1D88"/>
    <w:rsid w:val="002F250B"/>
    <w:rsid w:val="002F256C"/>
    <w:rsid w:val="002F2BBE"/>
    <w:rsid w:val="002F4F08"/>
    <w:rsid w:val="002F5E31"/>
    <w:rsid w:val="002F75A4"/>
    <w:rsid w:val="00300D5A"/>
    <w:rsid w:val="003013D2"/>
    <w:rsid w:val="00302F17"/>
    <w:rsid w:val="00303846"/>
    <w:rsid w:val="00303B25"/>
    <w:rsid w:val="003049CE"/>
    <w:rsid w:val="003057D9"/>
    <w:rsid w:val="00305B52"/>
    <w:rsid w:val="00306FBA"/>
    <w:rsid w:val="00307AA5"/>
    <w:rsid w:val="00310081"/>
    <w:rsid w:val="003105DF"/>
    <w:rsid w:val="0031085D"/>
    <w:rsid w:val="003113C7"/>
    <w:rsid w:val="003119FD"/>
    <w:rsid w:val="00312CB1"/>
    <w:rsid w:val="0031312E"/>
    <w:rsid w:val="00313320"/>
    <w:rsid w:val="00314BB1"/>
    <w:rsid w:val="00316264"/>
    <w:rsid w:val="0031659B"/>
    <w:rsid w:val="003165E5"/>
    <w:rsid w:val="00316833"/>
    <w:rsid w:val="003168DE"/>
    <w:rsid w:val="00316AD8"/>
    <w:rsid w:val="00320ADA"/>
    <w:rsid w:val="00320C73"/>
    <w:rsid w:val="00320E4B"/>
    <w:rsid w:val="00321566"/>
    <w:rsid w:val="00321EE9"/>
    <w:rsid w:val="003221F8"/>
    <w:rsid w:val="00322217"/>
    <w:rsid w:val="003222A6"/>
    <w:rsid w:val="00322BF8"/>
    <w:rsid w:val="00323204"/>
    <w:rsid w:val="003233FD"/>
    <w:rsid w:val="003246CE"/>
    <w:rsid w:val="00325318"/>
    <w:rsid w:val="00325A81"/>
    <w:rsid w:val="00326AD8"/>
    <w:rsid w:val="00327437"/>
    <w:rsid w:val="00327460"/>
    <w:rsid w:val="00327C80"/>
    <w:rsid w:val="00330E77"/>
    <w:rsid w:val="003315AE"/>
    <w:rsid w:val="00331B2E"/>
    <w:rsid w:val="003320A1"/>
    <w:rsid w:val="0033218C"/>
    <w:rsid w:val="00332DEF"/>
    <w:rsid w:val="00333EBC"/>
    <w:rsid w:val="0033434E"/>
    <w:rsid w:val="0033487B"/>
    <w:rsid w:val="00335027"/>
    <w:rsid w:val="00335BEC"/>
    <w:rsid w:val="00336F0A"/>
    <w:rsid w:val="0033712C"/>
    <w:rsid w:val="003376F0"/>
    <w:rsid w:val="00337AA4"/>
    <w:rsid w:val="003401B0"/>
    <w:rsid w:val="003405B4"/>
    <w:rsid w:val="00341C7C"/>
    <w:rsid w:val="0034202C"/>
    <w:rsid w:val="00342C5D"/>
    <w:rsid w:val="00342F8C"/>
    <w:rsid w:val="00343242"/>
    <w:rsid w:val="00343428"/>
    <w:rsid w:val="0034421C"/>
    <w:rsid w:val="00344442"/>
    <w:rsid w:val="00345A57"/>
    <w:rsid w:val="0034631D"/>
    <w:rsid w:val="00347006"/>
    <w:rsid w:val="0034726F"/>
    <w:rsid w:val="0035001F"/>
    <w:rsid w:val="00350308"/>
    <w:rsid w:val="003503DF"/>
    <w:rsid w:val="003516A2"/>
    <w:rsid w:val="0035216C"/>
    <w:rsid w:val="0035318A"/>
    <w:rsid w:val="00353632"/>
    <w:rsid w:val="003542A9"/>
    <w:rsid w:val="00354BDF"/>
    <w:rsid w:val="00355343"/>
    <w:rsid w:val="00355593"/>
    <w:rsid w:val="003558D1"/>
    <w:rsid w:val="003562AD"/>
    <w:rsid w:val="0035764B"/>
    <w:rsid w:val="00357E60"/>
    <w:rsid w:val="00357F34"/>
    <w:rsid w:val="00361342"/>
    <w:rsid w:val="00361E77"/>
    <w:rsid w:val="00361ED4"/>
    <w:rsid w:val="003629AB"/>
    <w:rsid w:val="00362F37"/>
    <w:rsid w:val="003656FC"/>
    <w:rsid w:val="0036655B"/>
    <w:rsid w:val="003669FA"/>
    <w:rsid w:val="00366F10"/>
    <w:rsid w:val="0036794E"/>
    <w:rsid w:val="00370022"/>
    <w:rsid w:val="00370273"/>
    <w:rsid w:val="0037037F"/>
    <w:rsid w:val="00370AE6"/>
    <w:rsid w:val="003711E6"/>
    <w:rsid w:val="00371896"/>
    <w:rsid w:val="00371AB0"/>
    <w:rsid w:val="003720AF"/>
    <w:rsid w:val="00373A30"/>
    <w:rsid w:val="003744C8"/>
    <w:rsid w:val="00374560"/>
    <w:rsid w:val="00374679"/>
    <w:rsid w:val="003749D6"/>
    <w:rsid w:val="00377315"/>
    <w:rsid w:val="0037762E"/>
    <w:rsid w:val="00380C66"/>
    <w:rsid w:val="00382CDC"/>
    <w:rsid w:val="003830E8"/>
    <w:rsid w:val="003833B5"/>
    <w:rsid w:val="00385100"/>
    <w:rsid w:val="003866AD"/>
    <w:rsid w:val="003872C7"/>
    <w:rsid w:val="00387DA8"/>
    <w:rsid w:val="00390612"/>
    <w:rsid w:val="003913CE"/>
    <w:rsid w:val="003919E3"/>
    <w:rsid w:val="00391ADC"/>
    <w:rsid w:val="00393B64"/>
    <w:rsid w:val="0039410C"/>
    <w:rsid w:val="00394952"/>
    <w:rsid w:val="00394F60"/>
    <w:rsid w:val="00395667"/>
    <w:rsid w:val="00397A9D"/>
    <w:rsid w:val="003A0675"/>
    <w:rsid w:val="003A09DF"/>
    <w:rsid w:val="003A1440"/>
    <w:rsid w:val="003A1582"/>
    <w:rsid w:val="003A1FC7"/>
    <w:rsid w:val="003A266F"/>
    <w:rsid w:val="003A2BE9"/>
    <w:rsid w:val="003A2D39"/>
    <w:rsid w:val="003A30B0"/>
    <w:rsid w:val="003A46FA"/>
    <w:rsid w:val="003A59FB"/>
    <w:rsid w:val="003A70DF"/>
    <w:rsid w:val="003B0799"/>
    <w:rsid w:val="003B0B28"/>
    <w:rsid w:val="003B16E2"/>
    <w:rsid w:val="003B2195"/>
    <w:rsid w:val="003B22C0"/>
    <w:rsid w:val="003B2E5A"/>
    <w:rsid w:val="003B3180"/>
    <w:rsid w:val="003B3B93"/>
    <w:rsid w:val="003B41BC"/>
    <w:rsid w:val="003B42CD"/>
    <w:rsid w:val="003B470B"/>
    <w:rsid w:val="003B488A"/>
    <w:rsid w:val="003B577D"/>
    <w:rsid w:val="003B5872"/>
    <w:rsid w:val="003B6E6A"/>
    <w:rsid w:val="003B70A3"/>
    <w:rsid w:val="003B7490"/>
    <w:rsid w:val="003B77E7"/>
    <w:rsid w:val="003B797A"/>
    <w:rsid w:val="003B7AD0"/>
    <w:rsid w:val="003B7DFA"/>
    <w:rsid w:val="003B7EB4"/>
    <w:rsid w:val="003C0B69"/>
    <w:rsid w:val="003C1933"/>
    <w:rsid w:val="003C231C"/>
    <w:rsid w:val="003C257A"/>
    <w:rsid w:val="003C49E0"/>
    <w:rsid w:val="003C54A2"/>
    <w:rsid w:val="003C5D13"/>
    <w:rsid w:val="003C735C"/>
    <w:rsid w:val="003C7369"/>
    <w:rsid w:val="003D0E2C"/>
    <w:rsid w:val="003D1467"/>
    <w:rsid w:val="003D27E9"/>
    <w:rsid w:val="003D2AB7"/>
    <w:rsid w:val="003D2DDB"/>
    <w:rsid w:val="003D2F14"/>
    <w:rsid w:val="003D367F"/>
    <w:rsid w:val="003D4920"/>
    <w:rsid w:val="003D4CDC"/>
    <w:rsid w:val="003D63B1"/>
    <w:rsid w:val="003D67D1"/>
    <w:rsid w:val="003D6A33"/>
    <w:rsid w:val="003D73B1"/>
    <w:rsid w:val="003D7742"/>
    <w:rsid w:val="003E0203"/>
    <w:rsid w:val="003E08E3"/>
    <w:rsid w:val="003E1509"/>
    <w:rsid w:val="003E1FDC"/>
    <w:rsid w:val="003E35FD"/>
    <w:rsid w:val="003E3619"/>
    <w:rsid w:val="003E37E5"/>
    <w:rsid w:val="003E385E"/>
    <w:rsid w:val="003E3BA5"/>
    <w:rsid w:val="003E4011"/>
    <w:rsid w:val="003E5533"/>
    <w:rsid w:val="003E5D42"/>
    <w:rsid w:val="003E5FAA"/>
    <w:rsid w:val="003E7327"/>
    <w:rsid w:val="003E78DC"/>
    <w:rsid w:val="003F115C"/>
    <w:rsid w:val="003F1274"/>
    <w:rsid w:val="003F155C"/>
    <w:rsid w:val="003F1611"/>
    <w:rsid w:val="003F182C"/>
    <w:rsid w:val="003F3286"/>
    <w:rsid w:val="003F3759"/>
    <w:rsid w:val="003F42B1"/>
    <w:rsid w:val="003F5C09"/>
    <w:rsid w:val="003F5E11"/>
    <w:rsid w:val="003F6E00"/>
    <w:rsid w:val="003F7A1B"/>
    <w:rsid w:val="00400514"/>
    <w:rsid w:val="00400E0A"/>
    <w:rsid w:val="00400E0D"/>
    <w:rsid w:val="00400F00"/>
    <w:rsid w:val="0040112C"/>
    <w:rsid w:val="00402275"/>
    <w:rsid w:val="00402B19"/>
    <w:rsid w:val="00403882"/>
    <w:rsid w:val="00404699"/>
    <w:rsid w:val="00405595"/>
    <w:rsid w:val="0040589D"/>
    <w:rsid w:val="004069C4"/>
    <w:rsid w:val="00406CEE"/>
    <w:rsid w:val="00406F67"/>
    <w:rsid w:val="00407612"/>
    <w:rsid w:val="004076E3"/>
    <w:rsid w:val="00411255"/>
    <w:rsid w:val="004118A4"/>
    <w:rsid w:val="004119B0"/>
    <w:rsid w:val="00411FF5"/>
    <w:rsid w:val="004120BE"/>
    <w:rsid w:val="0041588E"/>
    <w:rsid w:val="00415981"/>
    <w:rsid w:val="00416003"/>
    <w:rsid w:val="004160FC"/>
    <w:rsid w:val="004167BA"/>
    <w:rsid w:val="00416FB4"/>
    <w:rsid w:val="004172C3"/>
    <w:rsid w:val="00417D85"/>
    <w:rsid w:val="0042026B"/>
    <w:rsid w:val="0042159E"/>
    <w:rsid w:val="0042170C"/>
    <w:rsid w:val="004219AF"/>
    <w:rsid w:val="00421EB1"/>
    <w:rsid w:val="0042251A"/>
    <w:rsid w:val="004227D0"/>
    <w:rsid w:val="00422CA9"/>
    <w:rsid w:val="00422E64"/>
    <w:rsid w:val="00423A29"/>
    <w:rsid w:val="00423BA5"/>
    <w:rsid w:val="0042401E"/>
    <w:rsid w:val="00425326"/>
    <w:rsid w:val="00425BD4"/>
    <w:rsid w:val="00425FAC"/>
    <w:rsid w:val="00426366"/>
    <w:rsid w:val="004271CB"/>
    <w:rsid w:val="0042751E"/>
    <w:rsid w:val="004306DE"/>
    <w:rsid w:val="00431014"/>
    <w:rsid w:val="004311F9"/>
    <w:rsid w:val="00432B3C"/>
    <w:rsid w:val="00434741"/>
    <w:rsid w:val="00435FE7"/>
    <w:rsid w:val="004360F4"/>
    <w:rsid w:val="0043653F"/>
    <w:rsid w:val="00436664"/>
    <w:rsid w:val="00436B5D"/>
    <w:rsid w:val="00437539"/>
    <w:rsid w:val="004378E1"/>
    <w:rsid w:val="00440F98"/>
    <w:rsid w:val="004410D5"/>
    <w:rsid w:val="00441DD8"/>
    <w:rsid w:val="00442C04"/>
    <w:rsid w:val="00443039"/>
    <w:rsid w:val="00443333"/>
    <w:rsid w:val="00443370"/>
    <w:rsid w:val="004438CE"/>
    <w:rsid w:val="004438E4"/>
    <w:rsid w:val="00443C1E"/>
    <w:rsid w:val="0044441B"/>
    <w:rsid w:val="00444869"/>
    <w:rsid w:val="0044487C"/>
    <w:rsid w:val="004450A4"/>
    <w:rsid w:val="0044565A"/>
    <w:rsid w:val="00445F7A"/>
    <w:rsid w:val="004467E9"/>
    <w:rsid w:val="00446C07"/>
    <w:rsid w:val="004476B8"/>
    <w:rsid w:val="004502D8"/>
    <w:rsid w:val="004506C3"/>
    <w:rsid w:val="00450E97"/>
    <w:rsid w:val="004512F6"/>
    <w:rsid w:val="00451D4C"/>
    <w:rsid w:val="00451E55"/>
    <w:rsid w:val="004521DC"/>
    <w:rsid w:val="0045244D"/>
    <w:rsid w:val="00452E55"/>
    <w:rsid w:val="004531C9"/>
    <w:rsid w:val="00453C08"/>
    <w:rsid w:val="0045427C"/>
    <w:rsid w:val="00454D42"/>
    <w:rsid w:val="00454DF9"/>
    <w:rsid w:val="00454E2D"/>
    <w:rsid w:val="004552E5"/>
    <w:rsid w:val="004554D5"/>
    <w:rsid w:val="00455737"/>
    <w:rsid w:val="00455742"/>
    <w:rsid w:val="00455AA2"/>
    <w:rsid w:val="00456602"/>
    <w:rsid w:val="0045694C"/>
    <w:rsid w:val="004570D5"/>
    <w:rsid w:val="00457E0C"/>
    <w:rsid w:val="00460488"/>
    <w:rsid w:val="004605F6"/>
    <w:rsid w:val="004608A7"/>
    <w:rsid w:val="00461806"/>
    <w:rsid w:val="00461EDA"/>
    <w:rsid w:val="00462E50"/>
    <w:rsid w:val="0046399E"/>
    <w:rsid w:val="0046481A"/>
    <w:rsid w:val="00465370"/>
    <w:rsid w:val="00465587"/>
    <w:rsid w:val="00465A33"/>
    <w:rsid w:val="00466869"/>
    <w:rsid w:val="00466C38"/>
    <w:rsid w:val="00466DEA"/>
    <w:rsid w:val="00466E6E"/>
    <w:rsid w:val="00466FFC"/>
    <w:rsid w:val="0046773C"/>
    <w:rsid w:val="00467D7D"/>
    <w:rsid w:val="004700FE"/>
    <w:rsid w:val="00470527"/>
    <w:rsid w:val="00470BB6"/>
    <w:rsid w:val="00470D51"/>
    <w:rsid w:val="004729EF"/>
    <w:rsid w:val="00472F33"/>
    <w:rsid w:val="00473C1A"/>
    <w:rsid w:val="00474E6A"/>
    <w:rsid w:val="00475BC3"/>
    <w:rsid w:val="00477018"/>
    <w:rsid w:val="004776BE"/>
    <w:rsid w:val="00477BE1"/>
    <w:rsid w:val="00477C3F"/>
    <w:rsid w:val="00480179"/>
    <w:rsid w:val="004819AF"/>
    <w:rsid w:val="00481B31"/>
    <w:rsid w:val="004837A1"/>
    <w:rsid w:val="0048396E"/>
    <w:rsid w:val="004839E1"/>
    <w:rsid w:val="00485063"/>
    <w:rsid w:val="00485517"/>
    <w:rsid w:val="0048554C"/>
    <w:rsid w:val="00485CE7"/>
    <w:rsid w:val="004866EB"/>
    <w:rsid w:val="00486992"/>
    <w:rsid w:val="00486AD0"/>
    <w:rsid w:val="00487D55"/>
    <w:rsid w:val="00490185"/>
    <w:rsid w:val="00490257"/>
    <w:rsid w:val="00490ADE"/>
    <w:rsid w:val="00490D7B"/>
    <w:rsid w:val="00490F5E"/>
    <w:rsid w:val="00492FAC"/>
    <w:rsid w:val="004934CB"/>
    <w:rsid w:val="00493DAF"/>
    <w:rsid w:val="00494B23"/>
    <w:rsid w:val="00495518"/>
    <w:rsid w:val="00495A01"/>
    <w:rsid w:val="004967CA"/>
    <w:rsid w:val="00497175"/>
    <w:rsid w:val="00497A17"/>
    <w:rsid w:val="004A0486"/>
    <w:rsid w:val="004A0751"/>
    <w:rsid w:val="004A07C6"/>
    <w:rsid w:val="004A13E5"/>
    <w:rsid w:val="004A1795"/>
    <w:rsid w:val="004A17BF"/>
    <w:rsid w:val="004A1898"/>
    <w:rsid w:val="004A23E0"/>
    <w:rsid w:val="004A2931"/>
    <w:rsid w:val="004A3703"/>
    <w:rsid w:val="004A4CD7"/>
    <w:rsid w:val="004A4FD2"/>
    <w:rsid w:val="004A5279"/>
    <w:rsid w:val="004A581A"/>
    <w:rsid w:val="004A5E5E"/>
    <w:rsid w:val="004A6316"/>
    <w:rsid w:val="004A6991"/>
    <w:rsid w:val="004A7904"/>
    <w:rsid w:val="004A7B29"/>
    <w:rsid w:val="004A7B78"/>
    <w:rsid w:val="004B0C00"/>
    <w:rsid w:val="004B1F67"/>
    <w:rsid w:val="004B2BB8"/>
    <w:rsid w:val="004B38DF"/>
    <w:rsid w:val="004B3D8A"/>
    <w:rsid w:val="004B465D"/>
    <w:rsid w:val="004B4A49"/>
    <w:rsid w:val="004B538A"/>
    <w:rsid w:val="004B71B6"/>
    <w:rsid w:val="004B76F8"/>
    <w:rsid w:val="004C224C"/>
    <w:rsid w:val="004C231E"/>
    <w:rsid w:val="004C2C12"/>
    <w:rsid w:val="004C43F0"/>
    <w:rsid w:val="004C452D"/>
    <w:rsid w:val="004C535B"/>
    <w:rsid w:val="004C6072"/>
    <w:rsid w:val="004C6335"/>
    <w:rsid w:val="004D0AD7"/>
    <w:rsid w:val="004D0C41"/>
    <w:rsid w:val="004D198E"/>
    <w:rsid w:val="004D1EE9"/>
    <w:rsid w:val="004D31A3"/>
    <w:rsid w:val="004D34C4"/>
    <w:rsid w:val="004D381E"/>
    <w:rsid w:val="004D399F"/>
    <w:rsid w:val="004D42AD"/>
    <w:rsid w:val="004D5527"/>
    <w:rsid w:val="004D5DC5"/>
    <w:rsid w:val="004D627E"/>
    <w:rsid w:val="004D7306"/>
    <w:rsid w:val="004E0088"/>
    <w:rsid w:val="004E10D8"/>
    <w:rsid w:val="004E15AF"/>
    <w:rsid w:val="004E1B1F"/>
    <w:rsid w:val="004E1BD4"/>
    <w:rsid w:val="004E32CB"/>
    <w:rsid w:val="004E3879"/>
    <w:rsid w:val="004E395E"/>
    <w:rsid w:val="004E3B63"/>
    <w:rsid w:val="004E67F3"/>
    <w:rsid w:val="004E7193"/>
    <w:rsid w:val="004E7404"/>
    <w:rsid w:val="004E7F1B"/>
    <w:rsid w:val="004F1A37"/>
    <w:rsid w:val="004F250D"/>
    <w:rsid w:val="004F269C"/>
    <w:rsid w:val="004F45A5"/>
    <w:rsid w:val="004F54FB"/>
    <w:rsid w:val="004F5937"/>
    <w:rsid w:val="004F5C4C"/>
    <w:rsid w:val="004F7A96"/>
    <w:rsid w:val="005006C3"/>
    <w:rsid w:val="0050084D"/>
    <w:rsid w:val="00501FD3"/>
    <w:rsid w:val="00502293"/>
    <w:rsid w:val="00503BE5"/>
    <w:rsid w:val="00503C68"/>
    <w:rsid w:val="00504293"/>
    <w:rsid w:val="00504439"/>
    <w:rsid w:val="00504506"/>
    <w:rsid w:val="0050477C"/>
    <w:rsid w:val="00504C57"/>
    <w:rsid w:val="00504F67"/>
    <w:rsid w:val="0050501D"/>
    <w:rsid w:val="005056BB"/>
    <w:rsid w:val="00505AD3"/>
    <w:rsid w:val="005061D8"/>
    <w:rsid w:val="00507A39"/>
    <w:rsid w:val="00507EAB"/>
    <w:rsid w:val="00510CB7"/>
    <w:rsid w:val="005114A6"/>
    <w:rsid w:val="005118DE"/>
    <w:rsid w:val="00512253"/>
    <w:rsid w:val="00512FF7"/>
    <w:rsid w:val="0051347A"/>
    <w:rsid w:val="0051395C"/>
    <w:rsid w:val="00513991"/>
    <w:rsid w:val="00513D03"/>
    <w:rsid w:val="005143F7"/>
    <w:rsid w:val="005149B3"/>
    <w:rsid w:val="005155B1"/>
    <w:rsid w:val="00515CB9"/>
    <w:rsid w:val="00515E53"/>
    <w:rsid w:val="00517873"/>
    <w:rsid w:val="00517A1F"/>
    <w:rsid w:val="00517D38"/>
    <w:rsid w:val="00517E47"/>
    <w:rsid w:val="00520A3D"/>
    <w:rsid w:val="00520C42"/>
    <w:rsid w:val="00522764"/>
    <w:rsid w:val="00523C76"/>
    <w:rsid w:val="00523EA5"/>
    <w:rsid w:val="0052414D"/>
    <w:rsid w:val="00524684"/>
    <w:rsid w:val="00524E30"/>
    <w:rsid w:val="0052512F"/>
    <w:rsid w:val="005251DC"/>
    <w:rsid w:val="00525458"/>
    <w:rsid w:val="00525EBB"/>
    <w:rsid w:val="005264DD"/>
    <w:rsid w:val="0052799F"/>
    <w:rsid w:val="005302C9"/>
    <w:rsid w:val="00530781"/>
    <w:rsid w:val="0053242C"/>
    <w:rsid w:val="005326F9"/>
    <w:rsid w:val="00534B58"/>
    <w:rsid w:val="005350B6"/>
    <w:rsid w:val="005353D5"/>
    <w:rsid w:val="005369CE"/>
    <w:rsid w:val="00536AEC"/>
    <w:rsid w:val="00536DDA"/>
    <w:rsid w:val="00537E14"/>
    <w:rsid w:val="0054003C"/>
    <w:rsid w:val="00540827"/>
    <w:rsid w:val="005410C8"/>
    <w:rsid w:val="00541E27"/>
    <w:rsid w:val="00542899"/>
    <w:rsid w:val="005434D7"/>
    <w:rsid w:val="005445F3"/>
    <w:rsid w:val="00545C57"/>
    <w:rsid w:val="00546FD6"/>
    <w:rsid w:val="0054731B"/>
    <w:rsid w:val="00547391"/>
    <w:rsid w:val="005475EE"/>
    <w:rsid w:val="005476DA"/>
    <w:rsid w:val="0054772C"/>
    <w:rsid w:val="005478D3"/>
    <w:rsid w:val="0055044B"/>
    <w:rsid w:val="0055051B"/>
    <w:rsid w:val="0055087A"/>
    <w:rsid w:val="005513EE"/>
    <w:rsid w:val="0055185D"/>
    <w:rsid w:val="00551B91"/>
    <w:rsid w:val="005520AB"/>
    <w:rsid w:val="00552BEB"/>
    <w:rsid w:val="00552FBB"/>
    <w:rsid w:val="005531BA"/>
    <w:rsid w:val="005533C2"/>
    <w:rsid w:val="00553B0F"/>
    <w:rsid w:val="00553BCC"/>
    <w:rsid w:val="0055520B"/>
    <w:rsid w:val="0055614D"/>
    <w:rsid w:val="00556151"/>
    <w:rsid w:val="0055682D"/>
    <w:rsid w:val="00557129"/>
    <w:rsid w:val="005571EA"/>
    <w:rsid w:val="005574FF"/>
    <w:rsid w:val="00557768"/>
    <w:rsid w:val="00557C49"/>
    <w:rsid w:val="00557C90"/>
    <w:rsid w:val="00560019"/>
    <w:rsid w:val="00560202"/>
    <w:rsid w:val="00560404"/>
    <w:rsid w:val="005609C2"/>
    <w:rsid w:val="00560BB9"/>
    <w:rsid w:val="00560BEF"/>
    <w:rsid w:val="00563148"/>
    <w:rsid w:val="005633F2"/>
    <w:rsid w:val="00563576"/>
    <w:rsid w:val="00563F23"/>
    <w:rsid w:val="005661BD"/>
    <w:rsid w:val="00566D7D"/>
    <w:rsid w:val="00567959"/>
    <w:rsid w:val="00567D3A"/>
    <w:rsid w:val="00567DF1"/>
    <w:rsid w:val="00570257"/>
    <w:rsid w:val="00571009"/>
    <w:rsid w:val="00571B01"/>
    <w:rsid w:val="00571EF6"/>
    <w:rsid w:val="00572756"/>
    <w:rsid w:val="00572C82"/>
    <w:rsid w:val="00572E1E"/>
    <w:rsid w:val="00572F21"/>
    <w:rsid w:val="00573D6E"/>
    <w:rsid w:val="005745FC"/>
    <w:rsid w:val="00576227"/>
    <w:rsid w:val="00576777"/>
    <w:rsid w:val="0057696A"/>
    <w:rsid w:val="00576AEA"/>
    <w:rsid w:val="00576D4B"/>
    <w:rsid w:val="00576E55"/>
    <w:rsid w:val="00577206"/>
    <w:rsid w:val="00577455"/>
    <w:rsid w:val="00577689"/>
    <w:rsid w:val="005776AD"/>
    <w:rsid w:val="0058080B"/>
    <w:rsid w:val="005811B7"/>
    <w:rsid w:val="00581A3D"/>
    <w:rsid w:val="00582C34"/>
    <w:rsid w:val="00583805"/>
    <w:rsid w:val="00584AE8"/>
    <w:rsid w:val="0058592C"/>
    <w:rsid w:val="00585BB5"/>
    <w:rsid w:val="00586469"/>
    <w:rsid w:val="0058725F"/>
    <w:rsid w:val="00587D8F"/>
    <w:rsid w:val="00590CA6"/>
    <w:rsid w:val="00592274"/>
    <w:rsid w:val="0059294E"/>
    <w:rsid w:val="0059296A"/>
    <w:rsid w:val="005931EA"/>
    <w:rsid w:val="00594086"/>
    <w:rsid w:val="005943E1"/>
    <w:rsid w:val="00594585"/>
    <w:rsid w:val="00594ACA"/>
    <w:rsid w:val="00594B6C"/>
    <w:rsid w:val="00595197"/>
    <w:rsid w:val="005951F0"/>
    <w:rsid w:val="00595F61"/>
    <w:rsid w:val="0059661E"/>
    <w:rsid w:val="0059676B"/>
    <w:rsid w:val="00596EFE"/>
    <w:rsid w:val="005971D4"/>
    <w:rsid w:val="005A05D2"/>
    <w:rsid w:val="005A1AA7"/>
    <w:rsid w:val="005A26DA"/>
    <w:rsid w:val="005A27C0"/>
    <w:rsid w:val="005A2933"/>
    <w:rsid w:val="005A2CF6"/>
    <w:rsid w:val="005A2DBD"/>
    <w:rsid w:val="005A30DD"/>
    <w:rsid w:val="005A348D"/>
    <w:rsid w:val="005A3573"/>
    <w:rsid w:val="005A4EE4"/>
    <w:rsid w:val="005A6248"/>
    <w:rsid w:val="005A6B38"/>
    <w:rsid w:val="005B0A90"/>
    <w:rsid w:val="005B0E04"/>
    <w:rsid w:val="005B1372"/>
    <w:rsid w:val="005B13AD"/>
    <w:rsid w:val="005B3937"/>
    <w:rsid w:val="005B4840"/>
    <w:rsid w:val="005B4C99"/>
    <w:rsid w:val="005B56F8"/>
    <w:rsid w:val="005B571A"/>
    <w:rsid w:val="005B577A"/>
    <w:rsid w:val="005B582C"/>
    <w:rsid w:val="005B617F"/>
    <w:rsid w:val="005B648E"/>
    <w:rsid w:val="005B71DF"/>
    <w:rsid w:val="005B7383"/>
    <w:rsid w:val="005B74AE"/>
    <w:rsid w:val="005B7739"/>
    <w:rsid w:val="005B7D20"/>
    <w:rsid w:val="005C0424"/>
    <w:rsid w:val="005C0828"/>
    <w:rsid w:val="005C1126"/>
    <w:rsid w:val="005C262F"/>
    <w:rsid w:val="005C354E"/>
    <w:rsid w:val="005C373C"/>
    <w:rsid w:val="005C4016"/>
    <w:rsid w:val="005C4059"/>
    <w:rsid w:val="005C72FE"/>
    <w:rsid w:val="005C73A5"/>
    <w:rsid w:val="005C74B6"/>
    <w:rsid w:val="005C7E18"/>
    <w:rsid w:val="005D0207"/>
    <w:rsid w:val="005D0785"/>
    <w:rsid w:val="005D0FC2"/>
    <w:rsid w:val="005D1637"/>
    <w:rsid w:val="005D1E54"/>
    <w:rsid w:val="005D3693"/>
    <w:rsid w:val="005D3752"/>
    <w:rsid w:val="005D3D77"/>
    <w:rsid w:val="005D458F"/>
    <w:rsid w:val="005D4CF5"/>
    <w:rsid w:val="005D4EDA"/>
    <w:rsid w:val="005D5549"/>
    <w:rsid w:val="005D5F77"/>
    <w:rsid w:val="005D633C"/>
    <w:rsid w:val="005D7713"/>
    <w:rsid w:val="005E0248"/>
    <w:rsid w:val="005E098F"/>
    <w:rsid w:val="005E0A7B"/>
    <w:rsid w:val="005E0EB0"/>
    <w:rsid w:val="005E19BE"/>
    <w:rsid w:val="005E1B4F"/>
    <w:rsid w:val="005E2263"/>
    <w:rsid w:val="005E25CA"/>
    <w:rsid w:val="005E350D"/>
    <w:rsid w:val="005E3D7C"/>
    <w:rsid w:val="005E3E6E"/>
    <w:rsid w:val="005E538D"/>
    <w:rsid w:val="005E53BF"/>
    <w:rsid w:val="005E5956"/>
    <w:rsid w:val="005E6145"/>
    <w:rsid w:val="005E6D3F"/>
    <w:rsid w:val="005E77B4"/>
    <w:rsid w:val="005E7B3E"/>
    <w:rsid w:val="005F027C"/>
    <w:rsid w:val="005F03F6"/>
    <w:rsid w:val="005F0E71"/>
    <w:rsid w:val="005F194E"/>
    <w:rsid w:val="005F29E1"/>
    <w:rsid w:val="005F2A25"/>
    <w:rsid w:val="005F36FE"/>
    <w:rsid w:val="005F467D"/>
    <w:rsid w:val="005F468A"/>
    <w:rsid w:val="005F52A1"/>
    <w:rsid w:val="005F5345"/>
    <w:rsid w:val="005F5712"/>
    <w:rsid w:val="005F5A03"/>
    <w:rsid w:val="005F5ABB"/>
    <w:rsid w:val="005F73BF"/>
    <w:rsid w:val="005F743A"/>
    <w:rsid w:val="005F772C"/>
    <w:rsid w:val="005F7A66"/>
    <w:rsid w:val="005F7BF5"/>
    <w:rsid w:val="00601105"/>
    <w:rsid w:val="00601491"/>
    <w:rsid w:val="00601BE8"/>
    <w:rsid w:val="00601BFD"/>
    <w:rsid w:val="0060294E"/>
    <w:rsid w:val="00603BB6"/>
    <w:rsid w:val="00603EAA"/>
    <w:rsid w:val="0060466F"/>
    <w:rsid w:val="00604EE4"/>
    <w:rsid w:val="0060555B"/>
    <w:rsid w:val="00605B88"/>
    <w:rsid w:val="00606171"/>
    <w:rsid w:val="00606882"/>
    <w:rsid w:val="00607AD8"/>
    <w:rsid w:val="006102F0"/>
    <w:rsid w:val="00611B82"/>
    <w:rsid w:val="00611C1B"/>
    <w:rsid w:val="00612183"/>
    <w:rsid w:val="006121B6"/>
    <w:rsid w:val="0061286D"/>
    <w:rsid w:val="0061400F"/>
    <w:rsid w:val="006141E7"/>
    <w:rsid w:val="006143DC"/>
    <w:rsid w:val="00614DF0"/>
    <w:rsid w:val="00615961"/>
    <w:rsid w:val="00615CEC"/>
    <w:rsid w:val="00616017"/>
    <w:rsid w:val="00616F31"/>
    <w:rsid w:val="006200A5"/>
    <w:rsid w:val="00620F0B"/>
    <w:rsid w:val="006220C1"/>
    <w:rsid w:val="006221ED"/>
    <w:rsid w:val="0062257C"/>
    <w:rsid w:val="0062287D"/>
    <w:rsid w:val="00622886"/>
    <w:rsid w:val="00623171"/>
    <w:rsid w:val="006240D5"/>
    <w:rsid w:val="00624265"/>
    <w:rsid w:val="006245FF"/>
    <w:rsid w:val="00625755"/>
    <w:rsid w:val="00625CC8"/>
    <w:rsid w:val="0062656D"/>
    <w:rsid w:val="00626675"/>
    <w:rsid w:val="006274FB"/>
    <w:rsid w:val="00630283"/>
    <w:rsid w:val="0063126F"/>
    <w:rsid w:val="0063165C"/>
    <w:rsid w:val="00632733"/>
    <w:rsid w:val="00632DAA"/>
    <w:rsid w:val="0063338C"/>
    <w:rsid w:val="0063354E"/>
    <w:rsid w:val="006363AE"/>
    <w:rsid w:val="006372FE"/>
    <w:rsid w:val="00637B09"/>
    <w:rsid w:val="00640281"/>
    <w:rsid w:val="00640FC2"/>
    <w:rsid w:val="006414DE"/>
    <w:rsid w:val="00641C82"/>
    <w:rsid w:val="00641D20"/>
    <w:rsid w:val="00642305"/>
    <w:rsid w:val="006425BA"/>
    <w:rsid w:val="0064292B"/>
    <w:rsid w:val="00642F47"/>
    <w:rsid w:val="006438AD"/>
    <w:rsid w:val="00643ECA"/>
    <w:rsid w:val="00644AD4"/>
    <w:rsid w:val="00644C28"/>
    <w:rsid w:val="00644D0C"/>
    <w:rsid w:val="00644F5F"/>
    <w:rsid w:val="00645387"/>
    <w:rsid w:val="00645825"/>
    <w:rsid w:val="00645961"/>
    <w:rsid w:val="00645FD6"/>
    <w:rsid w:val="0065001F"/>
    <w:rsid w:val="00650806"/>
    <w:rsid w:val="006508C5"/>
    <w:rsid w:val="00650F7B"/>
    <w:rsid w:val="006513EA"/>
    <w:rsid w:val="00651F00"/>
    <w:rsid w:val="00652AD1"/>
    <w:rsid w:val="00653057"/>
    <w:rsid w:val="006536B0"/>
    <w:rsid w:val="006537D6"/>
    <w:rsid w:val="006538CD"/>
    <w:rsid w:val="00653CEB"/>
    <w:rsid w:val="00653F18"/>
    <w:rsid w:val="0065405F"/>
    <w:rsid w:val="00654B56"/>
    <w:rsid w:val="00655AA2"/>
    <w:rsid w:val="006564D6"/>
    <w:rsid w:val="006606F8"/>
    <w:rsid w:val="0066087F"/>
    <w:rsid w:val="006608D1"/>
    <w:rsid w:val="0066248C"/>
    <w:rsid w:val="006635CC"/>
    <w:rsid w:val="00663A32"/>
    <w:rsid w:val="00663B0E"/>
    <w:rsid w:val="00663CDB"/>
    <w:rsid w:val="00663EC9"/>
    <w:rsid w:val="0066442A"/>
    <w:rsid w:val="006645CA"/>
    <w:rsid w:val="00665853"/>
    <w:rsid w:val="006661B5"/>
    <w:rsid w:val="006662AB"/>
    <w:rsid w:val="00666435"/>
    <w:rsid w:val="006666D1"/>
    <w:rsid w:val="00666770"/>
    <w:rsid w:val="00667188"/>
    <w:rsid w:val="00667734"/>
    <w:rsid w:val="00670589"/>
    <w:rsid w:val="00670FA7"/>
    <w:rsid w:val="0067106B"/>
    <w:rsid w:val="00671433"/>
    <w:rsid w:val="00671460"/>
    <w:rsid w:val="006722E9"/>
    <w:rsid w:val="00672A8B"/>
    <w:rsid w:val="006732B0"/>
    <w:rsid w:val="00673425"/>
    <w:rsid w:val="00673917"/>
    <w:rsid w:val="00673A49"/>
    <w:rsid w:val="00673B84"/>
    <w:rsid w:val="00673C3D"/>
    <w:rsid w:val="00673DA7"/>
    <w:rsid w:val="00673DDB"/>
    <w:rsid w:val="0067404E"/>
    <w:rsid w:val="0067489C"/>
    <w:rsid w:val="00674B38"/>
    <w:rsid w:val="00675022"/>
    <w:rsid w:val="0067553A"/>
    <w:rsid w:val="00675B6A"/>
    <w:rsid w:val="00675C89"/>
    <w:rsid w:val="00676248"/>
    <w:rsid w:val="00676FB1"/>
    <w:rsid w:val="00677156"/>
    <w:rsid w:val="0068075C"/>
    <w:rsid w:val="006807F2"/>
    <w:rsid w:val="00680BF9"/>
    <w:rsid w:val="0068139E"/>
    <w:rsid w:val="00682492"/>
    <w:rsid w:val="006828D9"/>
    <w:rsid w:val="00682D41"/>
    <w:rsid w:val="00682D82"/>
    <w:rsid w:val="00683FD9"/>
    <w:rsid w:val="00683FDE"/>
    <w:rsid w:val="0068556C"/>
    <w:rsid w:val="00685820"/>
    <w:rsid w:val="00686169"/>
    <w:rsid w:val="006864F2"/>
    <w:rsid w:val="00687012"/>
    <w:rsid w:val="00687FA1"/>
    <w:rsid w:val="0069082E"/>
    <w:rsid w:val="0069155F"/>
    <w:rsid w:val="00691B1A"/>
    <w:rsid w:val="0069211D"/>
    <w:rsid w:val="00692A47"/>
    <w:rsid w:val="00694204"/>
    <w:rsid w:val="0069458D"/>
    <w:rsid w:val="00694A5C"/>
    <w:rsid w:val="00694E84"/>
    <w:rsid w:val="006957CA"/>
    <w:rsid w:val="00696260"/>
    <w:rsid w:val="00696E32"/>
    <w:rsid w:val="006973C1"/>
    <w:rsid w:val="006A05E7"/>
    <w:rsid w:val="006A08AA"/>
    <w:rsid w:val="006A1C3F"/>
    <w:rsid w:val="006A25B5"/>
    <w:rsid w:val="006A2B99"/>
    <w:rsid w:val="006A2BB1"/>
    <w:rsid w:val="006A2F85"/>
    <w:rsid w:val="006A34F4"/>
    <w:rsid w:val="006A3713"/>
    <w:rsid w:val="006A41D9"/>
    <w:rsid w:val="006A4A1D"/>
    <w:rsid w:val="006A6204"/>
    <w:rsid w:val="006A62AE"/>
    <w:rsid w:val="006A70E1"/>
    <w:rsid w:val="006B0B83"/>
    <w:rsid w:val="006B0FD1"/>
    <w:rsid w:val="006B1A91"/>
    <w:rsid w:val="006B2200"/>
    <w:rsid w:val="006B2B87"/>
    <w:rsid w:val="006B4D37"/>
    <w:rsid w:val="006B577F"/>
    <w:rsid w:val="006B579F"/>
    <w:rsid w:val="006B5FC9"/>
    <w:rsid w:val="006B6012"/>
    <w:rsid w:val="006B620C"/>
    <w:rsid w:val="006B6FD5"/>
    <w:rsid w:val="006C02CA"/>
    <w:rsid w:val="006C0AF6"/>
    <w:rsid w:val="006C0C39"/>
    <w:rsid w:val="006C0D4B"/>
    <w:rsid w:val="006C15A5"/>
    <w:rsid w:val="006C20A2"/>
    <w:rsid w:val="006C532F"/>
    <w:rsid w:val="006C5E83"/>
    <w:rsid w:val="006C661D"/>
    <w:rsid w:val="006C72EA"/>
    <w:rsid w:val="006C795C"/>
    <w:rsid w:val="006C7CEF"/>
    <w:rsid w:val="006D001C"/>
    <w:rsid w:val="006D030D"/>
    <w:rsid w:val="006D05C9"/>
    <w:rsid w:val="006D0F86"/>
    <w:rsid w:val="006D1243"/>
    <w:rsid w:val="006D1B63"/>
    <w:rsid w:val="006D1DCA"/>
    <w:rsid w:val="006D1DEC"/>
    <w:rsid w:val="006D2011"/>
    <w:rsid w:val="006D2461"/>
    <w:rsid w:val="006D2869"/>
    <w:rsid w:val="006D2D27"/>
    <w:rsid w:val="006D6806"/>
    <w:rsid w:val="006D6B07"/>
    <w:rsid w:val="006D6E1D"/>
    <w:rsid w:val="006D6F48"/>
    <w:rsid w:val="006D7939"/>
    <w:rsid w:val="006E0098"/>
    <w:rsid w:val="006E0235"/>
    <w:rsid w:val="006E0F35"/>
    <w:rsid w:val="006E1A12"/>
    <w:rsid w:val="006E1A56"/>
    <w:rsid w:val="006E1ECD"/>
    <w:rsid w:val="006E25B0"/>
    <w:rsid w:val="006E2B02"/>
    <w:rsid w:val="006E2F4B"/>
    <w:rsid w:val="006E3C75"/>
    <w:rsid w:val="006E3F18"/>
    <w:rsid w:val="006E44F1"/>
    <w:rsid w:val="006E4F89"/>
    <w:rsid w:val="006E511D"/>
    <w:rsid w:val="006E6124"/>
    <w:rsid w:val="006E6486"/>
    <w:rsid w:val="006E6A31"/>
    <w:rsid w:val="006E7065"/>
    <w:rsid w:val="006E7271"/>
    <w:rsid w:val="006E7D1B"/>
    <w:rsid w:val="006F02A4"/>
    <w:rsid w:val="006F070E"/>
    <w:rsid w:val="006F0DEC"/>
    <w:rsid w:val="006F1A65"/>
    <w:rsid w:val="006F2A9F"/>
    <w:rsid w:val="006F3142"/>
    <w:rsid w:val="006F4874"/>
    <w:rsid w:val="006F4B85"/>
    <w:rsid w:val="006F53C1"/>
    <w:rsid w:val="006F552F"/>
    <w:rsid w:val="006F5F1A"/>
    <w:rsid w:val="006F60EE"/>
    <w:rsid w:val="006F71FD"/>
    <w:rsid w:val="006F72A6"/>
    <w:rsid w:val="006F758F"/>
    <w:rsid w:val="006F77F1"/>
    <w:rsid w:val="006F796A"/>
    <w:rsid w:val="007012B5"/>
    <w:rsid w:val="0070175D"/>
    <w:rsid w:val="00703655"/>
    <w:rsid w:val="007040B8"/>
    <w:rsid w:val="00704743"/>
    <w:rsid w:val="00704D53"/>
    <w:rsid w:val="007050DC"/>
    <w:rsid w:val="007056FD"/>
    <w:rsid w:val="007058B3"/>
    <w:rsid w:val="00706F40"/>
    <w:rsid w:val="00707086"/>
    <w:rsid w:val="007074C8"/>
    <w:rsid w:val="00707BE3"/>
    <w:rsid w:val="00707D69"/>
    <w:rsid w:val="007107FB"/>
    <w:rsid w:val="00710A54"/>
    <w:rsid w:val="0071279F"/>
    <w:rsid w:val="00712C68"/>
    <w:rsid w:val="00713341"/>
    <w:rsid w:val="00713D3E"/>
    <w:rsid w:val="0071422F"/>
    <w:rsid w:val="0071427C"/>
    <w:rsid w:val="00714D9B"/>
    <w:rsid w:val="007154AC"/>
    <w:rsid w:val="00715C71"/>
    <w:rsid w:val="0071726D"/>
    <w:rsid w:val="007175DA"/>
    <w:rsid w:val="00720816"/>
    <w:rsid w:val="0072084A"/>
    <w:rsid w:val="00720C7B"/>
    <w:rsid w:val="007228EB"/>
    <w:rsid w:val="00722922"/>
    <w:rsid w:val="00723D05"/>
    <w:rsid w:val="007247B4"/>
    <w:rsid w:val="00724FFF"/>
    <w:rsid w:val="00725C14"/>
    <w:rsid w:val="00725EA2"/>
    <w:rsid w:val="0072669E"/>
    <w:rsid w:val="0072691B"/>
    <w:rsid w:val="00726A4C"/>
    <w:rsid w:val="00726F0E"/>
    <w:rsid w:val="00727543"/>
    <w:rsid w:val="0073032D"/>
    <w:rsid w:val="00730651"/>
    <w:rsid w:val="00730961"/>
    <w:rsid w:val="00730C01"/>
    <w:rsid w:val="00730F80"/>
    <w:rsid w:val="00731682"/>
    <w:rsid w:val="00732027"/>
    <w:rsid w:val="00733885"/>
    <w:rsid w:val="007349E0"/>
    <w:rsid w:val="00735BD4"/>
    <w:rsid w:val="00735F8B"/>
    <w:rsid w:val="007361A2"/>
    <w:rsid w:val="007377E8"/>
    <w:rsid w:val="00737A55"/>
    <w:rsid w:val="00737D49"/>
    <w:rsid w:val="00737E35"/>
    <w:rsid w:val="00741A4A"/>
    <w:rsid w:val="00741BEC"/>
    <w:rsid w:val="00743FA3"/>
    <w:rsid w:val="007457A0"/>
    <w:rsid w:val="007458C5"/>
    <w:rsid w:val="00745DFF"/>
    <w:rsid w:val="00745E0B"/>
    <w:rsid w:val="00746D6D"/>
    <w:rsid w:val="00746E75"/>
    <w:rsid w:val="007477DA"/>
    <w:rsid w:val="00747B97"/>
    <w:rsid w:val="0075054C"/>
    <w:rsid w:val="00750FDF"/>
    <w:rsid w:val="00751244"/>
    <w:rsid w:val="007513C5"/>
    <w:rsid w:val="0075151A"/>
    <w:rsid w:val="00751A91"/>
    <w:rsid w:val="00751AF5"/>
    <w:rsid w:val="00752290"/>
    <w:rsid w:val="007527EB"/>
    <w:rsid w:val="00752BFA"/>
    <w:rsid w:val="00754630"/>
    <w:rsid w:val="00754BAF"/>
    <w:rsid w:val="00755F7D"/>
    <w:rsid w:val="00755FF5"/>
    <w:rsid w:val="0075622C"/>
    <w:rsid w:val="00756B64"/>
    <w:rsid w:val="00760AB2"/>
    <w:rsid w:val="00761197"/>
    <w:rsid w:val="0076190D"/>
    <w:rsid w:val="007619B9"/>
    <w:rsid w:val="00761A0F"/>
    <w:rsid w:val="0076252E"/>
    <w:rsid w:val="007628A8"/>
    <w:rsid w:val="00762D36"/>
    <w:rsid w:val="00763220"/>
    <w:rsid w:val="00763AD9"/>
    <w:rsid w:val="00764C78"/>
    <w:rsid w:val="007658B0"/>
    <w:rsid w:val="00765CA7"/>
    <w:rsid w:val="00765EF7"/>
    <w:rsid w:val="00766DC9"/>
    <w:rsid w:val="00767BBD"/>
    <w:rsid w:val="00767E4F"/>
    <w:rsid w:val="00767FA8"/>
    <w:rsid w:val="007701DE"/>
    <w:rsid w:val="00770378"/>
    <w:rsid w:val="0077061D"/>
    <w:rsid w:val="00770E4A"/>
    <w:rsid w:val="00771442"/>
    <w:rsid w:val="007716B7"/>
    <w:rsid w:val="00771C70"/>
    <w:rsid w:val="00772399"/>
    <w:rsid w:val="00772476"/>
    <w:rsid w:val="007729E8"/>
    <w:rsid w:val="00772C1D"/>
    <w:rsid w:val="0077430F"/>
    <w:rsid w:val="00775003"/>
    <w:rsid w:val="0077513C"/>
    <w:rsid w:val="00777BE5"/>
    <w:rsid w:val="007803DE"/>
    <w:rsid w:val="007822DA"/>
    <w:rsid w:val="0078258E"/>
    <w:rsid w:val="00782EF6"/>
    <w:rsid w:val="007831F0"/>
    <w:rsid w:val="00783AF4"/>
    <w:rsid w:val="0078406C"/>
    <w:rsid w:val="00785374"/>
    <w:rsid w:val="007853F4"/>
    <w:rsid w:val="0078580F"/>
    <w:rsid w:val="0078664A"/>
    <w:rsid w:val="00786EC2"/>
    <w:rsid w:val="007873AB"/>
    <w:rsid w:val="00787580"/>
    <w:rsid w:val="00790A5A"/>
    <w:rsid w:val="007915C4"/>
    <w:rsid w:val="007919F1"/>
    <w:rsid w:val="00792ADE"/>
    <w:rsid w:val="007935F2"/>
    <w:rsid w:val="007946FF"/>
    <w:rsid w:val="00794DAA"/>
    <w:rsid w:val="00794F46"/>
    <w:rsid w:val="0079532A"/>
    <w:rsid w:val="00795515"/>
    <w:rsid w:val="00795531"/>
    <w:rsid w:val="00795FBA"/>
    <w:rsid w:val="007962DE"/>
    <w:rsid w:val="0079666C"/>
    <w:rsid w:val="00796B1A"/>
    <w:rsid w:val="00797CE3"/>
    <w:rsid w:val="007A08D6"/>
    <w:rsid w:val="007A0E7C"/>
    <w:rsid w:val="007A1024"/>
    <w:rsid w:val="007A1398"/>
    <w:rsid w:val="007A1891"/>
    <w:rsid w:val="007A19D1"/>
    <w:rsid w:val="007A27AE"/>
    <w:rsid w:val="007A34ED"/>
    <w:rsid w:val="007A3A51"/>
    <w:rsid w:val="007A40EF"/>
    <w:rsid w:val="007A48B2"/>
    <w:rsid w:val="007A4B61"/>
    <w:rsid w:val="007A50AB"/>
    <w:rsid w:val="007A5F58"/>
    <w:rsid w:val="007A6370"/>
    <w:rsid w:val="007A6B0B"/>
    <w:rsid w:val="007A6BFD"/>
    <w:rsid w:val="007A7AF7"/>
    <w:rsid w:val="007B01F2"/>
    <w:rsid w:val="007B0309"/>
    <w:rsid w:val="007B0AA2"/>
    <w:rsid w:val="007B17D4"/>
    <w:rsid w:val="007B27E9"/>
    <w:rsid w:val="007B31AB"/>
    <w:rsid w:val="007B3F97"/>
    <w:rsid w:val="007B5312"/>
    <w:rsid w:val="007B5B76"/>
    <w:rsid w:val="007B6771"/>
    <w:rsid w:val="007B6906"/>
    <w:rsid w:val="007B6FC9"/>
    <w:rsid w:val="007B7EBF"/>
    <w:rsid w:val="007C015F"/>
    <w:rsid w:val="007C17E4"/>
    <w:rsid w:val="007C184A"/>
    <w:rsid w:val="007C1A04"/>
    <w:rsid w:val="007C20E4"/>
    <w:rsid w:val="007C2D3A"/>
    <w:rsid w:val="007C33D9"/>
    <w:rsid w:val="007C3F66"/>
    <w:rsid w:val="007C4F3B"/>
    <w:rsid w:val="007C5B3E"/>
    <w:rsid w:val="007C5EBE"/>
    <w:rsid w:val="007C5F1A"/>
    <w:rsid w:val="007C61FB"/>
    <w:rsid w:val="007C678C"/>
    <w:rsid w:val="007C6D47"/>
    <w:rsid w:val="007C7125"/>
    <w:rsid w:val="007C74C0"/>
    <w:rsid w:val="007C75ED"/>
    <w:rsid w:val="007D0FD2"/>
    <w:rsid w:val="007D134B"/>
    <w:rsid w:val="007D1789"/>
    <w:rsid w:val="007D1B37"/>
    <w:rsid w:val="007D24BD"/>
    <w:rsid w:val="007D3F92"/>
    <w:rsid w:val="007D429D"/>
    <w:rsid w:val="007D4A77"/>
    <w:rsid w:val="007D5B42"/>
    <w:rsid w:val="007D653D"/>
    <w:rsid w:val="007D660C"/>
    <w:rsid w:val="007D6F11"/>
    <w:rsid w:val="007D7766"/>
    <w:rsid w:val="007E071B"/>
    <w:rsid w:val="007E073D"/>
    <w:rsid w:val="007E1525"/>
    <w:rsid w:val="007E186B"/>
    <w:rsid w:val="007E1DBE"/>
    <w:rsid w:val="007E386C"/>
    <w:rsid w:val="007E4326"/>
    <w:rsid w:val="007E4D81"/>
    <w:rsid w:val="007E4E54"/>
    <w:rsid w:val="007E4EFA"/>
    <w:rsid w:val="007E50B0"/>
    <w:rsid w:val="007E56BE"/>
    <w:rsid w:val="007E584B"/>
    <w:rsid w:val="007E5999"/>
    <w:rsid w:val="007E77C6"/>
    <w:rsid w:val="007F0D29"/>
    <w:rsid w:val="007F0E10"/>
    <w:rsid w:val="007F39E8"/>
    <w:rsid w:val="007F3F07"/>
    <w:rsid w:val="007F43CF"/>
    <w:rsid w:val="007F5A8D"/>
    <w:rsid w:val="007F7051"/>
    <w:rsid w:val="007F709E"/>
    <w:rsid w:val="007F7B23"/>
    <w:rsid w:val="00800303"/>
    <w:rsid w:val="008007B9"/>
    <w:rsid w:val="008025F7"/>
    <w:rsid w:val="008030E9"/>
    <w:rsid w:val="00804020"/>
    <w:rsid w:val="008041FD"/>
    <w:rsid w:val="0080483A"/>
    <w:rsid w:val="0080500F"/>
    <w:rsid w:val="008067CB"/>
    <w:rsid w:val="0080684A"/>
    <w:rsid w:val="00807699"/>
    <w:rsid w:val="00807901"/>
    <w:rsid w:val="008104D5"/>
    <w:rsid w:val="00810652"/>
    <w:rsid w:val="00811893"/>
    <w:rsid w:val="008124EE"/>
    <w:rsid w:val="00812A18"/>
    <w:rsid w:val="00812FC0"/>
    <w:rsid w:val="0081342A"/>
    <w:rsid w:val="008147F1"/>
    <w:rsid w:val="00814C47"/>
    <w:rsid w:val="00815BBC"/>
    <w:rsid w:val="0081644E"/>
    <w:rsid w:val="00816CC3"/>
    <w:rsid w:val="00817673"/>
    <w:rsid w:val="00817B49"/>
    <w:rsid w:val="008201D5"/>
    <w:rsid w:val="00820D1B"/>
    <w:rsid w:val="00820EE3"/>
    <w:rsid w:val="008218B2"/>
    <w:rsid w:val="00821A35"/>
    <w:rsid w:val="00822544"/>
    <w:rsid w:val="008226C5"/>
    <w:rsid w:val="00823550"/>
    <w:rsid w:val="0082481D"/>
    <w:rsid w:val="00824BCC"/>
    <w:rsid w:val="00827072"/>
    <w:rsid w:val="0083453B"/>
    <w:rsid w:val="008349BD"/>
    <w:rsid w:val="00834DC8"/>
    <w:rsid w:val="008351AF"/>
    <w:rsid w:val="00835821"/>
    <w:rsid w:val="00835E41"/>
    <w:rsid w:val="00836359"/>
    <w:rsid w:val="00836B18"/>
    <w:rsid w:val="00836D1D"/>
    <w:rsid w:val="00837282"/>
    <w:rsid w:val="00837491"/>
    <w:rsid w:val="00837EB9"/>
    <w:rsid w:val="0084110C"/>
    <w:rsid w:val="0084205B"/>
    <w:rsid w:val="008423E9"/>
    <w:rsid w:val="00842DB6"/>
    <w:rsid w:val="0084312B"/>
    <w:rsid w:val="008434F8"/>
    <w:rsid w:val="00843696"/>
    <w:rsid w:val="008436B6"/>
    <w:rsid w:val="00843D78"/>
    <w:rsid w:val="0084455F"/>
    <w:rsid w:val="0084463A"/>
    <w:rsid w:val="008450D1"/>
    <w:rsid w:val="008457DB"/>
    <w:rsid w:val="008475B3"/>
    <w:rsid w:val="00847684"/>
    <w:rsid w:val="008477BF"/>
    <w:rsid w:val="00847B16"/>
    <w:rsid w:val="008504A6"/>
    <w:rsid w:val="00850B98"/>
    <w:rsid w:val="008525AB"/>
    <w:rsid w:val="00854F3F"/>
    <w:rsid w:val="00855935"/>
    <w:rsid w:val="00855A34"/>
    <w:rsid w:val="00855DBE"/>
    <w:rsid w:val="00856045"/>
    <w:rsid w:val="00856A04"/>
    <w:rsid w:val="00856AB7"/>
    <w:rsid w:val="00857786"/>
    <w:rsid w:val="00857A8F"/>
    <w:rsid w:val="00857E6C"/>
    <w:rsid w:val="008605C7"/>
    <w:rsid w:val="00860E91"/>
    <w:rsid w:val="00860F3C"/>
    <w:rsid w:val="008611B1"/>
    <w:rsid w:val="00861A1C"/>
    <w:rsid w:val="00861D06"/>
    <w:rsid w:val="00862B6E"/>
    <w:rsid w:val="00862B72"/>
    <w:rsid w:val="00862F96"/>
    <w:rsid w:val="008633C8"/>
    <w:rsid w:val="008640A8"/>
    <w:rsid w:val="008646A3"/>
    <w:rsid w:val="0086547F"/>
    <w:rsid w:val="008654DE"/>
    <w:rsid w:val="0086564A"/>
    <w:rsid w:val="00865794"/>
    <w:rsid w:val="008664DF"/>
    <w:rsid w:val="00867000"/>
    <w:rsid w:val="008701B4"/>
    <w:rsid w:val="0087040C"/>
    <w:rsid w:val="00870833"/>
    <w:rsid w:val="00870BE6"/>
    <w:rsid w:val="00870BF8"/>
    <w:rsid w:val="00870C9E"/>
    <w:rsid w:val="00870E40"/>
    <w:rsid w:val="008714ED"/>
    <w:rsid w:val="008719FD"/>
    <w:rsid w:val="00871D95"/>
    <w:rsid w:val="00872548"/>
    <w:rsid w:val="00872596"/>
    <w:rsid w:val="00872B23"/>
    <w:rsid w:val="00872EBA"/>
    <w:rsid w:val="00873982"/>
    <w:rsid w:val="00873E87"/>
    <w:rsid w:val="00874975"/>
    <w:rsid w:val="00874A59"/>
    <w:rsid w:val="008758CE"/>
    <w:rsid w:val="00875BA6"/>
    <w:rsid w:val="00876081"/>
    <w:rsid w:val="008761BD"/>
    <w:rsid w:val="00876C9F"/>
    <w:rsid w:val="00876EFD"/>
    <w:rsid w:val="008773D6"/>
    <w:rsid w:val="008773ED"/>
    <w:rsid w:val="00877403"/>
    <w:rsid w:val="008778D6"/>
    <w:rsid w:val="00877E27"/>
    <w:rsid w:val="00880107"/>
    <w:rsid w:val="00880AEB"/>
    <w:rsid w:val="0088118D"/>
    <w:rsid w:val="008821F6"/>
    <w:rsid w:val="00882236"/>
    <w:rsid w:val="00882FFF"/>
    <w:rsid w:val="008833E7"/>
    <w:rsid w:val="008834CF"/>
    <w:rsid w:val="00884645"/>
    <w:rsid w:val="00884C8B"/>
    <w:rsid w:val="0088607B"/>
    <w:rsid w:val="00886391"/>
    <w:rsid w:val="00886FFE"/>
    <w:rsid w:val="008870A2"/>
    <w:rsid w:val="00891A0E"/>
    <w:rsid w:val="00891CB9"/>
    <w:rsid w:val="0089561E"/>
    <w:rsid w:val="0089683E"/>
    <w:rsid w:val="00896D4C"/>
    <w:rsid w:val="0089738B"/>
    <w:rsid w:val="00897C56"/>
    <w:rsid w:val="008A02CD"/>
    <w:rsid w:val="008A0E5C"/>
    <w:rsid w:val="008A24D4"/>
    <w:rsid w:val="008A2C7E"/>
    <w:rsid w:val="008A2DBA"/>
    <w:rsid w:val="008A3543"/>
    <w:rsid w:val="008A3E8E"/>
    <w:rsid w:val="008A4127"/>
    <w:rsid w:val="008A4235"/>
    <w:rsid w:val="008A56FF"/>
    <w:rsid w:val="008A5957"/>
    <w:rsid w:val="008A61DC"/>
    <w:rsid w:val="008A6569"/>
    <w:rsid w:val="008A6C9A"/>
    <w:rsid w:val="008A6F66"/>
    <w:rsid w:val="008B0404"/>
    <w:rsid w:val="008B1225"/>
    <w:rsid w:val="008B1B58"/>
    <w:rsid w:val="008B2B43"/>
    <w:rsid w:val="008B33A5"/>
    <w:rsid w:val="008B3568"/>
    <w:rsid w:val="008B35A8"/>
    <w:rsid w:val="008B395E"/>
    <w:rsid w:val="008B484E"/>
    <w:rsid w:val="008B4D3D"/>
    <w:rsid w:val="008B5E1D"/>
    <w:rsid w:val="008B5E58"/>
    <w:rsid w:val="008B6789"/>
    <w:rsid w:val="008B683E"/>
    <w:rsid w:val="008B6F79"/>
    <w:rsid w:val="008B73D7"/>
    <w:rsid w:val="008B74C2"/>
    <w:rsid w:val="008B7AD0"/>
    <w:rsid w:val="008B7DFD"/>
    <w:rsid w:val="008C0128"/>
    <w:rsid w:val="008C0550"/>
    <w:rsid w:val="008C11F5"/>
    <w:rsid w:val="008C218A"/>
    <w:rsid w:val="008C26DC"/>
    <w:rsid w:val="008C29C3"/>
    <w:rsid w:val="008C2E53"/>
    <w:rsid w:val="008C3010"/>
    <w:rsid w:val="008C3836"/>
    <w:rsid w:val="008C5905"/>
    <w:rsid w:val="008C634B"/>
    <w:rsid w:val="008C6BE3"/>
    <w:rsid w:val="008C7115"/>
    <w:rsid w:val="008C7B8F"/>
    <w:rsid w:val="008D09B6"/>
    <w:rsid w:val="008D0BA0"/>
    <w:rsid w:val="008D12C0"/>
    <w:rsid w:val="008D366D"/>
    <w:rsid w:val="008D3867"/>
    <w:rsid w:val="008D4365"/>
    <w:rsid w:val="008D4503"/>
    <w:rsid w:val="008D4582"/>
    <w:rsid w:val="008D4DD6"/>
    <w:rsid w:val="008D5E7B"/>
    <w:rsid w:val="008D7783"/>
    <w:rsid w:val="008D7C0C"/>
    <w:rsid w:val="008D7C70"/>
    <w:rsid w:val="008D7D49"/>
    <w:rsid w:val="008E0831"/>
    <w:rsid w:val="008E2F68"/>
    <w:rsid w:val="008E3906"/>
    <w:rsid w:val="008E3D79"/>
    <w:rsid w:val="008E4C7C"/>
    <w:rsid w:val="008E54C1"/>
    <w:rsid w:val="008E5E71"/>
    <w:rsid w:val="008E60CB"/>
    <w:rsid w:val="008E67F6"/>
    <w:rsid w:val="008E70DF"/>
    <w:rsid w:val="008F075B"/>
    <w:rsid w:val="008F0CC8"/>
    <w:rsid w:val="008F0D0B"/>
    <w:rsid w:val="008F0F6D"/>
    <w:rsid w:val="008F14C4"/>
    <w:rsid w:val="008F2066"/>
    <w:rsid w:val="008F230C"/>
    <w:rsid w:val="008F2A3D"/>
    <w:rsid w:val="008F36DD"/>
    <w:rsid w:val="008F39AE"/>
    <w:rsid w:val="008F4A25"/>
    <w:rsid w:val="008F4E22"/>
    <w:rsid w:val="008F63B1"/>
    <w:rsid w:val="008F6DD8"/>
    <w:rsid w:val="008F70A4"/>
    <w:rsid w:val="008F7624"/>
    <w:rsid w:val="008F7BE4"/>
    <w:rsid w:val="0090003E"/>
    <w:rsid w:val="009028DF"/>
    <w:rsid w:val="00902987"/>
    <w:rsid w:val="00902ADD"/>
    <w:rsid w:val="00902D6A"/>
    <w:rsid w:val="00902DAE"/>
    <w:rsid w:val="00903DAD"/>
    <w:rsid w:val="0090622A"/>
    <w:rsid w:val="00906747"/>
    <w:rsid w:val="00907A26"/>
    <w:rsid w:val="00907A66"/>
    <w:rsid w:val="0091055F"/>
    <w:rsid w:val="00910B74"/>
    <w:rsid w:val="0091216E"/>
    <w:rsid w:val="00912246"/>
    <w:rsid w:val="00912356"/>
    <w:rsid w:val="00913C31"/>
    <w:rsid w:val="009159D3"/>
    <w:rsid w:val="00917241"/>
    <w:rsid w:val="009172E3"/>
    <w:rsid w:val="009200EA"/>
    <w:rsid w:val="009203CE"/>
    <w:rsid w:val="0092061B"/>
    <w:rsid w:val="009216C2"/>
    <w:rsid w:val="00921B52"/>
    <w:rsid w:val="0092215E"/>
    <w:rsid w:val="009229EB"/>
    <w:rsid w:val="00922DEC"/>
    <w:rsid w:val="00923870"/>
    <w:rsid w:val="00923F74"/>
    <w:rsid w:val="0092422F"/>
    <w:rsid w:val="00924B8A"/>
    <w:rsid w:val="009254FE"/>
    <w:rsid w:val="00925BB6"/>
    <w:rsid w:val="00926775"/>
    <w:rsid w:val="00926A1A"/>
    <w:rsid w:val="00926BA7"/>
    <w:rsid w:val="00927003"/>
    <w:rsid w:val="009272C3"/>
    <w:rsid w:val="00927764"/>
    <w:rsid w:val="00927F82"/>
    <w:rsid w:val="00930352"/>
    <w:rsid w:val="00930509"/>
    <w:rsid w:val="00930FEA"/>
    <w:rsid w:val="00931434"/>
    <w:rsid w:val="009314F3"/>
    <w:rsid w:val="00932019"/>
    <w:rsid w:val="00932335"/>
    <w:rsid w:val="00932B7F"/>
    <w:rsid w:val="00933B7F"/>
    <w:rsid w:val="00934C0F"/>
    <w:rsid w:val="00934FED"/>
    <w:rsid w:val="009359C1"/>
    <w:rsid w:val="00935A1F"/>
    <w:rsid w:val="00935A5A"/>
    <w:rsid w:val="00935F14"/>
    <w:rsid w:val="0093633C"/>
    <w:rsid w:val="0093654C"/>
    <w:rsid w:val="00936834"/>
    <w:rsid w:val="00940434"/>
    <w:rsid w:val="00940933"/>
    <w:rsid w:val="00940A01"/>
    <w:rsid w:val="00940EA7"/>
    <w:rsid w:val="00941975"/>
    <w:rsid w:val="00941A7A"/>
    <w:rsid w:val="00942872"/>
    <w:rsid w:val="00942A1E"/>
    <w:rsid w:val="0094377C"/>
    <w:rsid w:val="00943890"/>
    <w:rsid w:val="00943C14"/>
    <w:rsid w:val="0094472E"/>
    <w:rsid w:val="00945645"/>
    <w:rsid w:val="00945779"/>
    <w:rsid w:val="009458BA"/>
    <w:rsid w:val="00945A12"/>
    <w:rsid w:val="0094609B"/>
    <w:rsid w:val="00946167"/>
    <w:rsid w:val="009462FD"/>
    <w:rsid w:val="00946841"/>
    <w:rsid w:val="009477A8"/>
    <w:rsid w:val="00950B44"/>
    <w:rsid w:val="0095128F"/>
    <w:rsid w:val="00951719"/>
    <w:rsid w:val="00953D3F"/>
    <w:rsid w:val="00954DDA"/>
    <w:rsid w:val="00955439"/>
    <w:rsid w:val="00955892"/>
    <w:rsid w:val="009558B5"/>
    <w:rsid w:val="009559D4"/>
    <w:rsid w:val="00956B0D"/>
    <w:rsid w:val="00956D51"/>
    <w:rsid w:val="00957700"/>
    <w:rsid w:val="009603D0"/>
    <w:rsid w:val="0096352E"/>
    <w:rsid w:val="0096359D"/>
    <w:rsid w:val="00963AEA"/>
    <w:rsid w:val="00963C0E"/>
    <w:rsid w:val="0096491B"/>
    <w:rsid w:val="00964D4E"/>
    <w:rsid w:val="009662A0"/>
    <w:rsid w:val="00966E33"/>
    <w:rsid w:val="009670BB"/>
    <w:rsid w:val="009675E9"/>
    <w:rsid w:val="00967C46"/>
    <w:rsid w:val="009700FD"/>
    <w:rsid w:val="00970AD2"/>
    <w:rsid w:val="00970C66"/>
    <w:rsid w:val="009710FB"/>
    <w:rsid w:val="009712EB"/>
    <w:rsid w:val="00971426"/>
    <w:rsid w:val="0097157B"/>
    <w:rsid w:val="009717C7"/>
    <w:rsid w:val="00971F1B"/>
    <w:rsid w:val="00972FE2"/>
    <w:rsid w:val="00974189"/>
    <w:rsid w:val="00974BA9"/>
    <w:rsid w:val="00974E5C"/>
    <w:rsid w:val="00975A05"/>
    <w:rsid w:val="0097648F"/>
    <w:rsid w:val="00976B1F"/>
    <w:rsid w:val="0098076B"/>
    <w:rsid w:val="00980AAA"/>
    <w:rsid w:val="00980D13"/>
    <w:rsid w:val="00981A82"/>
    <w:rsid w:val="0098248C"/>
    <w:rsid w:val="009826E1"/>
    <w:rsid w:val="00982D49"/>
    <w:rsid w:val="00983861"/>
    <w:rsid w:val="00984454"/>
    <w:rsid w:val="00984B86"/>
    <w:rsid w:val="009850D1"/>
    <w:rsid w:val="00985737"/>
    <w:rsid w:val="00985C4B"/>
    <w:rsid w:val="009865C1"/>
    <w:rsid w:val="00986A10"/>
    <w:rsid w:val="00987759"/>
    <w:rsid w:val="00987942"/>
    <w:rsid w:val="0099078F"/>
    <w:rsid w:val="00990C1E"/>
    <w:rsid w:val="009917E5"/>
    <w:rsid w:val="009925D0"/>
    <w:rsid w:val="00992A13"/>
    <w:rsid w:val="00993A51"/>
    <w:rsid w:val="00994381"/>
    <w:rsid w:val="00994D5F"/>
    <w:rsid w:val="00994F9E"/>
    <w:rsid w:val="0099537C"/>
    <w:rsid w:val="00995BB1"/>
    <w:rsid w:val="00995CDB"/>
    <w:rsid w:val="00996889"/>
    <w:rsid w:val="009969AA"/>
    <w:rsid w:val="00996CBD"/>
    <w:rsid w:val="00997BBD"/>
    <w:rsid w:val="009A14D0"/>
    <w:rsid w:val="009A176E"/>
    <w:rsid w:val="009A39D4"/>
    <w:rsid w:val="009A3B51"/>
    <w:rsid w:val="009A62A6"/>
    <w:rsid w:val="009A6B61"/>
    <w:rsid w:val="009A6C55"/>
    <w:rsid w:val="009A7174"/>
    <w:rsid w:val="009A7358"/>
    <w:rsid w:val="009A7390"/>
    <w:rsid w:val="009A751A"/>
    <w:rsid w:val="009A759C"/>
    <w:rsid w:val="009A7B12"/>
    <w:rsid w:val="009B0AD1"/>
    <w:rsid w:val="009B13E2"/>
    <w:rsid w:val="009B14DC"/>
    <w:rsid w:val="009B1665"/>
    <w:rsid w:val="009B18D9"/>
    <w:rsid w:val="009B18DD"/>
    <w:rsid w:val="009B19CF"/>
    <w:rsid w:val="009B2C4C"/>
    <w:rsid w:val="009B369B"/>
    <w:rsid w:val="009B3D0C"/>
    <w:rsid w:val="009B4D89"/>
    <w:rsid w:val="009B4F08"/>
    <w:rsid w:val="009B607A"/>
    <w:rsid w:val="009B61A4"/>
    <w:rsid w:val="009B69CE"/>
    <w:rsid w:val="009B6A5D"/>
    <w:rsid w:val="009B771E"/>
    <w:rsid w:val="009B7760"/>
    <w:rsid w:val="009B7AE6"/>
    <w:rsid w:val="009C01FF"/>
    <w:rsid w:val="009C0902"/>
    <w:rsid w:val="009C09AF"/>
    <w:rsid w:val="009C0BD7"/>
    <w:rsid w:val="009C1107"/>
    <w:rsid w:val="009C1F7E"/>
    <w:rsid w:val="009C21E8"/>
    <w:rsid w:val="009C2D46"/>
    <w:rsid w:val="009C2DE3"/>
    <w:rsid w:val="009C34F1"/>
    <w:rsid w:val="009C3748"/>
    <w:rsid w:val="009C38CD"/>
    <w:rsid w:val="009C39DF"/>
    <w:rsid w:val="009C3D6B"/>
    <w:rsid w:val="009C3F5F"/>
    <w:rsid w:val="009C3F7D"/>
    <w:rsid w:val="009C3FEC"/>
    <w:rsid w:val="009C40BF"/>
    <w:rsid w:val="009C44B4"/>
    <w:rsid w:val="009C4F43"/>
    <w:rsid w:val="009C4FF5"/>
    <w:rsid w:val="009C5722"/>
    <w:rsid w:val="009C57AA"/>
    <w:rsid w:val="009C5E6B"/>
    <w:rsid w:val="009C60A3"/>
    <w:rsid w:val="009D1860"/>
    <w:rsid w:val="009D2717"/>
    <w:rsid w:val="009D3623"/>
    <w:rsid w:val="009D394B"/>
    <w:rsid w:val="009D3FA5"/>
    <w:rsid w:val="009D58C6"/>
    <w:rsid w:val="009D64C8"/>
    <w:rsid w:val="009D7168"/>
    <w:rsid w:val="009D77CA"/>
    <w:rsid w:val="009E088E"/>
    <w:rsid w:val="009E1F83"/>
    <w:rsid w:val="009E2ED9"/>
    <w:rsid w:val="009E30B2"/>
    <w:rsid w:val="009E3474"/>
    <w:rsid w:val="009E43A7"/>
    <w:rsid w:val="009E6166"/>
    <w:rsid w:val="009E6193"/>
    <w:rsid w:val="009E6DE9"/>
    <w:rsid w:val="009E70AA"/>
    <w:rsid w:val="009E7268"/>
    <w:rsid w:val="009E7C74"/>
    <w:rsid w:val="009E7EF4"/>
    <w:rsid w:val="009F02B0"/>
    <w:rsid w:val="009F035B"/>
    <w:rsid w:val="009F111A"/>
    <w:rsid w:val="009F391A"/>
    <w:rsid w:val="009F470A"/>
    <w:rsid w:val="009F48C0"/>
    <w:rsid w:val="009F4C4E"/>
    <w:rsid w:val="009F5106"/>
    <w:rsid w:val="009F53F1"/>
    <w:rsid w:val="009F71BB"/>
    <w:rsid w:val="009F770B"/>
    <w:rsid w:val="00A0153C"/>
    <w:rsid w:val="00A01620"/>
    <w:rsid w:val="00A01829"/>
    <w:rsid w:val="00A01909"/>
    <w:rsid w:val="00A01DE3"/>
    <w:rsid w:val="00A01EC6"/>
    <w:rsid w:val="00A01F96"/>
    <w:rsid w:val="00A027EB"/>
    <w:rsid w:val="00A02F03"/>
    <w:rsid w:val="00A03899"/>
    <w:rsid w:val="00A039B5"/>
    <w:rsid w:val="00A05CEB"/>
    <w:rsid w:val="00A06711"/>
    <w:rsid w:val="00A06746"/>
    <w:rsid w:val="00A07843"/>
    <w:rsid w:val="00A103B5"/>
    <w:rsid w:val="00A10F0B"/>
    <w:rsid w:val="00A11266"/>
    <w:rsid w:val="00A122D6"/>
    <w:rsid w:val="00A12359"/>
    <w:rsid w:val="00A1237D"/>
    <w:rsid w:val="00A12B9C"/>
    <w:rsid w:val="00A12E80"/>
    <w:rsid w:val="00A1301C"/>
    <w:rsid w:val="00A13584"/>
    <w:rsid w:val="00A140FD"/>
    <w:rsid w:val="00A14305"/>
    <w:rsid w:val="00A145D6"/>
    <w:rsid w:val="00A145EC"/>
    <w:rsid w:val="00A1465B"/>
    <w:rsid w:val="00A16108"/>
    <w:rsid w:val="00A1611D"/>
    <w:rsid w:val="00A16204"/>
    <w:rsid w:val="00A16D47"/>
    <w:rsid w:val="00A17985"/>
    <w:rsid w:val="00A17F2B"/>
    <w:rsid w:val="00A20344"/>
    <w:rsid w:val="00A209A1"/>
    <w:rsid w:val="00A20DCB"/>
    <w:rsid w:val="00A231B4"/>
    <w:rsid w:val="00A23B93"/>
    <w:rsid w:val="00A23D8A"/>
    <w:rsid w:val="00A242D8"/>
    <w:rsid w:val="00A2442B"/>
    <w:rsid w:val="00A24686"/>
    <w:rsid w:val="00A24FA4"/>
    <w:rsid w:val="00A25916"/>
    <w:rsid w:val="00A2756F"/>
    <w:rsid w:val="00A27A02"/>
    <w:rsid w:val="00A27E7C"/>
    <w:rsid w:val="00A30AA2"/>
    <w:rsid w:val="00A32047"/>
    <w:rsid w:val="00A3205A"/>
    <w:rsid w:val="00A3269F"/>
    <w:rsid w:val="00A32D84"/>
    <w:rsid w:val="00A33F90"/>
    <w:rsid w:val="00A3409C"/>
    <w:rsid w:val="00A34825"/>
    <w:rsid w:val="00A35D87"/>
    <w:rsid w:val="00A3638E"/>
    <w:rsid w:val="00A3780F"/>
    <w:rsid w:val="00A37CBA"/>
    <w:rsid w:val="00A37CD7"/>
    <w:rsid w:val="00A37EF9"/>
    <w:rsid w:val="00A401AC"/>
    <w:rsid w:val="00A403AC"/>
    <w:rsid w:val="00A40642"/>
    <w:rsid w:val="00A41B81"/>
    <w:rsid w:val="00A41B9A"/>
    <w:rsid w:val="00A428A9"/>
    <w:rsid w:val="00A42BB6"/>
    <w:rsid w:val="00A4314D"/>
    <w:rsid w:val="00A43400"/>
    <w:rsid w:val="00A44064"/>
    <w:rsid w:val="00A44AE6"/>
    <w:rsid w:val="00A44E03"/>
    <w:rsid w:val="00A45412"/>
    <w:rsid w:val="00A46478"/>
    <w:rsid w:val="00A46CEA"/>
    <w:rsid w:val="00A47471"/>
    <w:rsid w:val="00A47F73"/>
    <w:rsid w:val="00A51849"/>
    <w:rsid w:val="00A51E22"/>
    <w:rsid w:val="00A52B0F"/>
    <w:rsid w:val="00A53ABC"/>
    <w:rsid w:val="00A54248"/>
    <w:rsid w:val="00A54325"/>
    <w:rsid w:val="00A54625"/>
    <w:rsid w:val="00A54AFD"/>
    <w:rsid w:val="00A55BDF"/>
    <w:rsid w:val="00A55ECE"/>
    <w:rsid w:val="00A56760"/>
    <w:rsid w:val="00A572C2"/>
    <w:rsid w:val="00A572C9"/>
    <w:rsid w:val="00A6022D"/>
    <w:rsid w:val="00A60699"/>
    <w:rsid w:val="00A60E60"/>
    <w:rsid w:val="00A610DD"/>
    <w:rsid w:val="00A63505"/>
    <w:rsid w:val="00A63953"/>
    <w:rsid w:val="00A6452B"/>
    <w:rsid w:val="00A64D2B"/>
    <w:rsid w:val="00A651AA"/>
    <w:rsid w:val="00A65ED0"/>
    <w:rsid w:val="00A66433"/>
    <w:rsid w:val="00A666B7"/>
    <w:rsid w:val="00A66E3D"/>
    <w:rsid w:val="00A67D85"/>
    <w:rsid w:val="00A71F9D"/>
    <w:rsid w:val="00A72FB9"/>
    <w:rsid w:val="00A730FC"/>
    <w:rsid w:val="00A755C2"/>
    <w:rsid w:val="00A75BD5"/>
    <w:rsid w:val="00A75BE3"/>
    <w:rsid w:val="00A76B9E"/>
    <w:rsid w:val="00A778E9"/>
    <w:rsid w:val="00A77E6C"/>
    <w:rsid w:val="00A80FAF"/>
    <w:rsid w:val="00A81322"/>
    <w:rsid w:val="00A82432"/>
    <w:rsid w:val="00A828A0"/>
    <w:rsid w:val="00A829FA"/>
    <w:rsid w:val="00A829FE"/>
    <w:rsid w:val="00A830EC"/>
    <w:rsid w:val="00A8325C"/>
    <w:rsid w:val="00A835BC"/>
    <w:rsid w:val="00A8469C"/>
    <w:rsid w:val="00A859EC"/>
    <w:rsid w:val="00A864C4"/>
    <w:rsid w:val="00A86614"/>
    <w:rsid w:val="00A86744"/>
    <w:rsid w:val="00A90166"/>
    <w:rsid w:val="00A910EA"/>
    <w:rsid w:val="00A914C2"/>
    <w:rsid w:val="00A91BDB"/>
    <w:rsid w:val="00A91D4E"/>
    <w:rsid w:val="00A92E35"/>
    <w:rsid w:val="00A93437"/>
    <w:rsid w:val="00A93CE6"/>
    <w:rsid w:val="00A93FAE"/>
    <w:rsid w:val="00A940B3"/>
    <w:rsid w:val="00A9455D"/>
    <w:rsid w:val="00A94B8A"/>
    <w:rsid w:val="00A94EA2"/>
    <w:rsid w:val="00A9539F"/>
    <w:rsid w:val="00A958CB"/>
    <w:rsid w:val="00A958DE"/>
    <w:rsid w:val="00A95C6C"/>
    <w:rsid w:val="00A95E7A"/>
    <w:rsid w:val="00A96A09"/>
    <w:rsid w:val="00A96E3B"/>
    <w:rsid w:val="00A9737B"/>
    <w:rsid w:val="00AA02EE"/>
    <w:rsid w:val="00AA0A0F"/>
    <w:rsid w:val="00AA0B43"/>
    <w:rsid w:val="00AA144C"/>
    <w:rsid w:val="00AA258B"/>
    <w:rsid w:val="00AA25A4"/>
    <w:rsid w:val="00AA28C5"/>
    <w:rsid w:val="00AA330A"/>
    <w:rsid w:val="00AA3F68"/>
    <w:rsid w:val="00AA40EF"/>
    <w:rsid w:val="00AA420E"/>
    <w:rsid w:val="00AA5128"/>
    <w:rsid w:val="00AA5696"/>
    <w:rsid w:val="00AA5B8D"/>
    <w:rsid w:val="00AA67C6"/>
    <w:rsid w:val="00AA6B49"/>
    <w:rsid w:val="00AA7469"/>
    <w:rsid w:val="00AA7C10"/>
    <w:rsid w:val="00AB0244"/>
    <w:rsid w:val="00AB0CD5"/>
    <w:rsid w:val="00AB154F"/>
    <w:rsid w:val="00AB1602"/>
    <w:rsid w:val="00AB18FB"/>
    <w:rsid w:val="00AB1B2B"/>
    <w:rsid w:val="00AB1B49"/>
    <w:rsid w:val="00AB30EB"/>
    <w:rsid w:val="00AB38A0"/>
    <w:rsid w:val="00AB38C3"/>
    <w:rsid w:val="00AB41ED"/>
    <w:rsid w:val="00AB542F"/>
    <w:rsid w:val="00AB5463"/>
    <w:rsid w:val="00AB594E"/>
    <w:rsid w:val="00AB5A9C"/>
    <w:rsid w:val="00AB7C6A"/>
    <w:rsid w:val="00AC067D"/>
    <w:rsid w:val="00AC0B28"/>
    <w:rsid w:val="00AC0BE2"/>
    <w:rsid w:val="00AC108D"/>
    <w:rsid w:val="00AC172F"/>
    <w:rsid w:val="00AC2101"/>
    <w:rsid w:val="00AC278C"/>
    <w:rsid w:val="00AC27B4"/>
    <w:rsid w:val="00AC2827"/>
    <w:rsid w:val="00AC33D4"/>
    <w:rsid w:val="00AC3D22"/>
    <w:rsid w:val="00AC3ECD"/>
    <w:rsid w:val="00AC5069"/>
    <w:rsid w:val="00AC5680"/>
    <w:rsid w:val="00AC5D23"/>
    <w:rsid w:val="00AC69E2"/>
    <w:rsid w:val="00AC7B24"/>
    <w:rsid w:val="00AC7DBD"/>
    <w:rsid w:val="00AD02A8"/>
    <w:rsid w:val="00AD1581"/>
    <w:rsid w:val="00AD168C"/>
    <w:rsid w:val="00AD1ADD"/>
    <w:rsid w:val="00AD1C83"/>
    <w:rsid w:val="00AD1E09"/>
    <w:rsid w:val="00AD2D79"/>
    <w:rsid w:val="00AD4A48"/>
    <w:rsid w:val="00AD4BD1"/>
    <w:rsid w:val="00AD53C5"/>
    <w:rsid w:val="00AD56FC"/>
    <w:rsid w:val="00AD671C"/>
    <w:rsid w:val="00AD7280"/>
    <w:rsid w:val="00AD7434"/>
    <w:rsid w:val="00AD7459"/>
    <w:rsid w:val="00AE08D6"/>
    <w:rsid w:val="00AE0924"/>
    <w:rsid w:val="00AE0A81"/>
    <w:rsid w:val="00AE16D4"/>
    <w:rsid w:val="00AE2747"/>
    <w:rsid w:val="00AE4A9E"/>
    <w:rsid w:val="00AE4E57"/>
    <w:rsid w:val="00AE4EA7"/>
    <w:rsid w:val="00AE523F"/>
    <w:rsid w:val="00AE57A2"/>
    <w:rsid w:val="00AE5C76"/>
    <w:rsid w:val="00AE5CD6"/>
    <w:rsid w:val="00AE6157"/>
    <w:rsid w:val="00AF1056"/>
    <w:rsid w:val="00AF18CB"/>
    <w:rsid w:val="00AF198D"/>
    <w:rsid w:val="00AF30C2"/>
    <w:rsid w:val="00AF3FAD"/>
    <w:rsid w:val="00AF4C1A"/>
    <w:rsid w:val="00AF4F1A"/>
    <w:rsid w:val="00AF67C7"/>
    <w:rsid w:val="00AF766D"/>
    <w:rsid w:val="00AF7888"/>
    <w:rsid w:val="00B003A6"/>
    <w:rsid w:val="00B00A1E"/>
    <w:rsid w:val="00B00BDA"/>
    <w:rsid w:val="00B015E1"/>
    <w:rsid w:val="00B01A87"/>
    <w:rsid w:val="00B029EE"/>
    <w:rsid w:val="00B02C7C"/>
    <w:rsid w:val="00B035D6"/>
    <w:rsid w:val="00B03D81"/>
    <w:rsid w:val="00B03E84"/>
    <w:rsid w:val="00B045CE"/>
    <w:rsid w:val="00B0563D"/>
    <w:rsid w:val="00B05644"/>
    <w:rsid w:val="00B063C3"/>
    <w:rsid w:val="00B06881"/>
    <w:rsid w:val="00B074F5"/>
    <w:rsid w:val="00B11B0C"/>
    <w:rsid w:val="00B12186"/>
    <w:rsid w:val="00B124C5"/>
    <w:rsid w:val="00B12B99"/>
    <w:rsid w:val="00B134F8"/>
    <w:rsid w:val="00B140EF"/>
    <w:rsid w:val="00B14BC4"/>
    <w:rsid w:val="00B15DD7"/>
    <w:rsid w:val="00B16B1E"/>
    <w:rsid w:val="00B16F8C"/>
    <w:rsid w:val="00B17CA1"/>
    <w:rsid w:val="00B20762"/>
    <w:rsid w:val="00B20BF5"/>
    <w:rsid w:val="00B21759"/>
    <w:rsid w:val="00B21A23"/>
    <w:rsid w:val="00B2218B"/>
    <w:rsid w:val="00B22231"/>
    <w:rsid w:val="00B2248F"/>
    <w:rsid w:val="00B22692"/>
    <w:rsid w:val="00B23011"/>
    <w:rsid w:val="00B2318D"/>
    <w:rsid w:val="00B23495"/>
    <w:rsid w:val="00B23E76"/>
    <w:rsid w:val="00B24309"/>
    <w:rsid w:val="00B24329"/>
    <w:rsid w:val="00B2444E"/>
    <w:rsid w:val="00B24684"/>
    <w:rsid w:val="00B24A75"/>
    <w:rsid w:val="00B24E1B"/>
    <w:rsid w:val="00B24F8E"/>
    <w:rsid w:val="00B25388"/>
    <w:rsid w:val="00B257BE"/>
    <w:rsid w:val="00B262D3"/>
    <w:rsid w:val="00B266F1"/>
    <w:rsid w:val="00B3016A"/>
    <w:rsid w:val="00B3097A"/>
    <w:rsid w:val="00B30BDA"/>
    <w:rsid w:val="00B3110E"/>
    <w:rsid w:val="00B3118C"/>
    <w:rsid w:val="00B32281"/>
    <w:rsid w:val="00B32A12"/>
    <w:rsid w:val="00B32D66"/>
    <w:rsid w:val="00B334C2"/>
    <w:rsid w:val="00B33582"/>
    <w:rsid w:val="00B338B2"/>
    <w:rsid w:val="00B33C90"/>
    <w:rsid w:val="00B34332"/>
    <w:rsid w:val="00B346DA"/>
    <w:rsid w:val="00B34D39"/>
    <w:rsid w:val="00B3520A"/>
    <w:rsid w:val="00B35794"/>
    <w:rsid w:val="00B3632F"/>
    <w:rsid w:val="00B37E69"/>
    <w:rsid w:val="00B409D8"/>
    <w:rsid w:val="00B41979"/>
    <w:rsid w:val="00B41A80"/>
    <w:rsid w:val="00B41C26"/>
    <w:rsid w:val="00B41D31"/>
    <w:rsid w:val="00B41F63"/>
    <w:rsid w:val="00B421A8"/>
    <w:rsid w:val="00B42AC5"/>
    <w:rsid w:val="00B434DB"/>
    <w:rsid w:val="00B44AF9"/>
    <w:rsid w:val="00B44EFB"/>
    <w:rsid w:val="00B458CE"/>
    <w:rsid w:val="00B45B35"/>
    <w:rsid w:val="00B45D28"/>
    <w:rsid w:val="00B4647A"/>
    <w:rsid w:val="00B46A3E"/>
    <w:rsid w:val="00B47917"/>
    <w:rsid w:val="00B51969"/>
    <w:rsid w:val="00B51E21"/>
    <w:rsid w:val="00B5233B"/>
    <w:rsid w:val="00B52894"/>
    <w:rsid w:val="00B52962"/>
    <w:rsid w:val="00B52B99"/>
    <w:rsid w:val="00B52C92"/>
    <w:rsid w:val="00B53147"/>
    <w:rsid w:val="00B532D1"/>
    <w:rsid w:val="00B53C0B"/>
    <w:rsid w:val="00B54582"/>
    <w:rsid w:val="00B54967"/>
    <w:rsid w:val="00B54D63"/>
    <w:rsid w:val="00B5565E"/>
    <w:rsid w:val="00B55F20"/>
    <w:rsid w:val="00B56957"/>
    <w:rsid w:val="00B60A64"/>
    <w:rsid w:val="00B61101"/>
    <w:rsid w:val="00B62E2E"/>
    <w:rsid w:val="00B630BD"/>
    <w:rsid w:val="00B637F4"/>
    <w:rsid w:val="00B6422F"/>
    <w:rsid w:val="00B645BB"/>
    <w:rsid w:val="00B65AED"/>
    <w:rsid w:val="00B66FD0"/>
    <w:rsid w:val="00B679D7"/>
    <w:rsid w:val="00B67E0A"/>
    <w:rsid w:val="00B70161"/>
    <w:rsid w:val="00B70244"/>
    <w:rsid w:val="00B71543"/>
    <w:rsid w:val="00B72257"/>
    <w:rsid w:val="00B72780"/>
    <w:rsid w:val="00B72DB7"/>
    <w:rsid w:val="00B7303E"/>
    <w:rsid w:val="00B73686"/>
    <w:rsid w:val="00B74390"/>
    <w:rsid w:val="00B74D73"/>
    <w:rsid w:val="00B74E37"/>
    <w:rsid w:val="00B74FF2"/>
    <w:rsid w:val="00B758E9"/>
    <w:rsid w:val="00B759FC"/>
    <w:rsid w:val="00B7731C"/>
    <w:rsid w:val="00B77E6A"/>
    <w:rsid w:val="00B802BE"/>
    <w:rsid w:val="00B80907"/>
    <w:rsid w:val="00B811F2"/>
    <w:rsid w:val="00B84115"/>
    <w:rsid w:val="00B841A8"/>
    <w:rsid w:val="00B84383"/>
    <w:rsid w:val="00B84B2E"/>
    <w:rsid w:val="00B84BB9"/>
    <w:rsid w:val="00B84E0F"/>
    <w:rsid w:val="00B856AB"/>
    <w:rsid w:val="00B85C5C"/>
    <w:rsid w:val="00B85E0B"/>
    <w:rsid w:val="00B8747B"/>
    <w:rsid w:val="00B87996"/>
    <w:rsid w:val="00B90697"/>
    <w:rsid w:val="00B906D3"/>
    <w:rsid w:val="00B908B1"/>
    <w:rsid w:val="00B90AA5"/>
    <w:rsid w:val="00B90EC9"/>
    <w:rsid w:val="00B916C8"/>
    <w:rsid w:val="00B9188D"/>
    <w:rsid w:val="00B91D30"/>
    <w:rsid w:val="00B91E03"/>
    <w:rsid w:val="00B920EE"/>
    <w:rsid w:val="00B9223F"/>
    <w:rsid w:val="00B923BE"/>
    <w:rsid w:val="00B928A4"/>
    <w:rsid w:val="00B92999"/>
    <w:rsid w:val="00B9316D"/>
    <w:rsid w:val="00B936F1"/>
    <w:rsid w:val="00B93FBF"/>
    <w:rsid w:val="00B94471"/>
    <w:rsid w:val="00B947D9"/>
    <w:rsid w:val="00B94E3B"/>
    <w:rsid w:val="00B96863"/>
    <w:rsid w:val="00B96B42"/>
    <w:rsid w:val="00B979F6"/>
    <w:rsid w:val="00B97A1C"/>
    <w:rsid w:val="00B97BFA"/>
    <w:rsid w:val="00BA0D44"/>
    <w:rsid w:val="00BA2031"/>
    <w:rsid w:val="00BA3568"/>
    <w:rsid w:val="00BA3B49"/>
    <w:rsid w:val="00BA3D43"/>
    <w:rsid w:val="00BA3FE8"/>
    <w:rsid w:val="00BA403F"/>
    <w:rsid w:val="00BA42D8"/>
    <w:rsid w:val="00BA4D82"/>
    <w:rsid w:val="00BA4F67"/>
    <w:rsid w:val="00BA5372"/>
    <w:rsid w:val="00BA6D76"/>
    <w:rsid w:val="00BA6F03"/>
    <w:rsid w:val="00BA703C"/>
    <w:rsid w:val="00BA749D"/>
    <w:rsid w:val="00BA77C2"/>
    <w:rsid w:val="00BA7B86"/>
    <w:rsid w:val="00BB0204"/>
    <w:rsid w:val="00BB059A"/>
    <w:rsid w:val="00BB09DF"/>
    <w:rsid w:val="00BB11F2"/>
    <w:rsid w:val="00BB17F6"/>
    <w:rsid w:val="00BB2781"/>
    <w:rsid w:val="00BB3146"/>
    <w:rsid w:val="00BB3BDD"/>
    <w:rsid w:val="00BB3DC1"/>
    <w:rsid w:val="00BB3EA6"/>
    <w:rsid w:val="00BB436F"/>
    <w:rsid w:val="00BB48CC"/>
    <w:rsid w:val="00BB6474"/>
    <w:rsid w:val="00BB6CA4"/>
    <w:rsid w:val="00BB74B6"/>
    <w:rsid w:val="00BC06F0"/>
    <w:rsid w:val="00BC0B46"/>
    <w:rsid w:val="00BC0FE2"/>
    <w:rsid w:val="00BC24E5"/>
    <w:rsid w:val="00BC30CD"/>
    <w:rsid w:val="00BC4293"/>
    <w:rsid w:val="00BC44AC"/>
    <w:rsid w:val="00BC572E"/>
    <w:rsid w:val="00BC5C2C"/>
    <w:rsid w:val="00BC61E1"/>
    <w:rsid w:val="00BC62DF"/>
    <w:rsid w:val="00BC66D9"/>
    <w:rsid w:val="00BC6830"/>
    <w:rsid w:val="00BC687D"/>
    <w:rsid w:val="00BC71F9"/>
    <w:rsid w:val="00BC7D8E"/>
    <w:rsid w:val="00BD0122"/>
    <w:rsid w:val="00BD101C"/>
    <w:rsid w:val="00BD119D"/>
    <w:rsid w:val="00BD1686"/>
    <w:rsid w:val="00BD175D"/>
    <w:rsid w:val="00BD1BEE"/>
    <w:rsid w:val="00BD1C95"/>
    <w:rsid w:val="00BD1F8E"/>
    <w:rsid w:val="00BD2185"/>
    <w:rsid w:val="00BD26ED"/>
    <w:rsid w:val="00BD28E5"/>
    <w:rsid w:val="00BD31D1"/>
    <w:rsid w:val="00BD3DBB"/>
    <w:rsid w:val="00BD439B"/>
    <w:rsid w:val="00BD487B"/>
    <w:rsid w:val="00BD5EBC"/>
    <w:rsid w:val="00BD6837"/>
    <w:rsid w:val="00BD6EEB"/>
    <w:rsid w:val="00BD72F0"/>
    <w:rsid w:val="00BD78EC"/>
    <w:rsid w:val="00BD7C35"/>
    <w:rsid w:val="00BE009C"/>
    <w:rsid w:val="00BE09D3"/>
    <w:rsid w:val="00BE0DF1"/>
    <w:rsid w:val="00BE2446"/>
    <w:rsid w:val="00BE2895"/>
    <w:rsid w:val="00BE38B2"/>
    <w:rsid w:val="00BE4A6F"/>
    <w:rsid w:val="00BE51A2"/>
    <w:rsid w:val="00BE54A1"/>
    <w:rsid w:val="00BE6E0E"/>
    <w:rsid w:val="00BF0241"/>
    <w:rsid w:val="00BF0AC6"/>
    <w:rsid w:val="00BF1A3D"/>
    <w:rsid w:val="00BF1A45"/>
    <w:rsid w:val="00BF2485"/>
    <w:rsid w:val="00BF3211"/>
    <w:rsid w:val="00BF36BB"/>
    <w:rsid w:val="00BF388E"/>
    <w:rsid w:val="00BF3CC9"/>
    <w:rsid w:val="00BF42D0"/>
    <w:rsid w:val="00BF5782"/>
    <w:rsid w:val="00BF57E9"/>
    <w:rsid w:val="00BF5BDF"/>
    <w:rsid w:val="00BF68C5"/>
    <w:rsid w:val="00BF6D34"/>
    <w:rsid w:val="00BF7702"/>
    <w:rsid w:val="00C00CD0"/>
    <w:rsid w:val="00C011E3"/>
    <w:rsid w:val="00C02043"/>
    <w:rsid w:val="00C022EE"/>
    <w:rsid w:val="00C037C5"/>
    <w:rsid w:val="00C03923"/>
    <w:rsid w:val="00C03B34"/>
    <w:rsid w:val="00C03DB7"/>
    <w:rsid w:val="00C04021"/>
    <w:rsid w:val="00C0527C"/>
    <w:rsid w:val="00C059B1"/>
    <w:rsid w:val="00C06E78"/>
    <w:rsid w:val="00C103FF"/>
    <w:rsid w:val="00C1061B"/>
    <w:rsid w:val="00C10840"/>
    <w:rsid w:val="00C1084D"/>
    <w:rsid w:val="00C10C40"/>
    <w:rsid w:val="00C10F1E"/>
    <w:rsid w:val="00C110DD"/>
    <w:rsid w:val="00C11A3D"/>
    <w:rsid w:val="00C11B9D"/>
    <w:rsid w:val="00C12D1C"/>
    <w:rsid w:val="00C131D5"/>
    <w:rsid w:val="00C13466"/>
    <w:rsid w:val="00C143E1"/>
    <w:rsid w:val="00C14851"/>
    <w:rsid w:val="00C1620C"/>
    <w:rsid w:val="00C16D1D"/>
    <w:rsid w:val="00C174F0"/>
    <w:rsid w:val="00C17776"/>
    <w:rsid w:val="00C17820"/>
    <w:rsid w:val="00C17CCF"/>
    <w:rsid w:val="00C206E4"/>
    <w:rsid w:val="00C20AFF"/>
    <w:rsid w:val="00C20E85"/>
    <w:rsid w:val="00C218A1"/>
    <w:rsid w:val="00C22E2B"/>
    <w:rsid w:val="00C2313E"/>
    <w:rsid w:val="00C24215"/>
    <w:rsid w:val="00C24944"/>
    <w:rsid w:val="00C25039"/>
    <w:rsid w:val="00C25B5A"/>
    <w:rsid w:val="00C25DAB"/>
    <w:rsid w:val="00C26A30"/>
    <w:rsid w:val="00C2711D"/>
    <w:rsid w:val="00C27A27"/>
    <w:rsid w:val="00C302BE"/>
    <w:rsid w:val="00C30A94"/>
    <w:rsid w:val="00C3129B"/>
    <w:rsid w:val="00C326A3"/>
    <w:rsid w:val="00C32FD3"/>
    <w:rsid w:val="00C33FBF"/>
    <w:rsid w:val="00C340B1"/>
    <w:rsid w:val="00C34623"/>
    <w:rsid w:val="00C3538E"/>
    <w:rsid w:val="00C362D8"/>
    <w:rsid w:val="00C401AE"/>
    <w:rsid w:val="00C40FF0"/>
    <w:rsid w:val="00C42D51"/>
    <w:rsid w:val="00C43E4C"/>
    <w:rsid w:val="00C44288"/>
    <w:rsid w:val="00C45220"/>
    <w:rsid w:val="00C455F8"/>
    <w:rsid w:val="00C457A9"/>
    <w:rsid w:val="00C45BF5"/>
    <w:rsid w:val="00C45EC6"/>
    <w:rsid w:val="00C46F07"/>
    <w:rsid w:val="00C47197"/>
    <w:rsid w:val="00C47F90"/>
    <w:rsid w:val="00C50C47"/>
    <w:rsid w:val="00C51F57"/>
    <w:rsid w:val="00C5226D"/>
    <w:rsid w:val="00C52603"/>
    <w:rsid w:val="00C53497"/>
    <w:rsid w:val="00C54558"/>
    <w:rsid w:val="00C5557B"/>
    <w:rsid w:val="00C56F1B"/>
    <w:rsid w:val="00C57C6A"/>
    <w:rsid w:val="00C57CE6"/>
    <w:rsid w:val="00C60ACB"/>
    <w:rsid w:val="00C60D5D"/>
    <w:rsid w:val="00C60EA8"/>
    <w:rsid w:val="00C61207"/>
    <w:rsid w:val="00C6173B"/>
    <w:rsid w:val="00C61FD4"/>
    <w:rsid w:val="00C6238C"/>
    <w:rsid w:val="00C623B6"/>
    <w:rsid w:val="00C625B4"/>
    <w:rsid w:val="00C63285"/>
    <w:rsid w:val="00C63491"/>
    <w:rsid w:val="00C63F2A"/>
    <w:rsid w:val="00C63F82"/>
    <w:rsid w:val="00C64656"/>
    <w:rsid w:val="00C65AC0"/>
    <w:rsid w:val="00C667A6"/>
    <w:rsid w:val="00C669EE"/>
    <w:rsid w:val="00C702B8"/>
    <w:rsid w:val="00C70881"/>
    <w:rsid w:val="00C70EB1"/>
    <w:rsid w:val="00C720CF"/>
    <w:rsid w:val="00C72AA7"/>
    <w:rsid w:val="00C733BC"/>
    <w:rsid w:val="00C74207"/>
    <w:rsid w:val="00C74478"/>
    <w:rsid w:val="00C745C7"/>
    <w:rsid w:val="00C74BFF"/>
    <w:rsid w:val="00C76079"/>
    <w:rsid w:val="00C760BD"/>
    <w:rsid w:val="00C76CC3"/>
    <w:rsid w:val="00C76EA8"/>
    <w:rsid w:val="00C777CD"/>
    <w:rsid w:val="00C778AF"/>
    <w:rsid w:val="00C80117"/>
    <w:rsid w:val="00C80142"/>
    <w:rsid w:val="00C8024F"/>
    <w:rsid w:val="00C804B2"/>
    <w:rsid w:val="00C80938"/>
    <w:rsid w:val="00C8183A"/>
    <w:rsid w:val="00C822ED"/>
    <w:rsid w:val="00C84697"/>
    <w:rsid w:val="00C84CD1"/>
    <w:rsid w:val="00C84E98"/>
    <w:rsid w:val="00C862DA"/>
    <w:rsid w:val="00C869E7"/>
    <w:rsid w:val="00C87840"/>
    <w:rsid w:val="00C90029"/>
    <w:rsid w:val="00C90099"/>
    <w:rsid w:val="00C90878"/>
    <w:rsid w:val="00C915F2"/>
    <w:rsid w:val="00C91AE9"/>
    <w:rsid w:val="00C91AF3"/>
    <w:rsid w:val="00C91D34"/>
    <w:rsid w:val="00C91EF5"/>
    <w:rsid w:val="00C92601"/>
    <w:rsid w:val="00C9315A"/>
    <w:rsid w:val="00C9351D"/>
    <w:rsid w:val="00C95A2A"/>
    <w:rsid w:val="00C95BBD"/>
    <w:rsid w:val="00C95CC0"/>
    <w:rsid w:val="00C97827"/>
    <w:rsid w:val="00C97FFD"/>
    <w:rsid w:val="00CA0CD9"/>
    <w:rsid w:val="00CA13F1"/>
    <w:rsid w:val="00CA1E1B"/>
    <w:rsid w:val="00CA2521"/>
    <w:rsid w:val="00CA2B7A"/>
    <w:rsid w:val="00CA3042"/>
    <w:rsid w:val="00CA3741"/>
    <w:rsid w:val="00CA45B2"/>
    <w:rsid w:val="00CA549B"/>
    <w:rsid w:val="00CA5503"/>
    <w:rsid w:val="00CA5DC5"/>
    <w:rsid w:val="00CA6A38"/>
    <w:rsid w:val="00CA70A0"/>
    <w:rsid w:val="00CA744A"/>
    <w:rsid w:val="00CA7F1B"/>
    <w:rsid w:val="00CB05B7"/>
    <w:rsid w:val="00CB15B7"/>
    <w:rsid w:val="00CB19AF"/>
    <w:rsid w:val="00CB1DEC"/>
    <w:rsid w:val="00CB2137"/>
    <w:rsid w:val="00CB29C8"/>
    <w:rsid w:val="00CB35B3"/>
    <w:rsid w:val="00CB4026"/>
    <w:rsid w:val="00CB5FBF"/>
    <w:rsid w:val="00CB66B0"/>
    <w:rsid w:val="00CB7827"/>
    <w:rsid w:val="00CB7B85"/>
    <w:rsid w:val="00CC0F2C"/>
    <w:rsid w:val="00CC0F85"/>
    <w:rsid w:val="00CC11A5"/>
    <w:rsid w:val="00CC19DC"/>
    <w:rsid w:val="00CC1A94"/>
    <w:rsid w:val="00CC2D3C"/>
    <w:rsid w:val="00CC4C13"/>
    <w:rsid w:val="00CC4D13"/>
    <w:rsid w:val="00CC528B"/>
    <w:rsid w:val="00CC54A8"/>
    <w:rsid w:val="00CC5D1A"/>
    <w:rsid w:val="00CC5D95"/>
    <w:rsid w:val="00CC639F"/>
    <w:rsid w:val="00CC6E80"/>
    <w:rsid w:val="00CC714F"/>
    <w:rsid w:val="00CC7B4B"/>
    <w:rsid w:val="00CD00DA"/>
    <w:rsid w:val="00CD083D"/>
    <w:rsid w:val="00CD11B4"/>
    <w:rsid w:val="00CD169F"/>
    <w:rsid w:val="00CD22A3"/>
    <w:rsid w:val="00CD3498"/>
    <w:rsid w:val="00CD3CE7"/>
    <w:rsid w:val="00CD3FE3"/>
    <w:rsid w:val="00CD41D7"/>
    <w:rsid w:val="00CD4A58"/>
    <w:rsid w:val="00CD515D"/>
    <w:rsid w:val="00CD638B"/>
    <w:rsid w:val="00CE0013"/>
    <w:rsid w:val="00CE0DCD"/>
    <w:rsid w:val="00CE0E9E"/>
    <w:rsid w:val="00CE190E"/>
    <w:rsid w:val="00CE1DF3"/>
    <w:rsid w:val="00CE1F00"/>
    <w:rsid w:val="00CE2DFB"/>
    <w:rsid w:val="00CE6645"/>
    <w:rsid w:val="00CE7874"/>
    <w:rsid w:val="00CE7B9E"/>
    <w:rsid w:val="00CE7D5F"/>
    <w:rsid w:val="00CE7E24"/>
    <w:rsid w:val="00CF0370"/>
    <w:rsid w:val="00CF1611"/>
    <w:rsid w:val="00CF1BF0"/>
    <w:rsid w:val="00CF20E9"/>
    <w:rsid w:val="00CF30E7"/>
    <w:rsid w:val="00CF377C"/>
    <w:rsid w:val="00CF50B1"/>
    <w:rsid w:val="00CF5194"/>
    <w:rsid w:val="00CF5CC3"/>
    <w:rsid w:val="00CF6507"/>
    <w:rsid w:val="00CF6968"/>
    <w:rsid w:val="00CF72B7"/>
    <w:rsid w:val="00CF7680"/>
    <w:rsid w:val="00D0076C"/>
    <w:rsid w:val="00D0110A"/>
    <w:rsid w:val="00D014A5"/>
    <w:rsid w:val="00D01B16"/>
    <w:rsid w:val="00D021C6"/>
    <w:rsid w:val="00D0335A"/>
    <w:rsid w:val="00D03D05"/>
    <w:rsid w:val="00D04260"/>
    <w:rsid w:val="00D04967"/>
    <w:rsid w:val="00D04DCF"/>
    <w:rsid w:val="00D05A72"/>
    <w:rsid w:val="00D0624E"/>
    <w:rsid w:val="00D06DE2"/>
    <w:rsid w:val="00D0706D"/>
    <w:rsid w:val="00D077A0"/>
    <w:rsid w:val="00D10D39"/>
    <w:rsid w:val="00D11129"/>
    <w:rsid w:val="00D11E30"/>
    <w:rsid w:val="00D12335"/>
    <w:rsid w:val="00D12AC6"/>
    <w:rsid w:val="00D13311"/>
    <w:rsid w:val="00D13CA2"/>
    <w:rsid w:val="00D1450D"/>
    <w:rsid w:val="00D149CF"/>
    <w:rsid w:val="00D14CB4"/>
    <w:rsid w:val="00D158B5"/>
    <w:rsid w:val="00D15A1D"/>
    <w:rsid w:val="00D15B0A"/>
    <w:rsid w:val="00D15CAD"/>
    <w:rsid w:val="00D15F3C"/>
    <w:rsid w:val="00D1609A"/>
    <w:rsid w:val="00D166D7"/>
    <w:rsid w:val="00D173C6"/>
    <w:rsid w:val="00D2055C"/>
    <w:rsid w:val="00D20E6C"/>
    <w:rsid w:val="00D215BB"/>
    <w:rsid w:val="00D2253F"/>
    <w:rsid w:val="00D228CF"/>
    <w:rsid w:val="00D22974"/>
    <w:rsid w:val="00D22EEA"/>
    <w:rsid w:val="00D232EE"/>
    <w:rsid w:val="00D23A4C"/>
    <w:rsid w:val="00D244DC"/>
    <w:rsid w:val="00D24DB4"/>
    <w:rsid w:val="00D25BFF"/>
    <w:rsid w:val="00D26267"/>
    <w:rsid w:val="00D27610"/>
    <w:rsid w:val="00D276AF"/>
    <w:rsid w:val="00D301F2"/>
    <w:rsid w:val="00D3040C"/>
    <w:rsid w:val="00D30B75"/>
    <w:rsid w:val="00D30C86"/>
    <w:rsid w:val="00D31649"/>
    <w:rsid w:val="00D31861"/>
    <w:rsid w:val="00D3196C"/>
    <w:rsid w:val="00D31F58"/>
    <w:rsid w:val="00D334B2"/>
    <w:rsid w:val="00D34204"/>
    <w:rsid w:val="00D34ADF"/>
    <w:rsid w:val="00D34CD9"/>
    <w:rsid w:val="00D34ED5"/>
    <w:rsid w:val="00D34F1F"/>
    <w:rsid w:val="00D3562B"/>
    <w:rsid w:val="00D3622D"/>
    <w:rsid w:val="00D4102C"/>
    <w:rsid w:val="00D41FCB"/>
    <w:rsid w:val="00D4278B"/>
    <w:rsid w:val="00D42A93"/>
    <w:rsid w:val="00D42C17"/>
    <w:rsid w:val="00D430D1"/>
    <w:rsid w:val="00D43A93"/>
    <w:rsid w:val="00D43F19"/>
    <w:rsid w:val="00D45F06"/>
    <w:rsid w:val="00D46357"/>
    <w:rsid w:val="00D46CA7"/>
    <w:rsid w:val="00D46D1F"/>
    <w:rsid w:val="00D46F32"/>
    <w:rsid w:val="00D47926"/>
    <w:rsid w:val="00D47999"/>
    <w:rsid w:val="00D47B93"/>
    <w:rsid w:val="00D5027E"/>
    <w:rsid w:val="00D5155D"/>
    <w:rsid w:val="00D51BA4"/>
    <w:rsid w:val="00D51C10"/>
    <w:rsid w:val="00D52BCE"/>
    <w:rsid w:val="00D534BA"/>
    <w:rsid w:val="00D538D8"/>
    <w:rsid w:val="00D53DEB"/>
    <w:rsid w:val="00D540E9"/>
    <w:rsid w:val="00D54410"/>
    <w:rsid w:val="00D557A7"/>
    <w:rsid w:val="00D55903"/>
    <w:rsid w:val="00D56F7D"/>
    <w:rsid w:val="00D57079"/>
    <w:rsid w:val="00D57FD9"/>
    <w:rsid w:val="00D6004E"/>
    <w:rsid w:val="00D60146"/>
    <w:rsid w:val="00D6059B"/>
    <w:rsid w:val="00D60AB9"/>
    <w:rsid w:val="00D60D82"/>
    <w:rsid w:val="00D61DD8"/>
    <w:rsid w:val="00D62074"/>
    <w:rsid w:val="00D62849"/>
    <w:rsid w:val="00D62D29"/>
    <w:rsid w:val="00D62E49"/>
    <w:rsid w:val="00D62F9F"/>
    <w:rsid w:val="00D63497"/>
    <w:rsid w:val="00D640A6"/>
    <w:rsid w:val="00D640CF"/>
    <w:rsid w:val="00D6410F"/>
    <w:rsid w:val="00D64928"/>
    <w:rsid w:val="00D6519B"/>
    <w:rsid w:val="00D655CA"/>
    <w:rsid w:val="00D65851"/>
    <w:rsid w:val="00D6585B"/>
    <w:rsid w:val="00D65B7C"/>
    <w:rsid w:val="00D66A0C"/>
    <w:rsid w:val="00D67A5C"/>
    <w:rsid w:val="00D67D93"/>
    <w:rsid w:val="00D67E62"/>
    <w:rsid w:val="00D67FC7"/>
    <w:rsid w:val="00D70207"/>
    <w:rsid w:val="00D70A2A"/>
    <w:rsid w:val="00D710E4"/>
    <w:rsid w:val="00D7117D"/>
    <w:rsid w:val="00D72245"/>
    <w:rsid w:val="00D7233C"/>
    <w:rsid w:val="00D72FD2"/>
    <w:rsid w:val="00D74813"/>
    <w:rsid w:val="00D75F01"/>
    <w:rsid w:val="00D76346"/>
    <w:rsid w:val="00D76EC0"/>
    <w:rsid w:val="00D7736E"/>
    <w:rsid w:val="00D77DF5"/>
    <w:rsid w:val="00D80483"/>
    <w:rsid w:val="00D8059A"/>
    <w:rsid w:val="00D806CB"/>
    <w:rsid w:val="00D812E8"/>
    <w:rsid w:val="00D81395"/>
    <w:rsid w:val="00D8152E"/>
    <w:rsid w:val="00D81F02"/>
    <w:rsid w:val="00D82259"/>
    <w:rsid w:val="00D822B6"/>
    <w:rsid w:val="00D8264C"/>
    <w:rsid w:val="00D827C2"/>
    <w:rsid w:val="00D82DCB"/>
    <w:rsid w:val="00D833FD"/>
    <w:rsid w:val="00D837BA"/>
    <w:rsid w:val="00D83A0E"/>
    <w:rsid w:val="00D84C1D"/>
    <w:rsid w:val="00D86431"/>
    <w:rsid w:val="00D86989"/>
    <w:rsid w:val="00D87166"/>
    <w:rsid w:val="00D877F7"/>
    <w:rsid w:val="00D87BA2"/>
    <w:rsid w:val="00D90263"/>
    <w:rsid w:val="00D909FC"/>
    <w:rsid w:val="00D90DC4"/>
    <w:rsid w:val="00D90F21"/>
    <w:rsid w:val="00D91026"/>
    <w:rsid w:val="00D91453"/>
    <w:rsid w:val="00D91AA6"/>
    <w:rsid w:val="00D91B37"/>
    <w:rsid w:val="00D920EF"/>
    <w:rsid w:val="00D920F5"/>
    <w:rsid w:val="00D9268B"/>
    <w:rsid w:val="00D928CF"/>
    <w:rsid w:val="00D92A2F"/>
    <w:rsid w:val="00D92DB4"/>
    <w:rsid w:val="00D93648"/>
    <w:rsid w:val="00D93D7C"/>
    <w:rsid w:val="00D93EF6"/>
    <w:rsid w:val="00D93F22"/>
    <w:rsid w:val="00D94B3C"/>
    <w:rsid w:val="00D94E4B"/>
    <w:rsid w:val="00D9522D"/>
    <w:rsid w:val="00D95805"/>
    <w:rsid w:val="00D96537"/>
    <w:rsid w:val="00D96CC3"/>
    <w:rsid w:val="00D96E6E"/>
    <w:rsid w:val="00D97338"/>
    <w:rsid w:val="00D97351"/>
    <w:rsid w:val="00DA049C"/>
    <w:rsid w:val="00DA061A"/>
    <w:rsid w:val="00DA1378"/>
    <w:rsid w:val="00DA2F50"/>
    <w:rsid w:val="00DA30D1"/>
    <w:rsid w:val="00DA36F7"/>
    <w:rsid w:val="00DA3BC9"/>
    <w:rsid w:val="00DA48FB"/>
    <w:rsid w:val="00DA4E2E"/>
    <w:rsid w:val="00DA663B"/>
    <w:rsid w:val="00DB0FAA"/>
    <w:rsid w:val="00DB10AE"/>
    <w:rsid w:val="00DB19C3"/>
    <w:rsid w:val="00DB2551"/>
    <w:rsid w:val="00DB28EF"/>
    <w:rsid w:val="00DB31C2"/>
    <w:rsid w:val="00DB3BF6"/>
    <w:rsid w:val="00DB667C"/>
    <w:rsid w:val="00DB7080"/>
    <w:rsid w:val="00DC0226"/>
    <w:rsid w:val="00DC03E7"/>
    <w:rsid w:val="00DC0766"/>
    <w:rsid w:val="00DC0CFD"/>
    <w:rsid w:val="00DC1403"/>
    <w:rsid w:val="00DC2FBC"/>
    <w:rsid w:val="00DC338E"/>
    <w:rsid w:val="00DC34F5"/>
    <w:rsid w:val="00DC3F4F"/>
    <w:rsid w:val="00DC446B"/>
    <w:rsid w:val="00DC4D63"/>
    <w:rsid w:val="00DC56E9"/>
    <w:rsid w:val="00DC7711"/>
    <w:rsid w:val="00DC7B71"/>
    <w:rsid w:val="00DC7E37"/>
    <w:rsid w:val="00DC7FDC"/>
    <w:rsid w:val="00DD0F4C"/>
    <w:rsid w:val="00DD5931"/>
    <w:rsid w:val="00DD6517"/>
    <w:rsid w:val="00DD7363"/>
    <w:rsid w:val="00DE05D6"/>
    <w:rsid w:val="00DE1392"/>
    <w:rsid w:val="00DE1ADB"/>
    <w:rsid w:val="00DE2194"/>
    <w:rsid w:val="00DE39DA"/>
    <w:rsid w:val="00DE455B"/>
    <w:rsid w:val="00DE4A3D"/>
    <w:rsid w:val="00DE5458"/>
    <w:rsid w:val="00DE5879"/>
    <w:rsid w:val="00DE5E11"/>
    <w:rsid w:val="00DE5F1F"/>
    <w:rsid w:val="00DE62F0"/>
    <w:rsid w:val="00DE7A24"/>
    <w:rsid w:val="00DF05A2"/>
    <w:rsid w:val="00DF0B30"/>
    <w:rsid w:val="00DF0BE5"/>
    <w:rsid w:val="00DF1110"/>
    <w:rsid w:val="00DF2E0A"/>
    <w:rsid w:val="00DF2F91"/>
    <w:rsid w:val="00DF31C6"/>
    <w:rsid w:val="00DF3642"/>
    <w:rsid w:val="00DF447A"/>
    <w:rsid w:val="00DF45E8"/>
    <w:rsid w:val="00DF4FD9"/>
    <w:rsid w:val="00DF5E35"/>
    <w:rsid w:val="00DF5ED7"/>
    <w:rsid w:val="00DF63C1"/>
    <w:rsid w:val="00DF7532"/>
    <w:rsid w:val="00DF7CE4"/>
    <w:rsid w:val="00E00663"/>
    <w:rsid w:val="00E00708"/>
    <w:rsid w:val="00E0142E"/>
    <w:rsid w:val="00E01737"/>
    <w:rsid w:val="00E01AE0"/>
    <w:rsid w:val="00E01BFC"/>
    <w:rsid w:val="00E025FB"/>
    <w:rsid w:val="00E02E77"/>
    <w:rsid w:val="00E03454"/>
    <w:rsid w:val="00E039A6"/>
    <w:rsid w:val="00E04C24"/>
    <w:rsid w:val="00E050C3"/>
    <w:rsid w:val="00E053F5"/>
    <w:rsid w:val="00E0575C"/>
    <w:rsid w:val="00E05A9A"/>
    <w:rsid w:val="00E05ED4"/>
    <w:rsid w:val="00E05F75"/>
    <w:rsid w:val="00E063D9"/>
    <w:rsid w:val="00E064DB"/>
    <w:rsid w:val="00E068AD"/>
    <w:rsid w:val="00E074BE"/>
    <w:rsid w:val="00E113B6"/>
    <w:rsid w:val="00E1143A"/>
    <w:rsid w:val="00E114C5"/>
    <w:rsid w:val="00E11CEB"/>
    <w:rsid w:val="00E11FD7"/>
    <w:rsid w:val="00E13462"/>
    <w:rsid w:val="00E13B06"/>
    <w:rsid w:val="00E13B39"/>
    <w:rsid w:val="00E13C3D"/>
    <w:rsid w:val="00E14461"/>
    <w:rsid w:val="00E144CE"/>
    <w:rsid w:val="00E147A7"/>
    <w:rsid w:val="00E148BE"/>
    <w:rsid w:val="00E14CF2"/>
    <w:rsid w:val="00E15AED"/>
    <w:rsid w:val="00E15CFC"/>
    <w:rsid w:val="00E178D1"/>
    <w:rsid w:val="00E17B18"/>
    <w:rsid w:val="00E22087"/>
    <w:rsid w:val="00E232F9"/>
    <w:rsid w:val="00E23BCA"/>
    <w:rsid w:val="00E244DE"/>
    <w:rsid w:val="00E254B5"/>
    <w:rsid w:val="00E26A12"/>
    <w:rsid w:val="00E26ABD"/>
    <w:rsid w:val="00E26AF4"/>
    <w:rsid w:val="00E26F79"/>
    <w:rsid w:val="00E307FC"/>
    <w:rsid w:val="00E3111B"/>
    <w:rsid w:val="00E31333"/>
    <w:rsid w:val="00E3157E"/>
    <w:rsid w:val="00E31B91"/>
    <w:rsid w:val="00E31D78"/>
    <w:rsid w:val="00E321AB"/>
    <w:rsid w:val="00E3245C"/>
    <w:rsid w:val="00E32D7F"/>
    <w:rsid w:val="00E33A2B"/>
    <w:rsid w:val="00E34473"/>
    <w:rsid w:val="00E345FA"/>
    <w:rsid w:val="00E34B55"/>
    <w:rsid w:val="00E34CA6"/>
    <w:rsid w:val="00E35000"/>
    <w:rsid w:val="00E35EBD"/>
    <w:rsid w:val="00E3617D"/>
    <w:rsid w:val="00E363B8"/>
    <w:rsid w:val="00E36879"/>
    <w:rsid w:val="00E37159"/>
    <w:rsid w:val="00E37673"/>
    <w:rsid w:val="00E40A47"/>
    <w:rsid w:val="00E41450"/>
    <w:rsid w:val="00E418C4"/>
    <w:rsid w:val="00E42723"/>
    <w:rsid w:val="00E429D3"/>
    <w:rsid w:val="00E42B5B"/>
    <w:rsid w:val="00E42B86"/>
    <w:rsid w:val="00E434BA"/>
    <w:rsid w:val="00E43DEA"/>
    <w:rsid w:val="00E444A5"/>
    <w:rsid w:val="00E444A9"/>
    <w:rsid w:val="00E44BC5"/>
    <w:rsid w:val="00E44C3D"/>
    <w:rsid w:val="00E44FC6"/>
    <w:rsid w:val="00E45662"/>
    <w:rsid w:val="00E4594C"/>
    <w:rsid w:val="00E45FAA"/>
    <w:rsid w:val="00E470BD"/>
    <w:rsid w:val="00E501AD"/>
    <w:rsid w:val="00E50217"/>
    <w:rsid w:val="00E51E7F"/>
    <w:rsid w:val="00E51FAC"/>
    <w:rsid w:val="00E52242"/>
    <w:rsid w:val="00E53C11"/>
    <w:rsid w:val="00E56C6E"/>
    <w:rsid w:val="00E578FD"/>
    <w:rsid w:val="00E57CCF"/>
    <w:rsid w:val="00E6090B"/>
    <w:rsid w:val="00E60B1D"/>
    <w:rsid w:val="00E60F7E"/>
    <w:rsid w:val="00E6189D"/>
    <w:rsid w:val="00E623EB"/>
    <w:rsid w:val="00E62C9B"/>
    <w:rsid w:val="00E62F71"/>
    <w:rsid w:val="00E630CF"/>
    <w:rsid w:val="00E64243"/>
    <w:rsid w:val="00E643BD"/>
    <w:rsid w:val="00E65A56"/>
    <w:rsid w:val="00E669C7"/>
    <w:rsid w:val="00E67579"/>
    <w:rsid w:val="00E676AA"/>
    <w:rsid w:val="00E67787"/>
    <w:rsid w:val="00E70336"/>
    <w:rsid w:val="00E7143C"/>
    <w:rsid w:val="00E71734"/>
    <w:rsid w:val="00E71963"/>
    <w:rsid w:val="00E7218F"/>
    <w:rsid w:val="00E72B53"/>
    <w:rsid w:val="00E72D4B"/>
    <w:rsid w:val="00E72D8F"/>
    <w:rsid w:val="00E769B9"/>
    <w:rsid w:val="00E76AA0"/>
    <w:rsid w:val="00E77440"/>
    <w:rsid w:val="00E80337"/>
    <w:rsid w:val="00E81551"/>
    <w:rsid w:val="00E824D7"/>
    <w:rsid w:val="00E82CDA"/>
    <w:rsid w:val="00E82D47"/>
    <w:rsid w:val="00E85268"/>
    <w:rsid w:val="00E85289"/>
    <w:rsid w:val="00E85815"/>
    <w:rsid w:val="00E86028"/>
    <w:rsid w:val="00E86FB9"/>
    <w:rsid w:val="00E875CD"/>
    <w:rsid w:val="00E87979"/>
    <w:rsid w:val="00E905FC"/>
    <w:rsid w:val="00E91282"/>
    <w:rsid w:val="00E91786"/>
    <w:rsid w:val="00E92CCD"/>
    <w:rsid w:val="00E93AA4"/>
    <w:rsid w:val="00E9443B"/>
    <w:rsid w:val="00E950B9"/>
    <w:rsid w:val="00E95911"/>
    <w:rsid w:val="00E95B8A"/>
    <w:rsid w:val="00E95C16"/>
    <w:rsid w:val="00E96099"/>
    <w:rsid w:val="00E96315"/>
    <w:rsid w:val="00E96719"/>
    <w:rsid w:val="00E9671B"/>
    <w:rsid w:val="00E97849"/>
    <w:rsid w:val="00EA0443"/>
    <w:rsid w:val="00EA0E9C"/>
    <w:rsid w:val="00EA1464"/>
    <w:rsid w:val="00EA1F1F"/>
    <w:rsid w:val="00EA2317"/>
    <w:rsid w:val="00EA2A1D"/>
    <w:rsid w:val="00EA2A65"/>
    <w:rsid w:val="00EA2CF2"/>
    <w:rsid w:val="00EA3ED6"/>
    <w:rsid w:val="00EA3F2B"/>
    <w:rsid w:val="00EA4097"/>
    <w:rsid w:val="00EA4A38"/>
    <w:rsid w:val="00EA4A69"/>
    <w:rsid w:val="00EA51D9"/>
    <w:rsid w:val="00EA5DC3"/>
    <w:rsid w:val="00EA61E9"/>
    <w:rsid w:val="00EB01CA"/>
    <w:rsid w:val="00EB1D36"/>
    <w:rsid w:val="00EB2262"/>
    <w:rsid w:val="00EB23DF"/>
    <w:rsid w:val="00EB2631"/>
    <w:rsid w:val="00EB2C11"/>
    <w:rsid w:val="00EB4CF5"/>
    <w:rsid w:val="00EB4EC4"/>
    <w:rsid w:val="00EB6224"/>
    <w:rsid w:val="00EB6442"/>
    <w:rsid w:val="00EB64D0"/>
    <w:rsid w:val="00EB77F0"/>
    <w:rsid w:val="00EB7AF3"/>
    <w:rsid w:val="00EC007F"/>
    <w:rsid w:val="00EC0D79"/>
    <w:rsid w:val="00EC124F"/>
    <w:rsid w:val="00EC1896"/>
    <w:rsid w:val="00EC227B"/>
    <w:rsid w:val="00EC3022"/>
    <w:rsid w:val="00EC32B3"/>
    <w:rsid w:val="00EC3A4B"/>
    <w:rsid w:val="00EC4B8D"/>
    <w:rsid w:val="00EC5100"/>
    <w:rsid w:val="00EC536F"/>
    <w:rsid w:val="00EC64DA"/>
    <w:rsid w:val="00EC677A"/>
    <w:rsid w:val="00ED0646"/>
    <w:rsid w:val="00ED07AC"/>
    <w:rsid w:val="00ED11E1"/>
    <w:rsid w:val="00ED2269"/>
    <w:rsid w:val="00ED3A11"/>
    <w:rsid w:val="00ED4EB3"/>
    <w:rsid w:val="00ED5611"/>
    <w:rsid w:val="00ED5710"/>
    <w:rsid w:val="00ED5A4E"/>
    <w:rsid w:val="00ED647A"/>
    <w:rsid w:val="00ED6513"/>
    <w:rsid w:val="00ED664A"/>
    <w:rsid w:val="00ED7574"/>
    <w:rsid w:val="00ED75D5"/>
    <w:rsid w:val="00ED763B"/>
    <w:rsid w:val="00ED7D93"/>
    <w:rsid w:val="00EE02B7"/>
    <w:rsid w:val="00EE0878"/>
    <w:rsid w:val="00EE0EA4"/>
    <w:rsid w:val="00EE174B"/>
    <w:rsid w:val="00EE2118"/>
    <w:rsid w:val="00EE280D"/>
    <w:rsid w:val="00EE2A7F"/>
    <w:rsid w:val="00EE3236"/>
    <w:rsid w:val="00EE3414"/>
    <w:rsid w:val="00EE387A"/>
    <w:rsid w:val="00EE3C7A"/>
    <w:rsid w:val="00EE410C"/>
    <w:rsid w:val="00EE4E87"/>
    <w:rsid w:val="00EE5869"/>
    <w:rsid w:val="00EE5D04"/>
    <w:rsid w:val="00EE620D"/>
    <w:rsid w:val="00EE66F0"/>
    <w:rsid w:val="00EE6E9D"/>
    <w:rsid w:val="00EF0106"/>
    <w:rsid w:val="00EF122D"/>
    <w:rsid w:val="00EF23FA"/>
    <w:rsid w:val="00EF2C76"/>
    <w:rsid w:val="00EF2D7D"/>
    <w:rsid w:val="00EF31E9"/>
    <w:rsid w:val="00EF462D"/>
    <w:rsid w:val="00EF50CD"/>
    <w:rsid w:val="00EF5328"/>
    <w:rsid w:val="00EF59FE"/>
    <w:rsid w:val="00EF5A15"/>
    <w:rsid w:val="00EF60D4"/>
    <w:rsid w:val="00EF7346"/>
    <w:rsid w:val="00F00D65"/>
    <w:rsid w:val="00F01682"/>
    <w:rsid w:val="00F019A3"/>
    <w:rsid w:val="00F01E40"/>
    <w:rsid w:val="00F0245A"/>
    <w:rsid w:val="00F02612"/>
    <w:rsid w:val="00F03C1A"/>
    <w:rsid w:val="00F04CDF"/>
    <w:rsid w:val="00F05722"/>
    <w:rsid w:val="00F05A7B"/>
    <w:rsid w:val="00F06697"/>
    <w:rsid w:val="00F06AA4"/>
    <w:rsid w:val="00F06CE5"/>
    <w:rsid w:val="00F07265"/>
    <w:rsid w:val="00F074CC"/>
    <w:rsid w:val="00F07BAB"/>
    <w:rsid w:val="00F07F5B"/>
    <w:rsid w:val="00F10E68"/>
    <w:rsid w:val="00F11168"/>
    <w:rsid w:val="00F1253D"/>
    <w:rsid w:val="00F12975"/>
    <w:rsid w:val="00F12AF0"/>
    <w:rsid w:val="00F12DB6"/>
    <w:rsid w:val="00F1409C"/>
    <w:rsid w:val="00F149C9"/>
    <w:rsid w:val="00F1695F"/>
    <w:rsid w:val="00F17480"/>
    <w:rsid w:val="00F200C9"/>
    <w:rsid w:val="00F2021A"/>
    <w:rsid w:val="00F208AB"/>
    <w:rsid w:val="00F20CAF"/>
    <w:rsid w:val="00F21127"/>
    <w:rsid w:val="00F21FAC"/>
    <w:rsid w:val="00F2239B"/>
    <w:rsid w:val="00F23097"/>
    <w:rsid w:val="00F23B26"/>
    <w:rsid w:val="00F23DEB"/>
    <w:rsid w:val="00F23E13"/>
    <w:rsid w:val="00F24856"/>
    <w:rsid w:val="00F24E4B"/>
    <w:rsid w:val="00F25163"/>
    <w:rsid w:val="00F2520C"/>
    <w:rsid w:val="00F25DAF"/>
    <w:rsid w:val="00F260F9"/>
    <w:rsid w:val="00F26249"/>
    <w:rsid w:val="00F263D1"/>
    <w:rsid w:val="00F2664E"/>
    <w:rsid w:val="00F27549"/>
    <w:rsid w:val="00F27A7E"/>
    <w:rsid w:val="00F3017E"/>
    <w:rsid w:val="00F3038E"/>
    <w:rsid w:val="00F3053F"/>
    <w:rsid w:val="00F30C65"/>
    <w:rsid w:val="00F31025"/>
    <w:rsid w:val="00F310FF"/>
    <w:rsid w:val="00F31942"/>
    <w:rsid w:val="00F33242"/>
    <w:rsid w:val="00F33B6D"/>
    <w:rsid w:val="00F33DF7"/>
    <w:rsid w:val="00F345B8"/>
    <w:rsid w:val="00F34664"/>
    <w:rsid w:val="00F35644"/>
    <w:rsid w:val="00F35A64"/>
    <w:rsid w:val="00F35C8C"/>
    <w:rsid w:val="00F3693A"/>
    <w:rsid w:val="00F36AEB"/>
    <w:rsid w:val="00F37191"/>
    <w:rsid w:val="00F40B7B"/>
    <w:rsid w:val="00F41261"/>
    <w:rsid w:val="00F428FF"/>
    <w:rsid w:val="00F42BB3"/>
    <w:rsid w:val="00F4329C"/>
    <w:rsid w:val="00F45990"/>
    <w:rsid w:val="00F45CD4"/>
    <w:rsid w:val="00F46075"/>
    <w:rsid w:val="00F46474"/>
    <w:rsid w:val="00F46C4E"/>
    <w:rsid w:val="00F470A7"/>
    <w:rsid w:val="00F478E0"/>
    <w:rsid w:val="00F50BC9"/>
    <w:rsid w:val="00F513A2"/>
    <w:rsid w:val="00F51421"/>
    <w:rsid w:val="00F52C9D"/>
    <w:rsid w:val="00F54296"/>
    <w:rsid w:val="00F542D5"/>
    <w:rsid w:val="00F54769"/>
    <w:rsid w:val="00F55412"/>
    <w:rsid w:val="00F55469"/>
    <w:rsid w:val="00F56FA2"/>
    <w:rsid w:val="00F57133"/>
    <w:rsid w:val="00F57538"/>
    <w:rsid w:val="00F57FF2"/>
    <w:rsid w:val="00F60D49"/>
    <w:rsid w:val="00F6140A"/>
    <w:rsid w:val="00F625F6"/>
    <w:rsid w:val="00F64938"/>
    <w:rsid w:val="00F65330"/>
    <w:rsid w:val="00F65751"/>
    <w:rsid w:val="00F65CA3"/>
    <w:rsid w:val="00F70446"/>
    <w:rsid w:val="00F71675"/>
    <w:rsid w:val="00F71F33"/>
    <w:rsid w:val="00F728E9"/>
    <w:rsid w:val="00F7350C"/>
    <w:rsid w:val="00F73A88"/>
    <w:rsid w:val="00F73BDB"/>
    <w:rsid w:val="00F762FB"/>
    <w:rsid w:val="00F76B0F"/>
    <w:rsid w:val="00F77654"/>
    <w:rsid w:val="00F7781E"/>
    <w:rsid w:val="00F813CA"/>
    <w:rsid w:val="00F83D47"/>
    <w:rsid w:val="00F83F25"/>
    <w:rsid w:val="00F844E8"/>
    <w:rsid w:val="00F84DA9"/>
    <w:rsid w:val="00F850A7"/>
    <w:rsid w:val="00F86F86"/>
    <w:rsid w:val="00F872BD"/>
    <w:rsid w:val="00F879B1"/>
    <w:rsid w:val="00F87B62"/>
    <w:rsid w:val="00F87F26"/>
    <w:rsid w:val="00F87FE5"/>
    <w:rsid w:val="00F90D5E"/>
    <w:rsid w:val="00F91626"/>
    <w:rsid w:val="00F91A55"/>
    <w:rsid w:val="00F931B3"/>
    <w:rsid w:val="00F93EDE"/>
    <w:rsid w:val="00F94EC8"/>
    <w:rsid w:val="00F9535C"/>
    <w:rsid w:val="00F959DC"/>
    <w:rsid w:val="00F95B36"/>
    <w:rsid w:val="00F978D1"/>
    <w:rsid w:val="00F97925"/>
    <w:rsid w:val="00F97EE3"/>
    <w:rsid w:val="00FA1991"/>
    <w:rsid w:val="00FA1A41"/>
    <w:rsid w:val="00FA1A82"/>
    <w:rsid w:val="00FA1D3D"/>
    <w:rsid w:val="00FA1E4E"/>
    <w:rsid w:val="00FA1E99"/>
    <w:rsid w:val="00FA205A"/>
    <w:rsid w:val="00FA4BC8"/>
    <w:rsid w:val="00FA5EE7"/>
    <w:rsid w:val="00FA6507"/>
    <w:rsid w:val="00FA663F"/>
    <w:rsid w:val="00FA672A"/>
    <w:rsid w:val="00FA6EA4"/>
    <w:rsid w:val="00FA71B1"/>
    <w:rsid w:val="00FA793F"/>
    <w:rsid w:val="00FA7BF9"/>
    <w:rsid w:val="00FB0B35"/>
    <w:rsid w:val="00FB0EDB"/>
    <w:rsid w:val="00FB118F"/>
    <w:rsid w:val="00FB273A"/>
    <w:rsid w:val="00FB2ED2"/>
    <w:rsid w:val="00FB3065"/>
    <w:rsid w:val="00FB3303"/>
    <w:rsid w:val="00FB3320"/>
    <w:rsid w:val="00FB3844"/>
    <w:rsid w:val="00FB42F9"/>
    <w:rsid w:val="00FB4B93"/>
    <w:rsid w:val="00FB4ECF"/>
    <w:rsid w:val="00FB54CF"/>
    <w:rsid w:val="00FB5937"/>
    <w:rsid w:val="00FB6044"/>
    <w:rsid w:val="00FB63A8"/>
    <w:rsid w:val="00FB6759"/>
    <w:rsid w:val="00FB6E07"/>
    <w:rsid w:val="00FB795D"/>
    <w:rsid w:val="00FC05B2"/>
    <w:rsid w:val="00FC0B37"/>
    <w:rsid w:val="00FC0BFC"/>
    <w:rsid w:val="00FC2573"/>
    <w:rsid w:val="00FC30B3"/>
    <w:rsid w:val="00FC3317"/>
    <w:rsid w:val="00FC3CA4"/>
    <w:rsid w:val="00FC450D"/>
    <w:rsid w:val="00FC4C60"/>
    <w:rsid w:val="00FC528A"/>
    <w:rsid w:val="00FC5AE2"/>
    <w:rsid w:val="00FC61AD"/>
    <w:rsid w:val="00FC67B8"/>
    <w:rsid w:val="00FC702E"/>
    <w:rsid w:val="00FC7380"/>
    <w:rsid w:val="00FD0468"/>
    <w:rsid w:val="00FD0CBF"/>
    <w:rsid w:val="00FD18B3"/>
    <w:rsid w:val="00FD1A06"/>
    <w:rsid w:val="00FD1E5E"/>
    <w:rsid w:val="00FD24D9"/>
    <w:rsid w:val="00FD25D7"/>
    <w:rsid w:val="00FD279C"/>
    <w:rsid w:val="00FD35CB"/>
    <w:rsid w:val="00FD604C"/>
    <w:rsid w:val="00FD7259"/>
    <w:rsid w:val="00FD7A7F"/>
    <w:rsid w:val="00FD7D02"/>
    <w:rsid w:val="00FE0197"/>
    <w:rsid w:val="00FE07B9"/>
    <w:rsid w:val="00FE0ACE"/>
    <w:rsid w:val="00FE1558"/>
    <w:rsid w:val="00FE1EE0"/>
    <w:rsid w:val="00FE2441"/>
    <w:rsid w:val="00FE518D"/>
    <w:rsid w:val="00FE6E11"/>
    <w:rsid w:val="00FE7346"/>
    <w:rsid w:val="00FE7658"/>
    <w:rsid w:val="00FE7695"/>
    <w:rsid w:val="00FE7759"/>
    <w:rsid w:val="00FE7D12"/>
    <w:rsid w:val="00FF0231"/>
    <w:rsid w:val="00FF0C7E"/>
    <w:rsid w:val="00FF1483"/>
    <w:rsid w:val="00FF18D3"/>
    <w:rsid w:val="00FF1A4F"/>
    <w:rsid w:val="00FF1F7E"/>
    <w:rsid w:val="00FF2D5E"/>
    <w:rsid w:val="00FF3176"/>
    <w:rsid w:val="00FF48D0"/>
    <w:rsid w:val="00FF5913"/>
    <w:rsid w:val="00FF5A57"/>
    <w:rsid w:val="00FF68A0"/>
    <w:rsid w:val="00FF6CFD"/>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EA1B8"/>
  <w15:docId w15:val="{F853CD0B-6017-124E-A0B3-38D3BA53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Calibri (Body)"/>
        <w:sz w:val="18"/>
        <w:szCs w:val="1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NoSpacing"/>
    <w:qFormat/>
    <w:rsid w:val="00517E47"/>
    <w:pPr>
      <w:jc w:val="both"/>
    </w:pPr>
  </w:style>
  <w:style w:type="paragraph" w:styleId="Heading1">
    <w:name w:val="heading 1"/>
    <w:basedOn w:val="Normal"/>
    <w:next w:val="Normal"/>
    <w:link w:val="Heading1Char"/>
    <w:uiPriority w:val="9"/>
    <w:qFormat/>
    <w:rsid w:val="001D7C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75BA6"/>
    <w:pPr>
      <w:spacing w:before="100" w:beforeAutospacing="1" w:after="100" w:afterAutospacing="1"/>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0EA"/>
    <w:pPr>
      <w:jc w:val="both"/>
    </w:pPr>
    <w:rPr>
      <w:sz w:val="22"/>
      <w:szCs w:val="22"/>
      <w:lang w:eastAsia="en-US"/>
    </w:rPr>
  </w:style>
  <w:style w:type="paragraph" w:styleId="Header">
    <w:name w:val="header"/>
    <w:basedOn w:val="Normal"/>
    <w:link w:val="HeaderChar"/>
    <w:uiPriority w:val="99"/>
    <w:unhideWhenUsed/>
    <w:rsid w:val="00A910EA"/>
    <w:pPr>
      <w:tabs>
        <w:tab w:val="center" w:pos="4513"/>
        <w:tab w:val="right" w:pos="9026"/>
      </w:tabs>
    </w:pPr>
  </w:style>
  <w:style w:type="character" w:customStyle="1" w:styleId="HeaderChar">
    <w:name w:val="Header Char"/>
    <w:link w:val="Header"/>
    <w:uiPriority w:val="99"/>
    <w:rsid w:val="00A910EA"/>
    <w:rPr>
      <w:sz w:val="22"/>
      <w:szCs w:val="22"/>
      <w:lang w:val="en-GB"/>
    </w:rPr>
  </w:style>
  <w:style w:type="paragraph" w:styleId="Footer">
    <w:name w:val="footer"/>
    <w:basedOn w:val="Normal"/>
    <w:link w:val="FooterChar"/>
    <w:uiPriority w:val="99"/>
    <w:unhideWhenUsed/>
    <w:rsid w:val="00A910EA"/>
    <w:pPr>
      <w:tabs>
        <w:tab w:val="center" w:pos="4513"/>
        <w:tab w:val="right" w:pos="9026"/>
      </w:tabs>
    </w:pPr>
  </w:style>
  <w:style w:type="character" w:customStyle="1" w:styleId="FooterChar">
    <w:name w:val="Footer Char"/>
    <w:link w:val="Footer"/>
    <w:uiPriority w:val="99"/>
    <w:rsid w:val="00A910EA"/>
    <w:rPr>
      <w:sz w:val="22"/>
      <w:szCs w:val="22"/>
      <w:lang w:val="en-GB"/>
    </w:rPr>
  </w:style>
  <w:style w:type="paragraph" w:styleId="ListParagraph">
    <w:name w:val="List Paragraph"/>
    <w:basedOn w:val="Normal"/>
    <w:uiPriority w:val="34"/>
    <w:qFormat/>
    <w:rsid w:val="00A910EA"/>
    <w:pPr>
      <w:ind w:left="720"/>
      <w:contextualSpacing/>
    </w:pPr>
  </w:style>
  <w:style w:type="table" w:styleId="TableGrid">
    <w:name w:val="Table Grid"/>
    <w:basedOn w:val="TableNormal"/>
    <w:rsid w:val="00A910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10EA"/>
    <w:rPr>
      <w:color w:val="0000FF"/>
      <w:u w:val="single"/>
    </w:rPr>
  </w:style>
  <w:style w:type="character" w:styleId="FollowedHyperlink">
    <w:name w:val="FollowedHyperlink"/>
    <w:uiPriority w:val="99"/>
    <w:semiHidden/>
    <w:unhideWhenUsed/>
    <w:rsid w:val="00145A7E"/>
    <w:rPr>
      <w:color w:val="800080"/>
      <w:u w:val="single"/>
    </w:rPr>
  </w:style>
  <w:style w:type="character" w:customStyle="1" w:styleId="Heading2Char">
    <w:name w:val="Heading 2 Char"/>
    <w:link w:val="Heading2"/>
    <w:uiPriority w:val="9"/>
    <w:rsid w:val="00875BA6"/>
    <w:rPr>
      <w:rFonts w:ascii="Times New Roman" w:eastAsia="Times New Roman" w:hAnsi="Times New Roman"/>
      <w:b/>
      <w:bCs/>
      <w:sz w:val="36"/>
      <w:szCs w:val="36"/>
    </w:rPr>
  </w:style>
  <w:style w:type="character" w:styleId="Strong">
    <w:name w:val="Strong"/>
    <w:uiPriority w:val="22"/>
    <w:qFormat/>
    <w:rsid w:val="00DE1ADB"/>
    <w:rPr>
      <w:b/>
      <w:bCs/>
    </w:rPr>
  </w:style>
  <w:style w:type="paragraph" w:styleId="HTMLPreformatted">
    <w:name w:val="HTML Preformatted"/>
    <w:basedOn w:val="Normal"/>
    <w:link w:val="HTMLPreformattedChar"/>
    <w:uiPriority w:val="99"/>
    <w:semiHidden/>
    <w:unhideWhenUsed/>
    <w:rsid w:val="00CA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A549B"/>
    <w:rPr>
      <w:rFonts w:ascii="Courier New" w:eastAsia="Times New Roman" w:hAnsi="Courier New" w:cs="Courier New"/>
    </w:rPr>
  </w:style>
  <w:style w:type="paragraph" w:styleId="BalloonText">
    <w:name w:val="Balloon Text"/>
    <w:basedOn w:val="Normal"/>
    <w:link w:val="BalloonTextChar"/>
    <w:uiPriority w:val="99"/>
    <w:semiHidden/>
    <w:unhideWhenUsed/>
    <w:rsid w:val="004E15AF"/>
    <w:rPr>
      <w:rFonts w:ascii="Tahoma" w:hAnsi="Tahoma" w:cs="Tahoma"/>
      <w:sz w:val="16"/>
      <w:szCs w:val="16"/>
    </w:rPr>
  </w:style>
  <w:style w:type="character" w:customStyle="1" w:styleId="BalloonTextChar">
    <w:name w:val="Balloon Text Char"/>
    <w:link w:val="BalloonText"/>
    <w:uiPriority w:val="99"/>
    <w:semiHidden/>
    <w:rsid w:val="004E15AF"/>
    <w:rPr>
      <w:rFonts w:ascii="Tahoma" w:hAnsi="Tahoma" w:cs="Tahoma"/>
      <w:sz w:val="16"/>
      <w:szCs w:val="16"/>
      <w:lang w:eastAsia="en-US"/>
    </w:rPr>
  </w:style>
  <w:style w:type="paragraph" w:styleId="NormalWeb">
    <w:name w:val="Normal (Web)"/>
    <w:basedOn w:val="Normal"/>
    <w:uiPriority w:val="99"/>
    <w:unhideWhenUsed/>
    <w:rsid w:val="007A1398"/>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DefaultParagraphFont"/>
    <w:rsid w:val="00817B49"/>
  </w:style>
  <w:style w:type="character" w:customStyle="1" w:styleId="UnresolvedMention1">
    <w:name w:val="Unresolved Mention1"/>
    <w:basedOn w:val="DefaultParagraphFont"/>
    <w:uiPriority w:val="99"/>
    <w:semiHidden/>
    <w:unhideWhenUsed/>
    <w:rsid w:val="00470527"/>
    <w:rPr>
      <w:color w:val="808080"/>
      <w:shd w:val="clear" w:color="auto" w:fill="E6E6E6"/>
    </w:rPr>
  </w:style>
  <w:style w:type="paragraph" w:customStyle="1" w:styleId="address">
    <w:name w:val="address"/>
    <w:basedOn w:val="Normal"/>
    <w:rsid w:val="00C667A6"/>
    <w:pPr>
      <w:spacing w:before="100" w:beforeAutospacing="1" w:after="100" w:afterAutospacing="1"/>
      <w:jc w:val="left"/>
    </w:pPr>
    <w:rPr>
      <w:rFonts w:ascii="Times New Roman" w:eastAsia="Times New Roman" w:hAnsi="Times New Roman"/>
      <w:sz w:val="24"/>
      <w:szCs w:val="24"/>
    </w:rPr>
  </w:style>
  <w:style w:type="character" w:customStyle="1" w:styleId="description">
    <w:name w:val="description"/>
    <w:basedOn w:val="DefaultParagraphFont"/>
    <w:rsid w:val="009A7B12"/>
  </w:style>
  <w:style w:type="character" w:customStyle="1" w:styleId="divider2">
    <w:name w:val="divider2"/>
    <w:basedOn w:val="DefaultParagraphFont"/>
    <w:rsid w:val="009A7B12"/>
  </w:style>
  <w:style w:type="character" w:customStyle="1" w:styleId="casenumber">
    <w:name w:val="casenumber"/>
    <w:basedOn w:val="DefaultParagraphFont"/>
    <w:rsid w:val="0039410C"/>
  </w:style>
  <w:style w:type="character" w:customStyle="1" w:styleId="divider1">
    <w:name w:val="divider1"/>
    <w:basedOn w:val="DefaultParagraphFont"/>
    <w:rsid w:val="0039410C"/>
  </w:style>
  <w:style w:type="paragraph" w:customStyle="1" w:styleId="metainfo">
    <w:name w:val="metainfo"/>
    <w:basedOn w:val="Normal"/>
    <w:rsid w:val="003F42B1"/>
    <w:pPr>
      <w:spacing w:before="100" w:beforeAutospacing="1" w:after="100" w:afterAutospacing="1"/>
      <w:jc w:val="left"/>
    </w:pPr>
    <w:rPr>
      <w:rFonts w:ascii="Times New Roman" w:eastAsia="Times New Roman" w:hAnsi="Times New Roman"/>
      <w:sz w:val="24"/>
      <w:szCs w:val="24"/>
    </w:rPr>
  </w:style>
  <w:style w:type="paragraph" w:customStyle="1" w:styleId="xxxxmsonormal">
    <w:name w:val="x_x_x_xmsonormal"/>
    <w:basedOn w:val="Normal"/>
    <w:uiPriority w:val="99"/>
    <w:semiHidden/>
    <w:rsid w:val="00CF50B1"/>
    <w:pPr>
      <w:jc w:val="left"/>
    </w:pPr>
    <w:rPr>
      <w:rFonts w:ascii="Calibri" w:eastAsiaTheme="minorHAnsi" w:hAnsi="Calibri" w:cs="Calibri"/>
    </w:rPr>
  </w:style>
  <w:style w:type="paragraph" w:customStyle="1" w:styleId="xxxxxxxmsonormal">
    <w:name w:val="x_x_x_xxxxmsonormal"/>
    <w:basedOn w:val="Normal"/>
    <w:uiPriority w:val="99"/>
    <w:semiHidden/>
    <w:rsid w:val="00CF50B1"/>
    <w:pPr>
      <w:jc w:val="left"/>
    </w:pPr>
    <w:rPr>
      <w:rFonts w:ascii="Calibri" w:eastAsiaTheme="minorHAnsi" w:hAnsi="Calibri" w:cs="Calibri"/>
    </w:rPr>
  </w:style>
  <w:style w:type="character" w:customStyle="1" w:styleId="xxxxnormaltextrun">
    <w:name w:val="x_x_x_xnormaltextrun"/>
    <w:basedOn w:val="DefaultParagraphFont"/>
    <w:rsid w:val="00CF50B1"/>
  </w:style>
  <w:style w:type="character" w:customStyle="1" w:styleId="xxxxeop">
    <w:name w:val="x_x_x_xeop"/>
    <w:basedOn w:val="DefaultParagraphFont"/>
    <w:rsid w:val="00CF50B1"/>
  </w:style>
  <w:style w:type="character" w:customStyle="1" w:styleId="xxxxmsohyperlink">
    <w:name w:val="x_x_x_xmsohyperlink"/>
    <w:basedOn w:val="DefaultParagraphFont"/>
    <w:rsid w:val="00CF50B1"/>
  </w:style>
  <w:style w:type="paragraph" w:customStyle="1" w:styleId="Default">
    <w:name w:val="Default"/>
    <w:rsid w:val="00AB0CD5"/>
    <w:pPr>
      <w:autoSpaceDE w:val="0"/>
      <w:autoSpaceDN w:val="0"/>
      <w:adjustRightInd w:val="0"/>
    </w:pPr>
    <w:rPr>
      <w:rFonts w:cs="Cambria"/>
      <w:color w:val="000000"/>
      <w:sz w:val="24"/>
      <w:szCs w:val="24"/>
    </w:rPr>
  </w:style>
  <w:style w:type="character" w:customStyle="1" w:styleId="Heading1Char">
    <w:name w:val="Heading 1 Char"/>
    <w:basedOn w:val="DefaultParagraphFont"/>
    <w:link w:val="Heading1"/>
    <w:uiPriority w:val="9"/>
    <w:rsid w:val="001D7C72"/>
    <w:rPr>
      <w:rFonts w:asciiTheme="majorHAnsi" w:eastAsiaTheme="majorEastAsia" w:hAnsiTheme="majorHAnsi" w:cstheme="majorBidi"/>
      <w:color w:val="365F91" w:themeColor="accent1" w:themeShade="BF"/>
      <w:sz w:val="32"/>
      <w:szCs w:val="32"/>
      <w:lang w:eastAsia="en-US"/>
    </w:rPr>
  </w:style>
  <w:style w:type="character" w:customStyle="1" w:styleId="UnresolvedMention2">
    <w:name w:val="Unresolved Mention2"/>
    <w:basedOn w:val="DefaultParagraphFont"/>
    <w:uiPriority w:val="99"/>
    <w:rsid w:val="007F0E10"/>
    <w:rPr>
      <w:color w:val="605E5C"/>
      <w:shd w:val="clear" w:color="auto" w:fill="E1DFDD"/>
    </w:rPr>
  </w:style>
  <w:style w:type="paragraph" w:styleId="Revision">
    <w:name w:val="Revision"/>
    <w:hidden/>
    <w:uiPriority w:val="99"/>
    <w:semiHidden/>
    <w:rsid w:val="00D173C6"/>
  </w:style>
  <w:style w:type="character" w:customStyle="1" w:styleId="UnresolvedMention3">
    <w:name w:val="Unresolved Mention3"/>
    <w:basedOn w:val="DefaultParagraphFont"/>
    <w:uiPriority w:val="99"/>
    <w:rsid w:val="002A6F70"/>
    <w:rPr>
      <w:color w:val="605E5C"/>
      <w:shd w:val="clear" w:color="auto" w:fill="E1DFDD"/>
    </w:rPr>
  </w:style>
  <w:style w:type="character" w:styleId="PageNumber">
    <w:name w:val="page number"/>
    <w:basedOn w:val="DefaultParagraphFont"/>
    <w:uiPriority w:val="99"/>
    <w:semiHidden/>
    <w:unhideWhenUsed/>
    <w:rsid w:val="00FA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3">
      <w:bodyDiv w:val="1"/>
      <w:marLeft w:val="0"/>
      <w:marRight w:val="0"/>
      <w:marTop w:val="0"/>
      <w:marBottom w:val="0"/>
      <w:divBdr>
        <w:top w:val="none" w:sz="0" w:space="0" w:color="auto"/>
        <w:left w:val="none" w:sz="0" w:space="0" w:color="auto"/>
        <w:bottom w:val="none" w:sz="0" w:space="0" w:color="auto"/>
        <w:right w:val="none" w:sz="0" w:space="0" w:color="auto"/>
      </w:divBdr>
      <w:divsChild>
        <w:div w:id="29301161">
          <w:marLeft w:val="0"/>
          <w:marRight w:val="0"/>
          <w:marTop w:val="0"/>
          <w:marBottom w:val="0"/>
          <w:divBdr>
            <w:top w:val="none" w:sz="0" w:space="0" w:color="auto"/>
            <w:left w:val="none" w:sz="0" w:space="0" w:color="auto"/>
            <w:bottom w:val="none" w:sz="0" w:space="0" w:color="auto"/>
            <w:right w:val="none" w:sz="0" w:space="0" w:color="auto"/>
          </w:divBdr>
          <w:divsChild>
            <w:div w:id="442189182">
              <w:marLeft w:val="0"/>
              <w:marRight w:val="0"/>
              <w:marTop w:val="0"/>
              <w:marBottom w:val="0"/>
              <w:divBdr>
                <w:top w:val="none" w:sz="0" w:space="0" w:color="auto"/>
                <w:left w:val="none" w:sz="0" w:space="0" w:color="auto"/>
                <w:bottom w:val="none" w:sz="0" w:space="0" w:color="auto"/>
                <w:right w:val="none" w:sz="0" w:space="0" w:color="auto"/>
              </w:divBdr>
              <w:divsChild>
                <w:div w:id="1424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186">
      <w:bodyDiv w:val="1"/>
      <w:marLeft w:val="0"/>
      <w:marRight w:val="0"/>
      <w:marTop w:val="0"/>
      <w:marBottom w:val="0"/>
      <w:divBdr>
        <w:top w:val="none" w:sz="0" w:space="0" w:color="auto"/>
        <w:left w:val="none" w:sz="0" w:space="0" w:color="auto"/>
        <w:bottom w:val="none" w:sz="0" w:space="0" w:color="auto"/>
        <w:right w:val="none" w:sz="0" w:space="0" w:color="auto"/>
      </w:divBdr>
      <w:divsChild>
        <w:div w:id="962004115">
          <w:marLeft w:val="0"/>
          <w:marRight w:val="0"/>
          <w:marTop w:val="0"/>
          <w:marBottom w:val="0"/>
          <w:divBdr>
            <w:top w:val="none" w:sz="0" w:space="0" w:color="auto"/>
            <w:left w:val="none" w:sz="0" w:space="0" w:color="auto"/>
            <w:bottom w:val="none" w:sz="0" w:space="0" w:color="auto"/>
            <w:right w:val="none" w:sz="0" w:space="0" w:color="auto"/>
          </w:divBdr>
          <w:divsChild>
            <w:div w:id="2031371017">
              <w:marLeft w:val="0"/>
              <w:marRight w:val="0"/>
              <w:marTop w:val="0"/>
              <w:marBottom w:val="0"/>
              <w:divBdr>
                <w:top w:val="none" w:sz="0" w:space="0" w:color="auto"/>
                <w:left w:val="none" w:sz="0" w:space="0" w:color="auto"/>
                <w:bottom w:val="none" w:sz="0" w:space="0" w:color="auto"/>
                <w:right w:val="none" w:sz="0" w:space="0" w:color="auto"/>
              </w:divBdr>
              <w:divsChild>
                <w:div w:id="786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941">
      <w:bodyDiv w:val="1"/>
      <w:marLeft w:val="0"/>
      <w:marRight w:val="0"/>
      <w:marTop w:val="0"/>
      <w:marBottom w:val="0"/>
      <w:divBdr>
        <w:top w:val="none" w:sz="0" w:space="0" w:color="auto"/>
        <w:left w:val="none" w:sz="0" w:space="0" w:color="auto"/>
        <w:bottom w:val="none" w:sz="0" w:space="0" w:color="auto"/>
        <w:right w:val="none" w:sz="0" w:space="0" w:color="auto"/>
      </w:divBdr>
    </w:div>
    <w:div w:id="49814717">
      <w:bodyDiv w:val="1"/>
      <w:marLeft w:val="0"/>
      <w:marRight w:val="0"/>
      <w:marTop w:val="0"/>
      <w:marBottom w:val="0"/>
      <w:divBdr>
        <w:top w:val="none" w:sz="0" w:space="0" w:color="auto"/>
        <w:left w:val="none" w:sz="0" w:space="0" w:color="auto"/>
        <w:bottom w:val="none" w:sz="0" w:space="0" w:color="auto"/>
        <w:right w:val="none" w:sz="0" w:space="0" w:color="auto"/>
      </w:divBdr>
      <w:divsChild>
        <w:div w:id="262804158">
          <w:marLeft w:val="0"/>
          <w:marRight w:val="0"/>
          <w:marTop w:val="0"/>
          <w:marBottom w:val="0"/>
          <w:divBdr>
            <w:top w:val="none" w:sz="0" w:space="0" w:color="auto"/>
            <w:left w:val="none" w:sz="0" w:space="0" w:color="auto"/>
            <w:bottom w:val="none" w:sz="0" w:space="0" w:color="auto"/>
            <w:right w:val="none" w:sz="0" w:space="0" w:color="auto"/>
          </w:divBdr>
          <w:divsChild>
            <w:div w:id="394283000">
              <w:marLeft w:val="0"/>
              <w:marRight w:val="0"/>
              <w:marTop w:val="0"/>
              <w:marBottom w:val="0"/>
              <w:divBdr>
                <w:top w:val="none" w:sz="0" w:space="0" w:color="auto"/>
                <w:left w:val="none" w:sz="0" w:space="0" w:color="auto"/>
                <w:bottom w:val="none" w:sz="0" w:space="0" w:color="auto"/>
                <w:right w:val="none" w:sz="0" w:space="0" w:color="auto"/>
              </w:divBdr>
              <w:divsChild>
                <w:div w:id="5096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5079">
      <w:bodyDiv w:val="1"/>
      <w:marLeft w:val="0"/>
      <w:marRight w:val="0"/>
      <w:marTop w:val="0"/>
      <w:marBottom w:val="0"/>
      <w:divBdr>
        <w:top w:val="none" w:sz="0" w:space="0" w:color="auto"/>
        <w:left w:val="none" w:sz="0" w:space="0" w:color="auto"/>
        <w:bottom w:val="none" w:sz="0" w:space="0" w:color="auto"/>
        <w:right w:val="none" w:sz="0" w:space="0" w:color="auto"/>
      </w:divBdr>
      <w:divsChild>
        <w:div w:id="605116903">
          <w:marLeft w:val="0"/>
          <w:marRight w:val="0"/>
          <w:marTop w:val="0"/>
          <w:marBottom w:val="0"/>
          <w:divBdr>
            <w:top w:val="none" w:sz="0" w:space="0" w:color="auto"/>
            <w:left w:val="none" w:sz="0" w:space="0" w:color="auto"/>
            <w:bottom w:val="none" w:sz="0" w:space="0" w:color="auto"/>
            <w:right w:val="none" w:sz="0" w:space="0" w:color="auto"/>
          </w:divBdr>
          <w:divsChild>
            <w:div w:id="1402603374">
              <w:marLeft w:val="0"/>
              <w:marRight w:val="0"/>
              <w:marTop w:val="0"/>
              <w:marBottom w:val="0"/>
              <w:divBdr>
                <w:top w:val="none" w:sz="0" w:space="0" w:color="auto"/>
                <w:left w:val="none" w:sz="0" w:space="0" w:color="auto"/>
                <w:bottom w:val="none" w:sz="0" w:space="0" w:color="auto"/>
                <w:right w:val="none" w:sz="0" w:space="0" w:color="auto"/>
              </w:divBdr>
              <w:divsChild>
                <w:div w:id="1830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9784">
      <w:bodyDiv w:val="1"/>
      <w:marLeft w:val="0"/>
      <w:marRight w:val="0"/>
      <w:marTop w:val="0"/>
      <w:marBottom w:val="0"/>
      <w:divBdr>
        <w:top w:val="none" w:sz="0" w:space="0" w:color="auto"/>
        <w:left w:val="none" w:sz="0" w:space="0" w:color="auto"/>
        <w:bottom w:val="none" w:sz="0" w:space="0" w:color="auto"/>
        <w:right w:val="none" w:sz="0" w:space="0" w:color="auto"/>
      </w:divBdr>
    </w:div>
    <w:div w:id="93481257">
      <w:bodyDiv w:val="1"/>
      <w:marLeft w:val="0"/>
      <w:marRight w:val="0"/>
      <w:marTop w:val="0"/>
      <w:marBottom w:val="0"/>
      <w:divBdr>
        <w:top w:val="none" w:sz="0" w:space="0" w:color="auto"/>
        <w:left w:val="none" w:sz="0" w:space="0" w:color="auto"/>
        <w:bottom w:val="none" w:sz="0" w:space="0" w:color="auto"/>
        <w:right w:val="none" w:sz="0" w:space="0" w:color="auto"/>
      </w:divBdr>
    </w:div>
    <w:div w:id="143353900">
      <w:bodyDiv w:val="1"/>
      <w:marLeft w:val="0"/>
      <w:marRight w:val="0"/>
      <w:marTop w:val="0"/>
      <w:marBottom w:val="0"/>
      <w:divBdr>
        <w:top w:val="none" w:sz="0" w:space="0" w:color="auto"/>
        <w:left w:val="none" w:sz="0" w:space="0" w:color="auto"/>
        <w:bottom w:val="none" w:sz="0" w:space="0" w:color="auto"/>
        <w:right w:val="none" w:sz="0" w:space="0" w:color="auto"/>
      </w:divBdr>
    </w:div>
    <w:div w:id="151533284">
      <w:bodyDiv w:val="1"/>
      <w:marLeft w:val="0"/>
      <w:marRight w:val="0"/>
      <w:marTop w:val="0"/>
      <w:marBottom w:val="0"/>
      <w:divBdr>
        <w:top w:val="none" w:sz="0" w:space="0" w:color="auto"/>
        <w:left w:val="none" w:sz="0" w:space="0" w:color="auto"/>
        <w:bottom w:val="none" w:sz="0" w:space="0" w:color="auto"/>
        <w:right w:val="none" w:sz="0" w:space="0" w:color="auto"/>
      </w:divBdr>
    </w:div>
    <w:div w:id="185291617">
      <w:bodyDiv w:val="1"/>
      <w:marLeft w:val="0"/>
      <w:marRight w:val="0"/>
      <w:marTop w:val="0"/>
      <w:marBottom w:val="0"/>
      <w:divBdr>
        <w:top w:val="none" w:sz="0" w:space="0" w:color="auto"/>
        <w:left w:val="none" w:sz="0" w:space="0" w:color="auto"/>
        <w:bottom w:val="none" w:sz="0" w:space="0" w:color="auto"/>
        <w:right w:val="none" w:sz="0" w:space="0" w:color="auto"/>
      </w:divBdr>
    </w:div>
    <w:div w:id="195240431">
      <w:bodyDiv w:val="1"/>
      <w:marLeft w:val="0"/>
      <w:marRight w:val="0"/>
      <w:marTop w:val="0"/>
      <w:marBottom w:val="0"/>
      <w:divBdr>
        <w:top w:val="none" w:sz="0" w:space="0" w:color="auto"/>
        <w:left w:val="none" w:sz="0" w:space="0" w:color="auto"/>
        <w:bottom w:val="none" w:sz="0" w:space="0" w:color="auto"/>
        <w:right w:val="none" w:sz="0" w:space="0" w:color="auto"/>
      </w:divBdr>
    </w:div>
    <w:div w:id="229199339">
      <w:bodyDiv w:val="1"/>
      <w:marLeft w:val="0"/>
      <w:marRight w:val="0"/>
      <w:marTop w:val="0"/>
      <w:marBottom w:val="0"/>
      <w:divBdr>
        <w:top w:val="none" w:sz="0" w:space="0" w:color="auto"/>
        <w:left w:val="none" w:sz="0" w:space="0" w:color="auto"/>
        <w:bottom w:val="none" w:sz="0" w:space="0" w:color="auto"/>
        <w:right w:val="none" w:sz="0" w:space="0" w:color="auto"/>
      </w:divBdr>
    </w:div>
    <w:div w:id="230191644">
      <w:bodyDiv w:val="1"/>
      <w:marLeft w:val="0"/>
      <w:marRight w:val="0"/>
      <w:marTop w:val="0"/>
      <w:marBottom w:val="0"/>
      <w:divBdr>
        <w:top w:val="none" w:sz="0" w:space="0" w:color="auto"/>
        <w:left w:val="none" w:sz="0" w:space="0" w:color="auto"/>
        <w:bottom w:val="none" w:sz="0" w:space="0" w:color="auto"/>
        <w:right w:val="none" w:sz="0" w:space="0" w:color="auto"/>
      </w:divBdr>
    </w:div>
    <w:div w:id="234165461">
      <w:bodyDiv w:val="1"/>
      <w:marLeft w:val="0"/>
      <w:marRight w:val="0"/>
      <w:marTop w:val="0"/>
      <w:marBottom w:val="0"/>
      <w:divBdr>
        <w:top w:val="none" w:sz="0" w:space="0" w:color="auto"/>
        <w:left w:val="none" w:sz="0" w:space="0" w:color="auto"/>
        <w:bottom w:val="none" w:sz="0" w:space="0" w:color="auto"/>
        <w:right w:val="none" w:sz="0" w:space="0" w:color="auto"/>
      </w:divBdr>
      <w:divsChild>
        <w:div w:id="2075809024">
          <w:marLeft w:val="0"/>
          <w:marRight w:val="0"/>
          <w:marTop w:val="0"/>
          <w:marBottom w:val="0"/>
          <w:divBdr>
            <w:top w:val="none" w:sz="0" w:space="0" w:color="auto"/>
            <w:left w:val="none" w:sz="0" w:space="0" w:color="auto"/>
            <w:bottom w:val="none" w:sz="0" w:space="0" w:color="auto"/>
            <w:right w:val="none" w:sz="0" w:space="0" w:color="auto"/>
          </w:divBdr>
          <w:divsChild>
            <w:div w:id="1600140522">
              <w:marLeft w:val="0"/>
              <w:marRight w:val="0"/>
              <w:marTop w:val="0"/>
              <w:marBottom w:val="0"/>
              <w:divBdr>
                <w:top w:val="none" w:sz="0" w:space="0" w:color="auto"/>
                <w:left w:val="none" w:sz="0" w:space="0" w:color="auto"/>
                <w:bottom w:val="none" w:sz="0" w:space="0" w:color="auto"/>
                <w:right w:val="none" w:sz="0" w:space="0" w:color="auto"/>
              </w:divBdr>
              <w:divsChild>
                <w:div w:id="16676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3143">
      <w:bodyDiv w:val="1"/>
      <w:marLeft w:val="0"/>
      <w:marRight w:val="0"/>
      <w:marTop w:val="0"/>
      <w:marBottom w:val="0"/>
      <w:divBdr>
        <w:top w:val="none" w:sz="0" w:space="0" w:color="auto"/>
        <w:left w:val="none" w:sz="0" w:space="0" w:color="auto"/>
        <w:bottom w:val="none" w:sz="0" w:space="0" w:color="auto"/>
        <w:right w:val="none" w:sz="0" w:space="0" w:color="auto"/>
      </w:divBdr>
    </w:div>
    <w:div w:id="268664335">
      <w:bodyDiv w:val="1"/>
      <w:marLeft w:val="0"/>
      <w:marRight w:val="0"/>
      <w:marTop w:val="0"/>
      <w:marBottom w:val="0"/>
      <w:divBdr>
        <w:top w:val="none" w:sz="0" w:space="0" w:color="auto"/>
        <w:left w:val="none" w:sz="0" w:space="0" w:color="auto"/>
        <w:bottom w:val="none" w:sz="0" w:space="0" w:color="auto"/>
        <w:right w:val="none" w:sz="0" w:space="0" w:color="auto"/>
      </w:divBdr>
    </w:div>
    <w:div w:id="283118588">
      <w:bodyDiv w:val="1"/>
      <w:marLeft w:val="0"/>
      <w:marRight w:val="0"/>
      <w:marTop w:val="0"/>
      <w:marBottom w:val="0"/>
      <w:divBdr>
        <w:top w:val="none" w:sz="0" w:space="0" w:color="auto"/>
        <w:left w:val="none" w:sz="0" w:space="0" w:color="auto"/>
        <w:bottom w:val="none" w:sz="0" w:space="0" w:color="auto"/>
        <w:right w:val="none" w:sz="0" w:space="0" w:color="auto"/>
      </w:divBdr>
    </w:div>
    <w:div w:id="288439060">
      <w:bodyDiv w:val="1"/>
      <w:marLeft w:val="0"/>
      <w:marRight w:val="0"/>
      <w:marTop w:val="0"/>
      <w:marBottom w:val="0"/>
      <w:divBdr>
        <w:top w:val="none" w:sz="0" w:space="0" w:color="auto"/>
        <w:left w:val="none" w:sz="0" w:space="0" w:color="auto"/>
        <w:bottom w:val="none" w:sz="0" w:space="0" w:color="auto"/>
        <w:right w:val="none" w:sz="0" w:space="0" w:color="auto"/>
      </w:divBdr>
    </w:div>
    <w:div w:id="305427994">
      <w:bodyDiv w:val="1"/>
      <w:marLeft w:val="0"/>
      <w:marRight w:val="0"/>
      <w:marTop w:val="0"/>
      <w:marBottom w:val="0"/>
      <w:divBdr>
        <w:top w:val="none" w:sz="0" w:space="0" w:color="auto"/>
        <w:left w:val="none" w:sz="0" w:space="0" w:color="auto"/>
        <w:bottom w:val="none" w:sz="0" w:space="0" w:color="auto"/>
        <w:right w:val="none" w:sz="0" w:space="0" w:color="auto"/>
      </w:divBdr>
      <w:divsChild>
        <w:div w:id="2063097666">
          <w:marLeft w:val="0"/>
          <w:marRight w:val="0"/>
          <w:marTop w:val="0"/>
          <w:marBottom w:val="0"/>
          <w:divBdr>
            <w:top w:val="none" w:sz="0" w:space="0" w:color="auto"/>
            <w:left w:val="none" w:sz="0" w:space="0" w:color="auto"/>
            <w:bottom w:val="none" w:sz="0" w:space="0" w:color="auto"/>
            <w:right w:val="none" w:sz="0" w:space="0" w:color="auto"/>
          </w:divBdr>
          <w:divsChild>
            <w:div w:id="1941180133">
              <w:marLeft w:val="0"/>
              <w:marRight w:val="0"/>
              <w:marTop w:val="0"/>
              <w:marBottom w:val="0"/>
              <w:divBdr>
                <w:top w:val="none" w:sz="0" w:space="0" w:color="auto"/>
                <w:left w:val="none" w:sz="0" w:space="0" w:color="auto"/>
                <w:bottom w:val="none" w:sz="0" w:space="0" w:color="auto"/>
                <w:right w:val="none" w:sz="0" w:space="0" w:color="auto"/>
              </w:divBdr>
              <w:divsChild>
                <w:div w:id="11411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75">
      <w:bodyDiv w:val="1"/>
      <w:marLeft w:val="0"/>
      <w:marRight w:val="0"/>
      <w:marTop w:val="0"/>
      <w:marBottom w:val="0"/>
      <w:divBdr>
        <w:top w:val="none" w:sz="0" w:space="0" w:color="auto"/>
        <w:left w:val="none" w:sz="0" w:space="0" w:color="auto"/>
        <w:bottom w:val="none" w:sz="0" w:space="0" w:color="auto"/>
        <w:right w:val="none" w:sz="0" w:space="0" w:color="auto"/>
      </w:divBdr>
      <w:divsChild>
        <w:div w:id="1615752851">
          <w:marLeft w:val="0"/>
          <w:marRight w:val="0"/>
          <w:marTop w:val="0"/>
          <w:marBottom w:val="0"/>
          <w:divBdr>
            <w:top w:val="none" w:sz="0" w:space="0" w:color="auto"/>
            <w:left w:val="none" w:sz="0" w:space="0" w:color="auto"/>
            <w:bottom w:val="none" w:sz="0" w:space="0" w:color="auto"/>
            <w:right w:val="none" w:sz="0" w:space="0" w:color="auto"/>
          </w:divBdr>
          <w:divsChild>
            <w:div w:id="856042168">
              <w:marLeft w:val="0"/>
              <w:marRight w:val="0"/>
              <w:marTop w:val="0"/>
              <w:marBottom w:val="0"/>
              <w:divBdr>
                <w:top w:val="none" w:sz="0" w:space="0" w:color="auto"/>
                <w:left w:val="none" w:sz="0" w:space="0" w:color="auto"/>
                <w:bottom w:val="none" w:sz="0" w:space="0" w:color="auto"/>
                <w:right w:val="none" w:sz="0" w:space="0" w:color="auto"/>
              </w:divBdr>
              <w:divsChild>
                <w:div w:id="17065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3044">
      <w:bodyDiv w:val="1"/>
      <w:marLeft w:val="0"/>
      <w:marRight w:val="0"/>
      <w:marTop w:val="0"/>
      <w:marBottom w:val="0"/>
      <w:divBdr>
        <w:top w:val="none" w:sz="0" w:space="0" w:color="auto"/>
        <w:left w:val="none" w:sz="0" w:space="0" w:color="auto"/>
        <w:bottom w:val="none" w:sz="0" w:space="0" w:color="auto"/>
        <w:right w:val="none" w:sz="0" w:space="0" w:color="auto"/>
      </w:divBdr>
    </w:div>
    <w:div w:id="416950990">
      <w:bodyDiv w:val="1"/>
      <w:marLeft w:val="0"/>
      <w:marRight w:val="0"/>
      <w:marTop w:val="0"/>
      <w:marBottom w:val="0"/>
      <w:divBdr>
        <w:top w:val="none" w:sz="0" w:space="0" w:color="auto"/>
        <w:left w:val="none" w:sz="0" w:space="0" w:color="auto"/>
        <w:bottom w:val="none" w:sz="0" w:space="0" w:color="auto"/>
        <w:right w:val="none" w:sz="0" w:space="0" w:color="auto"/>
      </w:divBdr>
      <w:divsChild>
        <w:div w:id="96683570">
          <w:marLeft w:val="0"/>
          <w:marRight w:val="0"/>
          <w:marTop w:val="0"/>
          <w:marBottom w:val="0"/>
          <w:divBdr>
            <w:top w:val="none" w:sz="0" w:space="0" w:color="auto"/>
            <w:left w:val="none" w:sz="0" w:space="0" w:color="auto"/>
            <w:bottom w:val="none" w:sz="0" w:space="0" w:color="auto"/>
            <w:right w:val="none" w:sz="0" w:space="0" w:color="auto"/>
          </w:divBdr>
          <w:divsChild>
            <w:div w:id="1112473607">
              <w:marLeft w:val="0"/>
              <w:marRight w:val="0"/>
              <w:marTop w:val="0"/>
              <w:marBottom w:val="0"/>
              <w:divBdr>
                <w:top w:val="none" w:sz="0" w:space="0" w:color="auto"/>
                <w:left w:val="none" w:sz="0" w:space="0" w:color="auto"/>
                <w:bottom w:val="none" w:sz="0" w:space="0" w:color="auto"/>
                <w:right w:val="none" w:sz="0" w:space="0" w:color="auto"/>
              </w:divBdr>
              <w:divsChild>
                <w:div w:id="6927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0376">
      <w:bodyDiv w:val="1"/>
      <w:marLeft w:val="0"/>
      <w:marRight w:val="0"/>
      <w:marTop w:val="0"/>
      <w:marBottom w:val="0"/>
      <w:divBdr>
        <w:top w:val="none" w:sz="0" w:space="0" w:color="auto"/>
        <w:left w:val="none" w:sz="0" w:space="0" w:color="auto"/>
        <w:bottom w:val="none" w:sz="0" w:space="0" w:color="auto"/>
        <w:right w:val="none" w:sz="0" w:space="0" w:color="auto"/>
      </w:divBdr>
      <w:divsChild>
        <w:div w:id="1481534329">
          <w:marLeft w:val="0"/>
          <w:marRight w:val="0"/>
          <w:marTop w:val="0"/>
          <w:marBottom w:val="0"/>
          <w:divBdr>
            <w:top w:val="none" w:sz="0" w:space="0" w:color="auto"/>
            <w:left w:val="none" w:sz="0" w:space="0" w:color="auto"/>
            <w:bottom w:val="none" w:sz="0" w:space="0" w:color="auto"/>
            <w:right w:val="none" w:sz="0" w:space="0" w:color="auto"/>
          </w:divBdr>
          <w:divsChild>
            <w:div w:id="1017927444">
              <w:marLeft w:val="0"/>
              <w:marRight w:val="0"/>
              <w:marTop w:val="0"/>
              <w:marBottom w:val="0"/>
              <w:divBdr>
                <w:top w:val="none" w:sz="0" w:space="0" w:color="auto"/>
                <w:left w:val="none" w:sz="0" w:space="0" w:color="auto"/>
                <w:bottom w:val="none" w:sz="0" w:space="0" w:color="auto"/>
                <w:right w:val="none" w:sz="0" w:space="0" w:color="auto"/>
              </w:divBdr>
              <w:divsChild>
                <w:div w:id="1879274448">
                  <w:marLeft w:val="0"/>
                  <w:marRight w:val="0"/>
                  <w:marTop w:val="0"/>
                  <w:marBottom w:val="0"/>
                  <w:divBdr>
                    <w:top w:val="none" w:sz="0" w:space="0" w:color="auto"/>
                    <w:left w:val="none" w:sz="0" w:space="0" w:color="auto"/>
                    <w:bottom w:val="none" w:sz="0" w:space="0" w:color="auto"/>
                    <w:right w:val="none" w:sz="0" w:space="0" w:color="auto"/>
                  </w:divBdr>
                </w:div>
                <w:div w:id="572669414">
                  <w:marLeft w:val="0"/>
                  <w:marRight w:val="0"/>
                  <w:marTop w:val="0"/>
                  <w:marBottom w:val="0"/>
                  <w:divBdr>
                    <w:top w:val="none" w:sz="0" w:space="0" w:color="auto"/>
                    <w:left w:val="none" w:sz="0" w:space="0" w:color="auto"/>
                    <w:bottom w:val="none" w:sz="0" w:space="0" w:color="auto"/>
                    <w:right w:val="none" w:sz="0" w:space="0" w:color="auto"/>
                  </w:divBdr>
                </w:div>
              </w:divsChild>
            </w:div>
            <w:div w:id="1861160907">
              <w:marLeft w:val="0"/>
              <w:marRight w:val="0"/>
              <w:marTop w:val="0"/>
              <w:marBottom w:val="0"/>
              <w:divBdr>
                <w:top w:val="none" w:sz="0" w:space="0" w:color="auto"/>
                <w:left w:val="none" w:sz="0" w:space="0" w:color="auto"/>
                <w:bottom w:val="none" w:sz="0" w:space="0" w:color="auto"/>
                <w:right w:val="none" w:sz="0" w:space="0" w:color="auto"/>
              </w:divBdr>
              <w:divsChild>
                <w:div w:id="844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58869">
      <w:bodyDiv w:val="1"/>
      <w:marLeft w:val="0"/>
      <w:marRight w:val="0"/>
      <w:marTop w:val="0"/>
      <w:marBottom w:val="0"/>
      <w:divBdr>
        <w:top w:val="none" w:sz="0" w:space="0" w:color="auto"/>
        <w:left w:val="none" w:sz="0" w:space="0" w:color="auto"/>
        <w:bottom w:val="none" w:sz="0" w:space="0" w:color="auto"/>
        <w:right w:val="none" w:sz="0" w:space="0" w:color="auto"/>
      </w:divBdr>
      <w:divsChild>
        <w:div w:id="869881185">
          <w:marLeft w:val="0"/>
          <w:marRight w:val="0"/>
          <w:marTop w:val="0"/>
          <w:marBottom w:val="0"/>
          <w:divBdr>
            <w:top w:val="none" w:sz="0" w:space="0" w:color="auto"/>
            <w:left w:val="none" w:sz="0" w:space="0" w:color="auto"/>
            <w:bottom w:val="none" w:sz="0" w:space="0" w:color="auto"/>
            <w:right w:val="none" w:sz="0" w:space="0" w:color="auto"/>
          </w:divBdr>
          <w:divsChild>
            <w:div w:id="1577090645">
              <w:marLeft w:val="0"/>
              <w:marRight w:val="0"/>
              <w:marTop w:val="0"/>
              <w:marBottom w:val="0"/>
              <w:divBdr>
                <w:top w:val="none" w:sz="0" w:space="0" w:color="auto"/>
                <w:left w:val="none" w:sz="0" w:space="0" w:color="auto"/>
                <w:bottom w:val="none" w:sz="0" w:space="0" w:color="auto"/>
                <w:right w:val="none" w:sz="0" w:space="0" w:color="auto"/>
              </w:divBdr>
              <w:divsChild>
                <w:div w:id="1522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3651">
      <w:bodyDiv w:val="1"/>
      <w:marLeft w:val="0"/>
      <w:marRight w:val="0"/>
      <w:marTop w:val="0"/>
      <w:marBottom w:val="0"/>
      <w:divBdr>
        <w:top w:val="none" w:sz="0" w:space="0" w:color="auto"/>
        <w:left w:val="none" w:sz="0" w:space="0" w:color="auto"/>
        <w:bottom w:val="none" w:sz="0" w:space="0" w:color="auto"/>
        <w:right w:val="none" w:sz="0" w:space="0" w:color="auto"/>
      </w:divBdr>
    </w:div>
    <w:div w:id="507594887">
      <w:bodyDiv w:val="1"/>
      <w:marLeft w:val="0"/>
      <w:marRight w:val="0"/>
      <w:marTop w:val="0"/>
      <w:marBottom w:val="0"/>
      <w:divBdr>
        <w:top w:val="none" w:sz="0" w:space="0" w:color="auto"/>
        <w:left w:val="none" w:sz="0" w:space="0" w:color="auto"/>
        <w:bottom w:val="none" w:sz="0" w:space="0" w:color="auto"/>
        <w:right w:val="none" w:sz="0" w:space="0" w:color="auto"/>
      </w:divBdr>
      <w:divsChild>
        <w:div w:id="1417432670">
          <w:marLeft w:val="0"/>
          <w:marRight w:val="0"/>
          <w:marTop w:val="0"/>
          <w:marBottom w:val="0"/>
          <w:divBdr>
            <w:top w:val="none" w:sz="0" w:space="0" w:color="auto"/>
            <w:left w:val="none" w:sz="0" w:space="0" w:color="auto"/>
            <w:bottom w:val="none" w:sz="0" w:space="0" w:color="auto"/>
            <w:right w:val="none" w:sz="0" w:space="0" w:color="auto"/>
          </w:divBdr>
          <w:divsChild>
            <w:div w:id="700399456">
              <w:marLeft w:val="0"/>
              <w:marRight w:val="0"/>
              <w:marTop w:val="0"/>
              <w:marBottom w:val="0"/>
              <w:divBdr>
                <w:top w:val="none" w:sz="0" w:space="0" w:color="auto"/>
                <w:left w:val="none" w:sz="0" w:space="0" w:color="auto"/>
                <w:bottom w:val="none" w:sz="0" w:space="0" w:color="auto"/>
                <w:right w:val="none" w:sz="0" w:space="0" w:color="auto"/>
              </w:divBdr>
              <w:divsChild>
                <w:div w:id="18742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9228">
      <w:bodyDiv w:val="1"/>
      <w:marLeft w:val="0"/>
      <w:marRight w:val="0"/>
      <w:marTop w:val="0"/>
      <w:marBottom w:val="0"/>
      <w:divBdr>
        <w:top w:val="none" w:sz="0" w:space="0" w:color="auto"/>
        <w:left w:val="none" w:sz="0" w:space="0" w:color="auto"/>
        <w:bottom w:val="none" w:sz="0" w:space="0" w:color="auto"/>
        <w:right w:val="none" w:sz="0" w:space="0" w:color="auto"/>
      </w:divBdr>
    </w:div>
    <w:div w:id="521289085">
      <w:bodyDiv w:val="1"/>
      <w:marLeft w:val="0"/>
      <w:marRight w:val="0"/>
      <w:marTop w:val="0"/>
      <w:marBottom w:val="0"/>
      <w:divBdr>
        <w:top w:val="none" w:sz="0" w:space="0" w:color="auto"/>
        <w:left w:val="none" w:sz="0" w:space="0" w:color="auto"/>
        <w:bottom w:val="none" w:sz="0" w:space="0" w:color="auto"/>
        <w:right w:val="none" w:sz="0" w:space="0" w:color="auto"/>
      </w:divBdr>
      <w:divsChild>
        <w:div w:id="1330332974">
          <w:marLeft w:val="0"/>
          <w:marRight w:val="0"/>
          <w:marTop w:val="0"/>
          <w:marBottom w:val="0"/>
          <w:divBdr>
            <w:top w:val="none" w:sz="0" w:space="0" w:color="auto"/>
            <w:left w:val="none" w:sz="0" w:space="0" w:color="auto"/>
            <w:bottom w:val="none" w:sz="0" w:space="0" w:color="auto"/>
            <w:right w:val="none" w:sz="0" w:space="0" w:color="auto"/>
          </w:divBdr>
          <w:divsChild>
            <w:div w:id="945307638">
              <w:marLeft w:val="0"/>
              <w:marRight w:val="0"/>
              <w:marTop w:val="0"/>
              <w:marBottom w:val="0"/>
              <w:divBdr>
                <w:top w:val="none" w:sz="0" w:space="0" w:color="auto"/>
                <w:left w:val="none" w:sz="0" w:space="0" w:color="auto"/>
                <w:bottom w:val="none" w:sz="0" w:space="0" w:color="auto"/>
                <w:right w:val="none" w:sz="0" w:space="0" w:color="auto"/>
              </w:divBdr>
              <w:divsChild>
                <w:div w:id="7901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3368">
      <w:bodyDiv w:val="1"/>
      <w:marLeft w:val="0"/>
      <w:marRight w:val="0"/>
      <w:marTop w:val="0"/>
      <w:marBottom w:val="0"/>
      <w:divBdr>
        <w:top w:val="none" w:sz="0" w:space="0" w:color="auto"/>
        <w:left w:val="none" w:sz="0" w:space="0" w:color="auto"/>
        <w:bottom w:val="none" w:sz="0" w:space="0" w:color="auto"/>
        <w:right w:val="none" w:sz="0" w:space="0" w:color="auto"/>
      </w:divBdr>
    </w:div>
    <w:div w:id="530725998">
      <w:bodyDiv w:val="1"/>
      <w:marLeft w:val="0"/>
      <w:marRight w:val="0"/>
      <w:marTop w:val="0"/>
      <w:marBottom w:val="0"/>
      <w:divBdr>
        <w:top w:val="none" w:sz="0" w:space="0" w:color="auto"/>
        <w:left w:val="none" w:sz="0" w:space="0" w:color="auto"/>
        <w:bottom w:val="none" w:sz="0" w:space="0" w:color="auto"/>
        <w:right w:val="none" w:sz="0" w:space="0" w:color="auto"/>
      </w:divBdr>
    </w:div>
    <w:div w:id="573321802">
      <w:bodyDiv w:val="1"/>
      <w:marLeft w:val="0"/>
      <w:marRight w:val="0"/>
      <w:marTop w:val="0"/>
      <w:marBottom w:val="0"/>
      <w:divBdr>
        <w:top w:val="none" w:sz="0" w:space="0" w:color="auto"/>
        <w:left w:val="none" w:sz="0" w:space="0" w:color="auto"/>
        <w:bottom w:val="none" w:sz="0" w:space="0" w:color="auto"/>
        <w:right w:val="none" w:sz="0" w:space="0" w:color="auto"/>
      </w:divBdr>
    </w:div>
    <w:div w:id="606502572">
      <w:bodyDiv w:val="1"/>
      <w:marLeft w:val="0"/>
      <w:marRight w:val="0"/>
      <w:marTop w:val="0"/>
      <w:marBottom w:val="0"/>
      <w:divBdr>
        <w:top w:val="none" w:sz="0" w:space="0" w:color="auto"/>
        <w:left w:val="none" w:sz="0" w:space="0" w:color="auto"/>
        <w:bottom w:val="none" w:sz="0" w:space="0" w:color="auto"/>
        <w:right w:val="none" w:sz="0" w:space="0" w:color="auto"/>
      </w:divBdr>
      <w:divsChild>
        <w:div w:id="12928453">
          <w:marLeft w:val="0"/>
          <w:marRight w:val="0"/>
          <w:marTop w:val="0"/>
          <w:marBottom w:val="0"/>
          <w:divBdr>
            <w:top w:val="none" w:sz="0" w:space="0" w:color="auto"/>
            <w:left w:val="none" w:sz="0" w:space="0" w:color="auto"/>
            <w:bottom w:val="none" w:sz="0" w:space="0" w:color="auto"/>
            <w:right w:val="none" w:sz="0" w:space="0" w:color="auto"/>
          </w:divBdr>
          <w:divsChild>
            <w:div w:id="439841354">
              <w:marLeft w:val="0"/>
              <w:marRight w:val="0"/>
              <w:marTop w:val="0"/>
              <w:marBottom w:val="0"/>
              <w:divBdr>
                <w:top w:val="none" w:sz="0" w:space="0" w:color="auto"/>
                <w:left w:val="none" w:sz="0" w:space="0" w:color="auto"/>
                <w:bottom w:val="none" w:sz="0" w:space="0" w:color="auto"/>
                <w:right w:val="none" w:sz="0" w:space="0" w:color="auto"/>
              </w:divBdr>
              <w:divsChild>
                <w:div w:id="1034304106">
                  <w:marLeft w:val="0"/>
                  <w:marRight w:val="0"/>
                  <w:marTop w:val="0"/>
                  <w:marBottom w:val="0"/>
                  <w:divBdr>
                    <w:top w:val="none" w:sz="0" w:space="0" w:color="auto"/>
                    <w:left w:val="none" w:sz="0" w:space="0" w:color="auto"/>
                    <w:bottom w:val="none" w:sz="0" w:space="0" w:color="auto"/>
                    <w:right w:val="none" w:sz="0" w:space="0" w:color="auto"/>
                  </w:divBdr>
                </w:div>
                <w:div w:id="163933296">
                  <w:marLeft w:val="0"/>
                  <w:marRight w:val="0"/>
                  <w:marTop w:val="0"/>
                  <w:marBottom w:val="0"/>
                  <w:divBdr>
                    <w:top w:val="none" w:sz="0" w:space="0" w:color="auto"/>
                    <w:left w:val="none" w:sz="0" w:space="0" w:color="auto"/>
                    <w:bottom w:val="none" w:sz="0" w:space="0" w:color="auto"/>
                    <w:right w:val="none" w:sz="0" w:space="0" w:color="auto"/>
                  </w:divBdr>
                </w:div>
              </w:divsChild>
            </w:div>
            <w:div w:id="631326294">
              <w:marLeft w:val="0"/>
              <w:marRight w:val="0"/>
              <w:marTop w:val="0"/>
              <w:marBottom w:val="0"/>
              <w:divBdr>
                <w:top w:val="none" w:sz="0" w:space="0" w:color="auto"/>
                <w:left w:val="none" w:sz="0" w:space="0" w:color="auto"/>
                <w:bottom w:val="none" w:sz="0" w:space="0" w:color="auto"/>
                <w:right w:val="none" w:sz="0" w:space="0" w:color="auto"/>
              </w:divBdr>
              <w:divsChild>
                <w:div w:id="969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867">
      <w:bodyDiv w:val="1"/>
      <w:marLeft w:val="0"/>
      <w:marRight w:val="0"/>
      <w:marTop w:val="0"/>
      <w:marBottom w:val="0"/>
      <w:divBdr>
        <w:top w:val="none" w:sz="0" w:space="0" w:color="auto"/>
        <w:left w:val="none" w:sz="0" w:space="0" w:color="auto"/>
        <w:bottom w:val="none" w:sz="0" w:space="0" w:color="auto"/>
        <w:right w:val="none" w:sz="0" w:space="0" w:color="auto"/>
      </w:divBdr>
    </w:div>
    <w:div w:id="634024493">
      <w:bodyDiv w:val="1"/>
      <w:marLeft w:val="0"/>
      <w:marRight w:val="0"/>
      <w:marTop w:val="0"/>
      <w:marBottom w:val="0"/>
      <w:divBdr>
        <w:top w:val="none" w:sz="0" w:space="0" w:color="auto"/>
        <w:left w:val="none" w:sz="0" w:space="0" w:color="auto"/>
        <w:bottom w:val="none" w:sz="0" w:space="0" w:color="auto"/>
        <w:right w:val="none" w:sz="0" w:space="0" w:color="auto"/>
      </w:divBdr>
      <w:divsChild>
        <w:div w:id="1601766141">
          <w:marLeft w:val="0"/>
          <w:marRight w:val="0"/>
          <w:marTop w:val="0"/>
          <w:marBottom w:val="0"/>
          <w:divBdr>
            <w:top w:val="none" w:sz="0" w:space="0" w:color="auto"/>
            <w:left w:val="none" w:sz="0" w:space="0" w:color="auto"/>
            <w:bottom w:val="none" w:sz="0" w:space="0" w:color="auto"/>
            <w:right w:val="none" w:sz="0" w:space="0" w:color="auto"/>
          </w:divBdr>
          <w:divsChild>
            <w:div w:id="490754790">
              <w:marLeft w:val="0"/>
              <w:marRight w:val="0"/>
              <w:marTop w:val="0"/>
              <w:marBottom w:val="0"/>
              <w:divBdr>
                <w:top w:val="none" w:sz="0" w:space="0" w:color="auto"/>
                <w:left w:val="none" w:sz="0" w:space="0" w:color="auto"/>
                <w:bottom w:val="none" w:sz="0" w:space="0" w:color="auto"/>
                <w:right w:val="none" w:sz="0" w:space="0" w:color="auto"/>
              </w:divBdr>
              <w:divsChild>
                <w:div w:id="2492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69797">
      <w:bodyDiv w:val="1"/>
      <w:marLeft w:val="0"/>
      <w:marRight w:val="0"/>
      <w:marTop w:val="0"/>
      <w:marBottom w:val="0"/>
      <w:divBdr>
        <w:top w:val="none" w:sz="0" w:space="0" w:color="auto"/>
        <w:left w:val="none" w:sz="0" w:space="0" w:color="auto"/>
        <w:bottom w:val="none" w:sz="0" w:space="0" w:color="auto"/>
        <w:right w:val="none" w:sz="0" w:space="0" w:color="auto"/>
      </w:divBdr>
    </w:div>
    <w:div w:id="695737699">
      <w:bodyDiv w:val="1"/>
      <w:marLeft w:val="0"/>
      <w:marRight w:val="0"/>
      <w:marTop w:val="0"/>
      <w:marBottom w:val="0"/>
      <w:divBdr>
        <w:top w:val="none" w:sz="0" w:space="0" w:color="auto"/>
        <w:left w:val="none" w:sz="0" w:space="0" w:color="auto"/>
        <w:bottom w:val="none" w:sz="0" w:space="0" w:color="auto"/>
        <w:right w:val="none" w:sz="0" w:space="0" w:color="auto"/>
      </w:divBdr>
      <w:divsChild>
        <w:div w:id="949045234">
          <w:marLeft w:val="0"/>
          <w:marRight w:val="0"/>
          <w:marTop w:val="0"/>
          <w:marBottom w:val="0"/>
          <w:divBdr>
            <w:top w:val="none" w:sz="0" w:space="0" w:color="auto"/>
            <w:left w:val="none" w:sz="0" w:space="0" w:color="auto"/>
            <w:bottom w:val="none" w:sz="0" w:space="0" w:color="auto"/>
            <w:right w:val="none" w:sz="0" w:space="0" w:color="auto"/>
          </w:divBdr>
          <w:divsChild>
            <w:div w:id="332607776">
              <w:marLeft w:val="0"/>
              <w:marRight w:val="0"/>
              <w:marTop w:val="0"/>
              <w:marBottom w:val="0"/>
              <w:divBdr>
                <w:top w:val="none" w:sz="0" w:space="0" w:color="auto"/>
                <w:left w:val="none" w:sz="0" w:space="0" w:color="auto"/>
                <w:bottom w:val="none" w:sz="0" w:space="0" w:color="auto"/>
                <w:right w:val="none" w:sz="0" w:space="0" w:color="auto"/>
              </w:divBdr>
              <w:divsChild>
                <w:div w:id="19562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9013">
      <w:bodyDiv w:val="1"/>
      <w:marLeft w:val="0"/>
      <w:marRight w:val="0"/>
      <w:marTop w:val="0"/>
      <w:marBottom w:val="0"/>
      <w:divBdr>
        <w:top w:val="none" w:sz="0" w:space="0" w:color="auto"/>
        <w:left w:val="none" w:sz="0" w:space="0" w:color="auto"/>
        <w:bottom w:val="none" w:sz="0" w:space="0" w:color="auto"/>
        <w:right w:val="none" w:sz="0" w:space="0" w:color="auto"/>
      </w:divBdr>
      <w:divsChild>
        <w:div w:id="130095434">
          <w:marLeft w:val="0"/>
          <w:marRight w:val="0"/>
          <w:marTop w:val="0"/>
          <w:marBottom w:val="0"/>
          <w:divBdr>
            <w:top w:val="none" w:sz="0" w:space="0" w:color="auto"/>
            <w:left w:val="none" w:sz="0" w:space="0" w:color="auto"/>
            <w:bottom w:val="none" w:sz="0" w:space="0" w:color="auto"/>
            <w:right w:val="none" w:sz="0" w:space="0" w:color="auto"/>
          </w:divBdr>
          <w:divsChild>
            <w:div w:id="511183509">
              <w:marLeft w:val="0"/>
              <w:marRight w:val="0"/>
              <w:marTop w:val="0"/>
              <w:marBottom w:val="0"/>
              <w:divBdr>
                <w:top w:val="none" w:sz="0" w:space="0" w:color="auto"/>
                <w:left w:val="none" w:sz="0" w:space="0" w:color="auto"/>
                <w:bottom w:val="none" w:sz="0" w:space="0" w:color="auto"/>
                <w:right w:val="none" w:sz="0" w:space="0" w:color="auto"/>
              </w:divBdr>
              <w:divsChild>
                <w:div w:id="1014842720">
                  <w:marLeft w:val="0"/>
                  <w:marRight w:val="0"/>
                  <w:marTop w:val="0"/>
                  <w:marBottom w:val="0"/>
                  <w:divBdr>
                    <w:top w:val="none" w:sz="0" w:space="0" w:color="auto"/>
                    <w:left w:val="none" w:sz="0" w:space="0" w:color="auto"/>
                    <w:bottom w:val="none" w:sz="0" w:space="0" w:color="auto"/>
                    <w:right w:val="none" w:sz="0" w:space="0" w:color="auto"/>
                  </w:divBdr>
                </w:div>
                <w:div w:id="928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49991">
      <w:bodyDiv w:val="1"/>
      <w:marLeft w:val="0"/>
      <w:marRight w:val="0"/>
      <w:marTop w:val="0"/>
      <w:marBottom w:val="0"/>
      <w:divBdr>
        <w:top w:val="none" w:sz="0" w:space="0" w:color="auto"/>
        <w:left w:val="none" w:sz="0" w:space="0" w:color="auto"/>
        <w:bottom w:val="none" w:sz="0" w:space="0" w:color="auto"/>
        <w:right w:val="none" w:sz="0" w:space="0" w:color="auto"/>
      </w:divBdr>
    </w:div>
    <w:div w:id="762068202">
      <w:bodyDiv w:val="1"/>
      <w:marLeft w:val="0"/>
      <w:marRight w:val="0"/>
      <w:marTop w:val="0"/>
      <w:marBottom w:val="0"/>
      <w:divBdr>
        <w:top w:val="none" w:sz="0" w:space="0" w:color="auto"/>
        <w:left w:val="none" w:sz="0" w:space="0" w:color="auto"/>
        <w:bottom w:val="none" w:sz="0" w:space="0" w:color="auto"/>
        <w:right w:val="none" w:sz="0" w:space="0" w:color="auto"/>
      </w:divBdr>
    </w:div>
    <w:div w:id="774784217">
      <w:bodyDiv w:val="1"/>
      <w:marLeft w:val="0"/>
      <w:marRight w:val="0"/>
      <w:marTop w:val="0"/>
      <w:marBottom w:val="0"/>
      <w:divBdr>
        <w:top w:val="none" w:sz="0" w:space="0" w:color="auto"/>
        <w:left w:val="none" w:sz="0" w:space="0" w:color="auto"/>
        <w:bottom w:val="none" w:sz="0" w:space="0" w:color="auto"/>
        <w:right w:val="none" w:sz="0" w:space="0" w:color="auto"/>
      </w:divBdr>
    </w:div>
    <w:div w:id="782379810">
      <w:bodyDiv w:val="1"/>
      <w:marLeft w:val="0"/>
      <w:marRight w:val="0"/>
      <w:marTop w:val="0"/>
      <w:marBottom w:val="0"/>
      <w:divBdr>
        <w:top w:val="none" w:sz="0" w:space="0" w:color="auto"/>
        <w:left w:val="none" w:sz="0" w:space="0" w:color="auto"/>
        <w:bottom w:val="none" w:sz="0" w:space="0" w:color="auto"/>
        <w:right w:val="none" w:sz="0" w:space="0" w:color="auto"/>
      </w:divBdr>
    </w:div>
    <w:div w:id="791091106">
      <w:bodyDiv w:val="1"/>
      <w:marLeft w:val="0"/>
      <w:marRight w:val="0"/>
      <w:marTop w:val="0"/>
      <w:marBottom w:val="0"/>
      <w:divBdr>
        <w:top w:val="none" w:sz="0" w:space="0" w:color="auto"/>
        <w:left w:val="none" w:sz="0" w:space="0" w:color="auto"/>
        <w:bottom w:val="none" w:sz="0" w:space="0" w:color="auto"/>
        <w:right w:val="none" w:sz="0" w:space="0" w:color="auto"/>
      </w:divBdr>
    </w:div>
    <w:div w:id="797603854">
      <w:bodyDiv w:val="1"/>
      <w:marLeft w:val="0"/>
      <w:marRight w:val="0"/>
      <w:marTop w:val="0"/>
      <w:marBottom w:val="0"/>
      <w:divBdr>
        <w:top w:val="none" w:sz="0" w:space="0" w:color="auto"/>
        <w:left w:val="none" w:sz="0" w:space="0" w:color="auto"/>
        <w:bottom w:val="none" w:sz="0" w:space="0" w:color="auto"/>
        <w:right w:val="none" w:sz="0" w:space="0" w:color="auto"/>
      </w:divBdr>
      <w:divsChild>
        <w:div w:id="270205169">
          <w:marLeft w:val="0"/>
          <w:marRight w:val="0"/>
          <w:marTop w:val="0"/>
          <w:marBottom w:val="0"/>
          <w:divBdr>
            <w:top w:val="none" w:sz="0" w:space="0" w:color="auto"/>
            <w:left w:val="none" w:sz="0" w:space="0" w:color="auto"/>
            <w:bottom w:val="none" w:sz="0" w:space="0" w:color="auto"/>
            <w:right w:val="none" w:sz="0" w:space="0" w:color="auto"/>
          </w:divBdr>
          <w:divsChild>
            <w:div w:id="84501515">
              <w:marLeft w:val="0"/>
              <w:marRight w:val="0"/>
              <w:marTop w:val="0"/>
              <w:marBottom w:val="0"/>
              <w:divBdr>
                <w:top w:val="none" w:sz="0" w:space="0" w:color="auto"/>
                <w:left w:val="none" w:sz="0" w:space="0" w:color="auto"/>
                <w:bottom w:val="none" w:sz="0" w:space="0" w:color="auto"/>
                <w:right w:val="none" w:sz="0" w:space="0" w:color="auto"/>
              </w:divBdr>
              <w:divsChild>
                <w:div w:id="707947188">
                  <w:marLeft w:val="0"/>
                  <w:marRight w:val="0"/>
                  <w:marTop w:val="0"/>
                  <w:marBottom w:val="0"/>
                  <w:divBdr>
                    <w:top w:val="none" w:sz="0" w:space="0" w:color="auto"/>
                    <w:left w:val="none" w:sz="0" w:space="0" w:color="auto"/>
                    <w:bottom w:val="none" w:sz="0" w:space="0" w:color="auto"/>
                    <w:right w:val="none" w:sz="0" w:space="0" w:color="auto"/>
                  </w:divBdr>
                </w:div>
                <w:div w:id="325061983">
                  <w:marLeft w:val="0"/>
                  <w:marRight w:val="0"/>
                  <w:marTop w:val="0"/>
                  <w:marBottom w:val="0"/>
                  <w:divBdr>
                    <w:top w:val="none" w:sz="0" w:space="0" w:color="auto"/>
                    <w:left w:val="none" w:sz="0" w:space="0" w:color="auto"/>
                    <w:bottom w:val="none" w:sz="0" w:space="0" w:color="auto"/>
                    <w:right w:val="none" w:sz="0" w:space="0" w:color="auto"/>
                  </w:divBdr>
                </w:div>
              </w:divsChild>
            </w:div>
            <w:div w:id="1178695575">
              <w:marLeft w:val="0"/>
              <w:marRight w:val="0"/>
              <w:marTop w:val="0"/>
              <w:marBottom w:val="0"/>
              <w:divBdr>
                <w:top w:val="none" w:sz="0" w:space="0" w:color="auto"/>
                <w:left w:val="none" w:sz="0" w:space="0" w:color="auto"/>
                <w:bottom w:val="none" w:sz="0" w:space="0" w:color="auto"/>
                <w:right w:val="none" w:sz="0" w:space="0" w:color="auto"/>
              </w:divBdr>
              <w:divsChild>
                <w:div w:id="605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6159">
      <w:bodyDiv w:val="1"/>
      <w:marLeft w:val="0"/>
      <w:marRight w:val="0"/>
      <w:marTop w:val="0"/>
      <w:marBottom w:val="0"/>
      <w:divBdr>
        <w:top w:val="none" w:sz="0" w:space="0" w:color="auto"/>
        <w:left w:val="none" w:sz="0" w:space="0" w:color="auto"/>
        <w:bottom w:val="none" w:sz="0" w:space="0" w:color="auto"/>
        <w:right w:val="none" w:sz="0" w:space="0" w:color="auto"/>
      </w:divBdr>
    </w:div>
    <w:div w:id="816917226">
      <w:bodyDiv w:val="1"/>
      <w:marLeft w:val="0"/>
      <w:marRight w:val="0"/>
      <w:marTop w:val="0"/>
      <w:marBottom w:val="0"/>
      <w:divBdr>
        <w:top w:val="none" w:sz="0" w:space="0" w:color="auto"/>
        <w:left w:val="none" w:sz="0" w:space="0" w:color="auto"/>
        <w:bottom w:val="none" w:sz="0" w:space="0" w:color="auto"/>
        <w:right w:val="none" w:sz="0" w:space="0" w:color="auto"/>
      </w:divBdr>
    </w:div>
    <w:div w:id="821627361">
      <w:bodyDiv w:val="1"/>
      <w:marLeft w:val="0"/>
      <w:marRight w:val="0"/>
      <w:marTop w:val="0"/>
      <w:marBottom w:val="0"/>
      <w:divBdr>
        <w:top w:val="none" w:sz="0" w:space="0" w:color="auto"/>
        <w:left w:val="none" w:sz="0" w:space="0" w:color="auto"/>
        <w:bottom w:val="none" w:sz="0" w:space="0" w:color="auto"/>
        <w:right w:val="none" w:sz="0" w:space="0" w:color="auto"/>
      </w:divBdr>
    </w:div>
    <w:div w:id="823931709">
      <w:bodyDiv w:val="1"/>
      <w:marLeft w:val="0"/>
      <w:marRight w:val="0"/>
      <w:marTop w:val="0"/>
      <w:marBottom w:val="0"/>
      <w:divBdr>
        <w:top w:val="none" w:sz="0" w:space="0" w:color="auto"/>
        <w:left w:val="none" w:sz="0" w:space="0" w:color="auto"/>
        <w:bottom w:val="none" w:sz="0" w:space="0" w:color="auto"/>
        <w:right w:val="none" w:sz="0" w:space="0" w:color="auto"/>
      </w:divBdr>
      <w:divsChild>
        <w:div w:id="2040276669">
          <w:marLeft w:val="0"/>
          <w:marRight w:val="0"/>
          <w:marTop w:val="0"/>
          <w:marBottom w:val="0"/>
          <w:divBdr>
            <w:top w:val="none" w:sz="0" w:space="0" w:color="auto"/>
            <w:left w:val="none" w:sz="0" w:space="0" w:color="auto"/>
            <w:bottom w:val="none" w:sz="0" w:space="0" w:color="auto"/>
            <w:right w:val="none" w:sz="0" w:space="0" w:color="auto"/>
          </w:divBdr>
          <w:divsChild>
            <w:div w:id="1872761080">
              <w:marLeft w:val="0"/>
              <w:marRight w:val="0"/>
              <w:marTop w:val="0"/>
              <w:marBottom w:val="0"/>
              <w:divBdr>
                <w:top w:val="none" w:sz="0" w:space="0" w:color="auto"/>
                <w:left w:val="none" w:sz="0" w:space="0" w:color="auto"/>
                <w:bottom w:val="none" w:sz="0" w:space="0" w:color="auto"/>
                <w:right w:val="none" w:sz="0" w:space="0" w:color="auto"/>
              </w:divBdr>
              <w:divsChild>
                <w:div w:id="2143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175">
      <w:bodyDiv w:val="1"/>
      <w:marLeft w:val="0"/>
      <w:marRight w:val="0"/>
      <w:marTop w:val="0"/>
      <w:marBottom w:val="0"/>
      <w:divBdr>
        <w:top w:val="none" w:sz="0" w:space="0" w:color="auto"/>
        <w:left w:val="none" w:sz="0" w:space="0" w:color="auto"/>
        <w:bottom w:val="none" w:sz="0" w:space="0" w:color="auto"/>
        <w:right w:val="none" w:sz="0" w:space="0" w:color="auto"/>
      </w:divBdr>
    </w:div>
    <w:div w:id="852957383">
      <w:bodyDiv w:val="1"/>
      <w:marLeft w:val="0"/>
      <w:marRight w:val="0"/>
      <w:marTop w:val="0"/>
      <w:marBottom w:val="0"/>
      <w:divBdr>
        <w:top w:val="none" w:sz="0" w:space="0" w:color="auto"/>
        <w:left w:val="none" w:sz="0" w:space="0" w:color="auto"/>
        <w:bottom w:val="none" w:sz="0" w:space="0" w:color="auto"/>
        <w:right w:val="none" w:sz="0" w:space="0" w:color="auto"/>
      </w:divBdr>
    </w:div>
    <w:div w:id="915632477">
      <w:bodyDiv w:val="1"/>
      <w:marLeft w:val="0"/>
      <w:marRight w:val="0"/>
      <w:marTop w:val="0"/>
      <w:marBottom w:val="0"/>
      <w:divBdr>
        <w:top w:val="none" w:sz="0" w:space="0" w:color="auto"/>
        <w:left w:val="none" w:sz="0" w:space="0" w:color="auto"/>
        <w:bottom w:val="none" w:sz="0" w:space="0" w:color="auto"/>
        <w:right w:val="none" w:sz="0" w:space="0" w:color="auto"/>
      </w:divBdr>
      <w:divsChild>
        <w:div w:id="998852171">
          <w:marLeft w:val="0"/>
          <w:marRight w:val="0"/>
          <w:marTop w:val="0"/>
          <w:marBottom w:val="60"/>
          <w:divBdr>
            <w:top w:val="none" w:sz="0" w:space="0" w:color="auto"/>
            <w:left w:val="none" w:sz="0" w:space="0" w:color="auto"/>
            <w:bottom w:val="none" w:sz="0" w:space="0" w:color="auto"/>
            <w:right w:val="none" w:sz="0" w:space="0" w:color="auto"/>
          </w:divBdr>
        </w:div>
        <w:div w:id="1704211107">
          <w:marLeft w:val="0"/>
          <w:marRight w:val="0"/>
          <w:marTop w:val="0"/>
          <w:marBottom w:val="300"/>
          <w:divBdr>
            <w:top w:val="none" w:sz="0" w:space="0" w:color="auto"/>
            <w:left w:val="none" w:sz="0" w:space="0" w:color="auto"/>
            <w:bottom w:val="none" w:sz="0" w:space="0" w:color="auto"/>
            <w:right w:val="none" w:sz="0" w:space="0" w:color="auto"/>
          </w:divBdr>
          <w:divsChild>
            <w:div w:id="1354721066">
              <w:marLeft w:val="0"/>
              <w:marRight w:val="0"/>
              <w:marTop w:val="0"/>
              <w:marBottom w:val="0"/>
              <w:divBdr>
                <w:top w:val="none" w:sz="0" w:space="0" w:color="auto"/>
                <w:left w:val="none" w:sz="0" w:space="0" w:color="auto"/>
                <w:bottom w:val="none" w:sz="0" w:space="0" w:color="auto"/>
                <w:right w:val="none" w:sz="0" w:space="0" w:color="auto"/>
              </w:divBdr>
            </w:div>
          </w:divsChild>
        </w:div>
        <w:div w:id="2131392472">
          <w:marLeft w:val="0"/>
          <w:marRight w:val="0"/>
          <w:marTop w:val="360"/>
          <w:marBottom w:val="300"/>
          <w:divBdr>
            <w:top w:val="none" w:sz="0" w:space="0" w:color="auto"/>
            <w:left w:val="none" w:sz="0" w:space="0" w:color="auto"/>
            <w:bottom w:val="none" w:sz="0" w:space="0" w:color="auto"/>
            <w:right w:val="none" w:sz="0" w:space="0" w:color="auto"/>
          </w:divBdr>
        </w:div>
      </w:divsChild>
    </w:div>
    <w:div w:id="920454010">
      <w:bodyDiv w:val="1"/>
      <w:marLeft w:val="0"/>
      <w:marRight w:val="0"/>
      <w:marTop w:val="0"/>
      <w:marBottom w:val="0"/>
      <w:divBdr>
        <w:top w:val="none" w:sz="0" w:space="0" w:color="auto"/>
        <w:left w:val="none" w:sz="0" w:space="0" w:color="auto"/>
        <w:bottom w:val="none" w:sz="0" w:space="0" w:color="auto"/>
        <w:right w:val="none" w:sz="0" w:space="0" w:color="auto"/>
      </w:divBdr>
    </w:div>
    <w:div w:id="942569583">
      <w:bodyDiv w:val="1"/>
      <w:marLeft w:val="0"/>
      <w:marRight w:val="0"/>
      <w:marTop w:val="0"/>
      <w:marBottom w:val="0"/>
      <w:divBdr>
        <w:top w:val="none" w:sz="0" w:space="0" w:color="auto"/>
        <w:left w:val="none" w:sz="0" w:space="0" w:color="auto"/>
        <w:bottom w:val="none" w:sz="0" w:space="0" w:color="auto"/>
        <w:right w:val="none" w:sz="0" w:space="0" w:color="auto"/>
      </w:divBdr>
      <w:divsChild>
        <w:div w:id="597638934">
          <w:marLeft w:val="0"/>
          <w:marRight w:val="0"/>
          <w:marTop w:val="0"/>
          <w:marBottom w:val="0"/>
          <w:divBdr>
            <w:top w:val="none" w:sz="0" w:space="0" w:color="auto"/>
            <w:left w:val="none" w:sz="0" w:space="0" w:color="auto"/>
            <w:bottom w:val="none" w:sz="0" w:space="0" w:color="auto"/>
            <w:right w:val="none" w:sz="0" w:space="0" w:color="auto"/>
          </w:divBdr>
          <w:divsChild>
            <w:div w:id="561985150">
              <w:marLeft w:val="0"/>
              <w:marRight w:val="0"/>
              <w:marTop w:val="0"/>
              <w:marBottom w:val="0"/>
              <w:divBdr>
                <w:top w:val="none" w:sz="0" w:space="0" w:color="auto"/>
                <w:left w:val="none" w:sz="0" w:space="0" w:color="auto"/>
                <w:bottom w:val="none" w:sz="0" w:space="0" w:color="auto"/>
                <w:right w:val="none" w:sz="0" w:space="0" w:color="auto"/>
              </w:divBdr>
              <w:divsChild>
                <w:div w:id="6473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9982">
      <w:bodyDiv w:val="1"/>
      <w:marLeft w:val="0"/>
      <w:marRight w:val="0"/>
      <w:marTop w:val="0"/>
      <w:marBottom w:val="0"/>
      <w:divBdr>
        <w:top w:val="none" w:sz="0" w:space="0" w:color="auto"/>
        <w:left w:val="none" w:sz="0" w:space="0" w:color="auto"/>
        <w:bottom w:val="none" w:sz="0" w:space="0" w:color="auto"/>
        <w:right w:val="none" w:sz="0" w:space="0" w:color="auto"/>
      </w:divBdr>
    </w:div>
    <w:div w:id="971789238">
      <w:bodyDiv w:val="1"/>
      <w:marLeft w:val="0"/>
      <w:marRight w:val="0"/>
      <w:marTop w:val="0"/>
      <w:marBottom w:val="0"/>
      <w:divBdr>
        <w:top w:val="none" w:sz="0" w:space="0" w:color="auto"/>
        <w:left w:val="none" w:sz="0" w:space="0" w:color="auto"/>
        <w:bottom w:val="none" w:sz="0" w:space="0" w:color="auto"/>
        <w:right w:val="none" w:sz="0" w:space="0" w:color="auto"/>
      </w:divBdr>
    </w:div>
    <w:div w:id="971979247">
      <w:bodyDiv w:val="1"/>
      <w:marLeft w:val="0"/>
      <w:marRight w:val="0"/>
      <w:marTop w:val="0"/>
      <w:marBottom w:val="0"/>
      <w:divBdr>
        <w:top w:val="none" w:sz="0" w:space="0" w:color="auto"/>
        <w:left w:val="none" w:sz="0" w:space="0" w:color="auto"/>
        <w:bottom w:val="none" w:sz="0" w:space="0" w:color="auto"/>
        <w:right w:val="none" w:sz="0" w:space="0" w:color="auto"/>
      </w:divBdr>
      <w:divsChild>
        <w:div w:id="197859168">
          <w:marLeft w:val="0"/>
          <w:marRight w:val="0"/>
          <w:marTop w:val="0"/>
          <w:marBottom w:val="0"/>
          <w:divBdr>
            <w:top w:val="none" w:sz="0" w:space="0" w:color="auto"/>
            <w:left w:val="none" w:sz="0" w:space="0" w:color="auto"/>
            <w:bottom w:val="none" w:sz="0" w:space="0" w:color="auto"/>
            <w:right w:val="none" w:sz="0" w:space="0" w:color="auto"/>
          </w:divBdr>
        </w:div>
        <w:div w:id="1282566794">
          <w:marLeft w:val="0"/>
          <w:marRight w:val="0"/>
          <w:marTop w:val="0"/>
          <w:marBottom w:val="0"/>
          <w:divBdr>
            <w:top w:val="none" w:sz="0" w:space="0" w:color="auto"/>
            <w:left w:val="none" w:sz="0" w:space="0" w:color="auto"/>
            <w:bottom w:val="none" w:sz="0" w:space="0" w:color="auto"/>
            <w:right w:val="none" w:sz="0" w:space="0" w:color="auto"/>
          </w:divBdr>
        </w:div>
        <w:div w:id="1543053961">
          <w:marLeft w:val="0"/>
          <w:marRight w:val="0"/>
          <w:marTop w:val="0"/>
          <w:marBottom w:val="0"/>
          <w:divBdr>
            <w:top w:val="none" w:sz="0" w:space="0" w:color="auto"/>
            <w:left w:val="none" w:sz="0" w:space="0" w:color="auto"/>
            <w:bottom w:val="none" w:sz="0" w:space="0" w:color="auto"/>
            <w:right w:val="none" w:sz="0" w:space="0" w:color="auto"/>
          </w:divBdr>
        </w:div>
        <w:div w:id="1579946109">
          <w:marLeft w:val="0"/>
          <w:marRight w:val="0"/>
          <w:marTop w:val="0"/>
          <w:marBottom w:val="0"/>
          <w:divBdr>
            <w:top w:val="none" w:sz="0" w:space="0" w:color="auto"/>
            <w:left w:val="none" w:sz="0" w:space="0" w:color="auto"/>
            <w:bottom w:val="none" w:sz="0" w:space="0" w:color="auto"/>
            <w:right w:val="none" w:sz="0" w:space="0" w:color="auto"/>
          </w:divBdr>
        </w:div>
        <w:div w:id="1792821902">
          <w:marLeft w:val="0"/>
          <w:marRight w:val="0"/>
          <w:marTop w:val="0"/>
          <w:marBottom w:val="0"/>
          <w:divBdr>
            <w:top w:val="none" w:sz="0" w:space="0" w:color="auto"/>
            <w:left w:val="none" w:sz="0" w:space="0" w:color="auto"/>
            <w:bottom w:val="none" w:sz="0" w:space="0" w:color="auto"/>
            <w:right w:val="none" w:sz="0" w:space="0" w:color="auto"/>
          </w:divBdr>
        </w:div>
      </w:divsChild>
    </w:div>
    <w:div w:id="979581657">
      <w:bodyDiv w:val="1"/>
      <w:marLeft w:val="0"/>
      <w:marRight w:val="0"/>
      <w:marTop w:val="0"/>
      <w:marBottom w:val="0"/>
      <w:divBdr>
        <w:top w:val="none" w:sz="0" w:space="0" w:color="auto"/>
        <w:left w:val="none" w:sz="0" w:space="0" w:color="auto"/>
        <w:bottom w:val="none" w:sz="0" w:space="0" w:color="auto"/>
        <w:right w:val="none" w:sz="0" w:space="0" w:color="auto"/>
      </w:divBdr>
      <w:divsChild>
        <w:div w:id="327635001">
          <w:marLeft w:val="0"/>
          <w:marRight w:val="0"/>
          <w:marTop w:val="0"/>
          <w:marBottom w:val="0"/>
          <w:divBdr>
            <w:top w:val="none" w:sz="0" w:space="0" w:color="auto"/>
            <w:left w:val="none" w:sz="0" w:space="0" w:color="auto"/>
            <w:bottom w:val="none" w:sz="0" w:space="0" w:color="auto"/>
            <w:right w:val="none" w:sz="0" w:space="0" w:color="auto"/>
          </w:divBdr>
          <w:divsChild>
            <w:div w:id="489953576">
              <w:marLeft w:val="0"/>
              <w:marRight w:val="0"/>
              <w:marTop w:val="0"/>
              <w:marBottom w:val="0"/>
              <w:divBdr>
                <w:top w:val="none" w:sz="0" w:space="0" w:color="auto"/>
                <w:left w:val="none" w:sz="0" w:space="0" w:color="auto"/>
                <w:bottom w:val="none" w:sz="0" w:space="0" w:color="auto"/>
                <w:right w:val="none" w:sz="0" w:space="0" w:color="auto"/>
              </w:divBdr>
              <w:divsChild>
                <w:div w:id="13209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6469">
      <w:bodyDiv w:val="1"/>
      <w:marLeft w:val="0"/>
      <w:marRight w:val="0"/>
      <w:marTop w:val="0"/>
      <w:marBottom w:val="0"/>
      <w:divBdr>
        <w:top w:val="none" w:sz="0" w:space="0" w:color="auto"/>
        <w:left w:val="none" w:sz="0" w:space="0" w:color="auto"/>
        <w:bottom w:val="none" w:sz="0" w:space="0" w:color="auto"/>
        <w:right w:val="none" w:sz="0" w:space="0" w:color="auto"/>
      </w:divBdr>
    </w:div>
    <w:div w:id="1057778669">
      <w:bodyDiv w:val="1"/>
      <w:marLeft w:val="0"/>
      <w:marRight w:val="0"/>
      <w:marTop w:val="0"/>
      <w:marBottom w:val="0"/>
      <w:divBdr>
        <w:top w:val="none" w:sz="0" w:space="0" w:color="auto"/>
        <w:left w:val="none" w:sz="0" w:space="0" w:color="auto"/>
        <w:bottom w:val="none" w:sz="0" w:space="0" w:color="auto"/>
        <w:right w:val="none" w:sz="0" w:space="0" w:color="auto"/>
      </w:divBdr>
    </w:div>
    <w:div w:id="1062602094">
      <w:bodyDiv w:val="1"/>
      <w:marLeft w:val="0"/>
      <w:marRight w:val="0"/>
      <w:marTop w:val="0"/>
      <w:marBottom w:val="0"/>
      <w:divBdr>
        <w:top w:val="none" w:sz="0" w:space="0" w:color="auto"/>
        <w:left w:val="none" w:sz="0" w:space="0" w:color="auto"/>
        <w:bottom w:val="none" w:sz="0" w:space="0" w:color="auto"/>
        <w:right w:val="none" w:sz="0" w:space="0" w:color="auto"/>
      </w:divBdr>
      <w:divsChild>
        <w:div w:id="1249579101">
          <w:marLeft w:val="0"/>
          <w:marRight w:val="0"/>
          <w:marTop w:val="0"/>
          <w:marBottom w:val="0"/>
          <w:divBdr>
            <w:top w:val="none" w:sz="0" w:space="0" w:color="auto"/>
            <w:left w:val="none" w:sz="0" w:space="0" w:color="auto"/>
            <w:bottom w:val="none" w:sz="0" w:space="0" w:color="auto"/>
            <w:right w:val="none" w:sz="0" w:space="0" w:color="auto"/>
          </w:divBdr>
          <w:divsChild>
            <w:div w:id="959651387">
              <w:marLeft w:val="0"/>
              <w:marRight w:val="0"/>
              <w:marTop w:val="0"/>
              <w:marBottom w:val="0"/>
              <w:divBdr>
                <w:top w:val="none" w:sz="0" w:space="0" w:color="auto"/>
                <w:left w:val="none" w:sz="0" w:space="0" w:color="auto"/>
                <w:bottom w:val="none" w:sz="0" w:space="0" w:color="auto"/>
                <w:right w:val="none" w:sz="0" w:space="0" w:color="auto"/>
              </w:divBdr>
              <w:divsChild>
                <w:div w:id="1308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9844">
      <w:bodyDiv w:val="1"/>
      <w:marLeft w:val="0"/>
      <w:marRight w:val="0"/>
      <w:marTop w:val="0"/>
      <w:marBottom w:val="0"/>
      <w:divBdr>
        <w:top w:val="none" w:sz="0" w:space="0" w:color="auto"/>
        <w:left w:val="none" w:sz="0" w:space="0" w:color="auto"/>
        <w:bottom w:val="none" w:sz="0" w:space="0" w:color="auto"/>
        <w:right w:val="none" w:sz="0" w:space="0" w:color="auto"/>
      </w:divBdr>
    </w:div>
    <w:div w:id="1118380054">
      <w:bodyDiv w:val="1"/>
      <w:marLeft w:val="0"/>
      <w:marRight w:val="0"/>
      <w:marTop w:val="0"/>
      <w:marBottom w:val="0"/>
      <w:divBdr>
        <w:top w:val="none" w:sz="0" w:space="0" w:color="auto"/>
        <w:left w:val="none" w:sz="0" w:space="0" w:color="auto"/>
        <w:bottom w:val="none" w:sz="0" w:space="0" w:color="auto"/>
        <w:right w:val="none" w:sz="0" w:space="0" w:color="auto"/>
      </w:divBdr>
    </w:div>
    <w:div w:id="1120803597">
      <w:bodyDiv w:val="1"/>
      <w:marLeft w:val="0"/>
      <w:marRight w:val="0"/>
      <w:marTop w:val="0"/>
      <w:marBottom w:val="0"/>
      <w:divBdr>
        <w:top w:val="none" w:sz="0" w:space="0" w:color="auto"/>
        <w:left w:val="none" w:sz="0" w:space="0" w:color="auto"/>
        <w:bottom w:val="none" w:sz="0" w:space="0" w:color="auto"/>
        <w:right w:val="none" w:sz="0" w:space="0" w:color="auto"/>
      </w:divBdr>
    </w:div>
    <w:div w:id="1137605496">
      <w:bodyDiv w:val="1"/>
      <w:marLeft w:val="0"/>
      <w:marRight w:val="0"/>
      <w:marTop w:val="0"/>
      <w:marBottom w:val="0"/>
      <w:divBdr>
        <w:top w:val="none" w:sz="0" w:space="0" w:color="auto"/>
        <w:left w:val="none" w:sz="0" w:space="0" w:color="auto"/>
        <w:bottom w:val="none" w:sz="0" w:space="0" w:color="auto"/>
        <w:right w:val="none" w:sz="0" w:space="0" w:color="auto"/>
      </w:divBdr>
      <w:divsChild>
        <w:div w:id="1037007665">
          <w:marLeft w:val="0"/>
          <w:marRight w:val="0"/>
          <w:marTop w:val="0"/>
          <w:marBottom w:val="0"/>
          <w:divBdr>
            <w:top w:val="none" w:sz="0" w:space="0" w:color="auto"/>
            <w:left w:val="none" w:sz="0" w:space="0" w:color="auto"/>
            <w:bottom w:val="none" w:sz="0" w:space="0" w:color="auto"/>
            <w:right w:val="none" w:sz="0" w:space="0" w:color="auto"/>
          </w:divBdr>
          <w:divsChild>
            <w:div w:id="1668820246">
              <w:marLeft w:val="0"/>
              <w:marRight w:val="0"/>
              <w:marTop w:val="0"/>
              <w:marBottom w:val="0"/>
              <w:divBdr>
                <w:top w:val="none" w:sz="0" w:space="0" w:color="auto"/>
                <w:left w:val="none" w:sz="0" w:space="0" w:color="auto"/>
                <w:bottom w:val="none" w:sz="0" w:space="0" w:color="auto"/>
                <w:right w:val="none" w:sz="0" w:space="0" w:color="auto"/>
              </w:divBdr>
              <w:divsChild>
                <w:div w:id="19640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7180">
      <w:bodyDiv w:val="1"/>
      <w:marLeft w:val="0"/>
      <w:marRight w:val="0"/>
      <w:marTop w:val="0"/>
      <w:marBottom w:val="0"/>
      <w:divBdr>
        <w:top w:val="none" w:sz="0" w:space="0" w:color="auto"/>
        <w:left w:val="none" w:sz="0" w:space="0" w:color="auto"/>
        <w:bottom w:val="none" w:sz="0" w:space="0" w:color="auto"/>
        <w:right w:val="none" w:sz="0" w:space="0" w:color="auto"/>
      </w:divBdr>
      <w:divsChild>
        <w:div w:id="1559514483">
          <w:marLeft w:val="0"/>
          <w:marRight w:val="0"/>
          <w:marTop w:val="0"/>
          <w:marBottom w:val="0"/>
          <w:divBdr>
            <w:top w:val="none" w:sz="0" w:space="0" w:color="auto"/>
            <w:left w:val="none" w:sz="0" w:space="0" w:color="auto"/>
            <w:bottom w:val="none" w:sz="0" w:space="0" w:color="auto"/>
            <w:right w:val="none" w:sz="0" w:space="0" w:color="auto"/>
          </w:divBdr>
          <w:divsChild>
            <w:div w:id="616957981">
              <w:marLeft w:val="0"/>
              <w:marRight w:val="0"/>
              <w:marTop w:val="0"/>
              <w:marBottom w:val="0"/>
              <w:divBdr>
                <w:top w:val="none" w:sz="0" w:space="0" w:color="auto"/>
                <w:left w:val="none" w:sz="0" w:space="0" w:color="auto"/>
                <w:bottom w:val="none" w:sz="0" w:space="0" w:color="auto"/>
                <w:right w:val="none" w:sz="0" w:space="0" w:color="auto"/>
              </w:divBdr>
              <w:divsChild>
                <w:div w:id="16104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4427">
      <w:bodyDiv w:val="1"/>
      <w:marLeft w:val="0"/>
      <w:marRight w:val="0"/>
      <w:marTop w:val="0"/>
      <w:marBottom w:val="0"/>
      <w:divBdr>
        <w:top w:val="none" w:sz="0" w:space="0" w:color="auto"/>
        <w:left w:val="none" w:sz="0" w:space="0" w:color="auto"/>
        <w:bottom w:val="none" w:sz="0" w:space="0" w:color="auto"/>
        <w:right w:val="none" w:sz="0" w:space="0" w:color="auto"/>
      </w:divBdr>
    </w:div>
    <w:div w:id="1168248239">
      <w:bodyDiv w:val="1"/>
      <w:marLeft w:val="0"/>
      <w:marRight w:val="0"/>
      <w:marTop w:val="0"/>
      <w:marBottom w:val="0"/>
      <w:divBdr>
        <w:top w:val="none" w:sz="0" w:space="0" w:color="auto"/>
        <w:left w:val="none" w:sz="0" w:space="0" w:color="auto"/>
        <w:bottom w:val="none" w:sz="0" w:space="0" w:color="auto"/>
        <w:right w:val="none" w:sz="0" w:space="0" w:color="auto"/>
      </w:divBdr>
      <w:divsChild>
        <w:div w:id="921913828">
          <w:marLeft w:val="0"/>
          <w:marRight w:val="0"/>
          <w:marTop w:val="0"/>
          <w:marBottom w:val="0"/>
          <w:divBdr>
            <w:top w:val="none" w:sz="0" w:space="0" w:color="auto"/>
            <w:left w:val="none" w:sz="0" w:space="0" w:color="auto"/>
            <w:bottom w:val="none" w:sz="0" w:space="0" w:color="auto"/>
            <w:right w:val="none" w:sz="0" w:space="0" w:color="auto"/>
          </w:divBdr>
          <w:divsChild>
            <w:div w:id="1902324550">
              <w:marLeft w:val="0"/>
              <w:marRight w:val="0"/>
              <w:marTop w:val="0"/>
              <w:marBottom w:val="0"/>
              <w:divBdr>
                <w:top w:val="none" w:sz="0" w:space="0" w:color="auto"/>
                <w:left w:val="none" w:sz="0" w:space="0" w:color="auto"/>
                <w:bottom w:val="none" w:sz="0" w:space="0" w:color="auto"/>
                <w:right w:val="none" w:sz="0" w:space="0" w:color="auto"/>
              </w:divBdr>
              <w:divsChild>
                <w:div w:id="222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5072">
      <w:bodyDiv w:val="1"/>
      <w:marLeft w:val="0"/>
      <w:marRight w:val="0"/>
      <w:marTop w:val="0"/>
      <w:marBottom w:val="0"/>
      <w:divBdr>
        <w:top w:val="none" w:sz="0" w:space="0" w:color="auto"/>
        <w:left w:val="none" w:sz="0" w:space="0" w:color="auto"/>
        <w:bottom w:val="none" w:sz="0" w:space="0" w:color="auto"/>
        <w:right w:val="none" w:sz="0" w:space="0" w:color="auto"/>
      </w:divBdr>
    </w:div>
    <w:div w:id="1180780840">
      <w:bodyDiv w:val="1"/>
      <w:marLeft w:val="0"/>
      <w:marRight w:val="0"/>
      <w:marTop w:val="0"/>
      <w:marBottom w:val="0"/>
      <w:divBdr>
        <w:top w:val="none" w:sz="0" w:space="0" w:color="auto"/>
        <w:left w:val="none" w:sz="0" w:space="0" w:color="auto"/>
        <w:bottom w:val="none" w:sz="0" w:space="0" w:color="auto"/>
        <w:right w:val="none" w:sz="0" w:space="0" w:color="auto"/>
      </w:divBdr>
      <w:divsChild>
        <w:div w:id="29687907">
          <w:marLeft w:val="0"/>
          <w:marRight w:val="0"/>
          <w:marTop w:val="0"/>
          <w:marBottom w:val="0"/>
          <w:divBdr>
            <w:top w:val="none" w:sz="0" w:space="0" w:color="auto"/>
            <w:left w:val="none" w:sz="0" w:space="0" w:color="auto"/>
            <w:bottom w:val="none" w:sz="0" w:space="0" w:color="auto"/>
            <w:right w:val="none" w:sz="0" w:space="0" w:color="auto"/>
          </w:divBdr>
        </w:div>
        <w:div w:id="354162216">
          <w:marLeft w:val="0"/>
          <w:marRight w:val="0"/>
          <w:marTop w:val="0"/>
          <w:marBottom w:val="0"/>
          <w:divBdr>
            <w:top w:val="none" w:sz="0" w:space="0" w:color="auto"/>
            <w:left w:val="none" w:sz="0" w:space="0" w:color="auto"/>
            <w:bottom w:val="none" w:sz="0" w:space="0" w:color="auto"/>
            <w:right w:val="none" w:sz="0" w:space="0" w:color="auto"/>
          </w:divBdr>
        </w:div>
        <w:div w:id="359204456">
          <w:marLeft w:val="0"/>
          <w:marRight w:val="0"/>
          <w:marTop w:val="0"/>
          <w:marBottom w:val="0"/>
          <w:divBdr>
            <w:top w:val="none" w:sz="0" w:space="0" w:color="auto"/>
            <w:left w:val="none" w:sz="0" w:space="0" w:color="auto"/>
            <w:bottom w:val="none" w:sz="0" w:space="0" w:color="auto"/>
            <w:right w:val="none" w:sz="0" w:space="0" w:color="auto"/>
          </w:divBdr>
        </w:div>
        <w:div w:id="373964757">
          <w:marLeft w:val="0"/>
          <w:marRight w:val="0"/>
          <w:marTop w:val="0"/>
          <w:marBottom w:val="0"/>
          <w:divBdr>
            <w:top w:val="none" w:sz="0" w:space="0" w:color="auto"/>
            <w:left w:val="none" w:sz="0" w:space="0" w:color="auto"/>
            <w:bottom w:val="none" w:sz="0" w:space="0" w:color="auto"/>
            <w:right w:val="none" w:sz="0" w:space="0" w:color="auto"/>
          </w:divBdr>
        </w:div>
        <w:div w:id="522131578">
          <w:marLeft w:val="0"/>
          <w:marRight w:val="0"/>
          <w:marTop w:val="0"/>
          <w:marBottom w:val="0"/>
          <w:divBdr>
            <w:top w:val="none" w:sz="0" w:space="0" w:color="auto"/>
            <w:left w:val="none" w:sz="0" w:space="0" w:color="auto"/>
            <w:bottom w:val="none" w:sz="0" w:space="0" w:color="auto"/>
            <w:right w:val="none" w:sz="0" w:space="0" w:color="auto"/>
          </w:divBdr>
        </w:div>
        <w:div w:id="977108813">
          <w:marLeft w:val="0"/>
          <w:marRight w:val="0"/>
          <w:marTop w:val="0"/>
          <w:marBottom w:val="0"/>
          <w:divBdr>
            <w:top w:val="none" w:sz="0" w:space="0" w:color="auto"/>
            <w:left w:val="none" w:sz="0" w:space="0" w:color="auto"/>
            <w:bottom w:val="none" w:sz="0" w:space="0" w:color="auto"/>
            <w:right w:val="none" w:sz="0" w:space="0" w:color="auto"/>
          </w:divBdr>
        </w:div>
        <w:div w:id="1030570620">
          <w:marLeft w:val="0"/>
          <w:marRight w:val="0"/>
          <w:marTop w:val="0"/>
          <w:marBottom w:val="0"/>
          <w:divBdr>
            <w:top w:val="none" w:sz="0" w:space="0" w:color="auto"/>
            <w:left w:val="none" w:sz="0" w:space="0" w:color="auto"/>
            <w:bottom w:val="none" w:sz="0" w:space="0" w:color="auto"/>
            <w:right w:val="none" w:sz="0" w:space="0" w:color="auto"/>
          </w:divBdr>
        </w:div>
        <w:div w:id="1058629726">
          <w:marLeft w:val="0"/>
          <w:marRight w:val="0"/>
          <w:marTop w:val="0"/>
          <w:marBottom w:val="0"/>
          <w:divBdr>
            <w:top w:val="none" w:sz="0" w:space="0" w:color="auto"/>
            <w:left w:val="none" w:sz="0" w:space="0" w:color="auto"/>
            <w:bottom w:val="none" w:sz="0" w:space="0" w:color="auto"/>
            <w:right w:val="none" w:sz="0" w:space="0" w:color="auto"/>
          </w:divBdr>
        </w:div>
        <w:div w:id="1178544234">
          <w:marLeft w:val="0"/>
          <w:marRight w:val="0"/>
          <w:marTop w:val="0"/>
          <w:marBottom w:val="0"/>
          <w:divBdr>
            <w:top w:val="none" w:sz="0" w:space="0" w:color="auto"/>
            <w:left w:val="none" w:sz="0" w:space="0" w:color="auto"/>
            <w:bottom w:val="none" w:sz="0" w:space="0" w:color="auto"/>
            <w:right w:val="none" w:sz="0" w:space="0" w:color="auto"/>
          </w:divBdr>
        </w:div>
        <w:div w:id="1214123878">
          <w:marLeft w:val="0"/>
          <w:marRight w:val="0"/>
          <w:marTop w:val="0"/>
          <w:marBottom w:val="0"/>
          <w:divBdr>
            <w:top w:val="none" w:sz="0" w:space="0" w:color="auto"/>
            <w:left w:val="none" w:sz="0" w:space="0" w:color="auto"/>
            <w:bottom w:val="none" w:sz="0" w:space="0" w:color="auto"/>
            <w:right w:val="none" w:sz="0" w:space="0" w:color="auto"/>
          </w:divBdr>
        </w:div>
        <w:div w:id="1276059285">
          <w:marLeft w:val="0"/>
          <w:marRight w:val="0"/>
          <w:marTop w:val="0"/>
          <w:marBottom w:val="0"/>
          <w:divBdr>
            <w:top w:val="none" w:sz="0" w:space="0" w:color="auto"/>
            <w:left w:val="none" w:sz="0" w:space="0" w:color="auto"/>
            <w:bottom w:val="none" w:sz="0" w:space="0" w:color="auto"/>
            <w:right w:val="none" w:sz="0" w:space="0" w:color="auto"/>
          </w:divBdr>
        </w:div>
        <w:div w:id="1286815518">
          <w:marLeft w:val="0"/>
          <w:marRight w:val="0"/>
          <w:marTop w:val="0"/>
          <w:marBottom w:val="0"/>
          <w:divBdr>
            <w:top w:val="none" w:sz="0" w:space="0" w:color="auto"/>
            <w:left w:val="none" w:sz="0" w:space="0" w:color="auto"/>
            <w:bottom w:val="none" w:sz="0" w:space="0" w:color="auto"/>
            <w:right w:val="none" w:sz="0" w:space="0" w:color="auto"/>
          </w:divBdr>
        </w:div>
        <w:div w:id="1362434104">
          <w:marLeft w:val="0"/>
          <w:marRight w:val="0"/>
          <w:marTop w:val="0"/>
          <w:marBottom w:val="0"/>
          <w:divBdr>
            <w:top w:val="none" w:sz="0" w:space="0" w:color="auto"/>
            <w:left w:val="none" w:sz="0" w:space="0" w:color="auto"/>
            <w:bottom w:val="none" w:sz="0" w:space="0" w:color="auto"/>
            <w:right w:val="none" w:sz="0" w:space="0" w:color="auto"/>
          </w:divBdr>
        </w:div>
        <w:div w:id="1446773778">
          <w:marLeft w:val="0"/>
          <w:marRight w:val="0"/>
          <w:marTop w:val="0"/>
          <w:marBottom w:val="0"/>
          <w:divBdr>
            <w:top w:val="none" w:sz="0" w:space="0" w:color="auto"/>
            <w:left w:val="none" w:sz="0" w:space="0" w:color="auto"/>
            <w:bottom w:val="none" w:sz="0" w:space="0" w:color="auto"/>
            <w:right w:val="none" w:sz="0" w:space="0" w:color="auto"/>
          </w:divBdr>
        </w:div>
        <w:div w:id="1572502465">
          <w:marLeft w:val="0"/>
          <w:marRight w:val="0"/>
          <w:marTop w:val="0"/>
          <w:marBottom w:val="0"/>
          <w:divBdr>
            <w:top w:val="none" w:sz="0" w:space="0" w:color="auto"/>
            <w:left w:val="none" w:sz="0" w:space="0" w:color="auto"/>
            <w:bottom w:val="none" w:sz="0" w:space="0" w:color="auto"/>
            <w:right w:val="none" w:sz="0" w:space="0" w:color="auto"/>
          </w:divBdr>
        </w:div>
        <w:div w:id="1804619722">
          <w:marLeft w:val="0"/>
          <w:marRight w:val="0"/>
          <w:marTop w:val="0"/>
          <w:marBottom w:val="0"/>
          <w:divBdr>
            <w:top w:val="none" w:sz="0" w:space="0" w:color="auto"/>
            <w:left w:val="none" w:sz="0" w:space="0" w:color="auto"/>
            <w:bottom w:val="none" w:sz="0" w:space="0" w:color="auto"/>
            <w:right w:val="none" w:sz="0" w:space="0" w:color="auto"/>
          </w:divBdr>
        </w:div>
        <w:div w:id="1982886869">
          <w:marLeft w:val="0"/>
          <w:marRight w:val="0"/>
          <w:marTop w:val="0"/>
          <w:marBottom w:val="0"/>
          <w:divBdr>
            <w:top w:val="none" w:sz="0" w:space="0" w:color="auto"/>
            <w:left w:val="none" w:sz="0" w:space="0" w:color="auto"/>
            <w:bottom w:val="none" w:sz="0" w:space="0" w:color="auto"/>
            <w:right w:val="none" w:sz="0" w:space="0" w:color="auto"/>
          </w:divBdr>
        </w:div>
        <w:div w:id="2031225578">
          <w:marLeft w:val="0"/>
          <w:marRight w:val="0"/>
          <w:marTop w:val="0"/>
          <w:marBottom w:val="0"/>
          <w:divBdr>
            <w:top w:val="none" w:sz="0" w:space="0" w:color="auto"/>
            <w:left w:val="none" w:sz="0" w:space="0" w:color="auto"/>
            <w:bottom w:val="none" w:sz="0" w:space="0" w:color="auto"/>
            <w:right w:val="none" w:sz="0" w:space="0" w:color="auto"/>
          </w:divBdr>
        </w:div>
      </w:divsChild>
    </w:div>
    <w:div w:id="1194225729">
      <w:bodyDiv w:val="1"/>
      <w:marLeft w:val="0"/>
      <w:marRight w:val="0"/>
      <w:marTop w:val="0"/>
      <w:marBottom w:val="0"/>
      <w:divBdr>
        <w:top w:val="none" w:sz="0" w:space="0" w:color="auto"/>
        <w:left w:val="none" w:sz="0" w:space="0" w:color="auto"/>
        <w:bottom w:val="none" w:sz="0" w:space="0" w:color="auto"/>
        <w:right w:val="none" w:sz="0" w:space="0" w:color="auto"/>
      </w:divBdr>
      <w:divsChild>
        <w:div w:id="285502690">
          <w:marLeft w:val="0"/>
          <w:marRight w:val="0"/>
          <w:marTop w:val="0"/>
          <w:marBottom w:val="0"/>
          <w:divBdr>
            <w:top w:val="none" w:sz="0" w:space="0" w:color="auto"/>
            <w:left w:val="none" w:sz="0" w:space="0" w:color="auto"/>
            <w:bottom w:val="none" w:sz="0" w:space="0" w:color="auto"/>
            <w:right w:val="none" w:sz="0" w:space="0" w:color="auto"/>
          </w:divBdr>
          <w:divsChild>
            <w:div w:id="921375539">
              <w:marLeft w:val="0"/>
              <w:marRight w:val="0"/>
              <w:marTop w:val="0"/>
              <w:marBottom w:val="0"/>
              <w:divBdr>
                <w:top w:val="none" w:sz="0" w:space="0" w:color="auto"/>
                <w:left w:val="none" w:sz="0" w:space="0" w:color="auto"/>
                <w:bottom w:val="none" w:sz="0" w:space="0" w:color="auto"/>
                <w:right w:val="none" w:sz="0" w:space="0" w:color="auto"/>
              </w:divBdr>
              <w:divsChild>
                <w:div w:id="14955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97215">
      <w:bodyDiv w:val="1"/>
      <w:marLeft w:val="0"/>
      <w:marRight w:val="0"/>
      <w:marTop w:val="0"/>
      <w:marBottom w:val="0"/>
      <w:divBdr>
        <w:top w:val="none" w:sz="0" w:space="0" w:color="auto"/>
        <w:left w:val="none" w:sz="0" w:space="0" w:color="auto"/>
        <w:bottom w:val="none" w:sz="0" w:space="0" w:color="auto"/>
        <w:right w:val="none" w:sz="0" w:space="0" w:color="auto"/>
      </w:divBdr>
    </w:div>
    <w:div w:id="1220941210">
      <w:bodyDiv w:val="1"/>
      <w:marLeft w:val="0"/>
      <w:marRight w:val="0"/>
      <w:marTop w:val="0"/>
      <w:marBottom w:val="0"/>
      <w:divBdr>
        <w:top w:val="none" w:sz="0" w:space="0" w:color="auto"/>
        <w:left w:val="none" w:sz="0" w:space="0" w:color="auto"/>
        <w:bottom w:val="none" w:sz="0" w:space="0" w:color="auto"/>
        <w:right w:val="none" w:sz="0" w:space="0" w:color="auto"/>
      </w:divBdr>
      <w:divsChild>
        <w:div w:id="1488207925">
          <w:marLeft w:val="0"/>
          <w:marRight w:val="0"/>
          <w:marTop w:val="0"/>
          <w:marBottom w:val="0"/>
          <w:divBdr>
            <w:top w:val="none" w:sz="0" w:space="0" w:color="auto"/>
            <w:left w:val="none" w:sz="0" w:space="0" w:color="auto"/>
            <w:bottom w:val="none" w:sz="0" w:space="0" w:color="auto"/>
            <w:right w:val="none" w:sz="0" w:space="0" w:color="auto"/>
          </w:divBdr>
          <w:divsChild>
            <w:div w:id="1838224848">
              <w:marLeft w:val="0"/>
              <w:marRight w:val="0"/>
              <w:marTop w:val="0"/>
              <w:marBottom w:val="0"/>
              <w:divBdr>
                <w:top w:val="none" w:sz="0" w:space="0" w:color="auto"/>
                <w:left w:val="none" w:sz="0" w:space="0" w:color="auto"/>
                <w:bottom w:val="none" w:sz="0" w:space="0" w:color="auto"/>
                <w:right w:val="none" w:sz="0" w:space="0" w:color="auto"/>
              </w:divBdr>
              <w:divsChild>
                <w:div w:id="338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957">
      <w:bodyDiv w:val="1"/>
      <w:marLeft w:val="0"/>
      <w:marRight w:val="0"/>
      <w:marTop w:val="0"/>
      <w:marBottom w:val="0"/>
      <w:divBdr>
        <w:top w:val="none" w:sz="0" w:space="0" w:color="auto"/>
        <w:left w:val="none" w:sz="0" w:space="0" w:color="auto"/>
        <w:bottom w:val="none" w:sz="0" w:space="0" w:color="auto"/>
        <w:right w:val="none" w:sz="0" w:space="0" w:color="auto"/>
      </w:divBdr>
      <w:divsChild>
        <w:div w:id="127821609">
          <w:marLeft w:val="0"/>
          <w:marRight w:val="0"/>
          <w:marTop w:val="0"/>
          <w:marBottom w:val="0"/>
          <w:divBdr>
            <w:top w:val="none" w:sz="0" w:space="0" w:color="auto"/>
            <w:left w:val="none" w:sz="0" w:space="0" w:color="auto"/>
            <w:bottom w:val="none" w:sz="0" w:space="0" w:color="auto"/>
            <w:right w:val="none" w:sz="0" w:space="0" w:color="auto"/>
          </w:divBdr>
          <w:divsChild>
            <w:div w:id="1942955364">
              <w:marLeft w:val="0"/>
              <w:marRight w:val="0"/>
              <w:marTop w:val="0"/>
              <w:marBottom w:val="0"/>
              <w:divBdr>
                <w:top w:val="none" w:sz="0" w:space="0" w:color="auto"/>
                <w:left w:val="none" w:sz="0" w:space="0" w:color="auto"/>
                <w:bottom w:val="none" w:sz="0" w:space="0" w:color="auto"/>
                <w:right w:val="none" w:sz="0" w:space="0" w:color="auto"/>
              </w:divBdr>
              <w:divsChild>
                <w:div w:id="20950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990">
      <w:bodyDiv w:val="1"/>
      <w:marLeft w:val="0"/>
      <w:marRight w:val="0"/>
      <w:marTop w:val="0"/>
      <w:marBottom w:val="0"/>
      <w:divBdr>
        <w:top w:val="none" w:sz="0" w:space="0" w:color="auto"/>
        <w:left w:val="none" w:sz="0" w:space="0" w:color="auto"/>
        <w:bottom w:val="none" w:sz="0" w:space="0" w:color="auto"/>
        <w:right w:val="none" w:sz="0" w:space="0" w:color="auto"/>
      </w:divBdr>
      <w:divsChild>
        <w:div w:id="2018189556">
          <w:marLeft w:val="0"/>
          <w:marRight w:val="0"/>
          <w:marTop w:val="0"/>
          <w:marBottom w:val="0"/>
          <w:divBdr>
            <w:top w:val="none" w:sz="0" w:space="0" w:color="auto"/>
            <w:left w:val="none" w:sz="0" w:space="0" w:color="auto"/>
            <w:bottom w:val="none" w:sz="0" w:space="0" w:color="auto"/>
            <w:right w:val="none" w:sz="0" w:space="0" w:color="auto"/>
          </w:divBdr>
          <w:divsChild>
            <w:div w:id="422066123">
              <w:marLeft w:val="0"/>
              <w:marRight w:val="0"/>
              <w:marTop w:val="0"/>
              <w:marBottom w:val="0"/>
              <w:divBdr>
                <w:top w:val="none" w:sz="0" w:space="0" w:color="auto"/>
                <w:left w:val="none" w:sz="0" w:space="0" w:color="auto"/>
                <w:bottom w:val="none" w:sz="0" w:space="0" w:color="auto"/>
                <w:right w:val="none" w:sz="0" w:space="0" w:color="auto"/>
              </w:divBdr>
              <w:divsChild>
                <w:div w:id="10106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61458">
      <w:bodyDiv w:val="1"/>
      <w:marLeft w:val="0"/>
      <w:marRight w:val="0"/>
      <w:marTop w:val="0"/>
      <w:marBottom w:val="0"/>
      <w:divBdr>
        <w:top w:val="none" w:sz="0" w:space="0" w:color="auto"/>
        <w:left w:val="none" w:sz="0" w:space="0" w:color="auto"/>
        <w:bottom w:val="none" w:sz="0" w:space="0" w:color="auto"/>
        <w:right w:val="none" w:sz="0" w:space="0" w:color="auto"/>
      </w:divBdr>
    </w:div>
    <w:div w:id="1298222160">
      <w:bodyDiv w:val="1"/>
      <w:marLeft w:val="0"/>
      <w:marRight w:val="0"/>
      <w:marTop w:val="0"/>
      <w:marBottom w:val="0"/>
      <w:divBdr>
        <w:top w:val="none" w:sz="0" w:space="0" w:color="auto"/>
        <w:left w:val="none" w:sz="0" w:space="0" w:color="auto"/>
        <w:bottom w:val="none" w:sz="0" w:space="0" w:color="auto"/>
        <w:right w:val="none" w:sz="0" w:space="0" w:color="auto"/>
      </w:divBdr>
    </w:div>
    <w:div w:id="1313830523">
      <w:bodyDiv w:val="1"/>
      <w:marLeft w:val="0"/>
      <w:marRight w:val="0"/>
      <w:marTop w:val="0"/>
      <w:marBottom w:val="0"/>
      <w:divBdr>
        <w:top w:val="none" w:sz="0" w:space="0" w:color="auto"/>
        <w:left w:val="none" w:sz="0" w:space="0" w:color="auto"/>
        <w:bottom w:val="none" w:sz="0" w:space="0" w:color="auto"/>
        <w:right w:val="none" w:sz="0" w:space="0" w:color="auto"/>
      </w:divBdr>
    </w:div>
    <w:div w:id="1317490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5575">
          <w:marLeft w:val="0"/>
          <w:marRight w:val="0"/>
          <w:marTop w:val="0"/>
          <w:marBottom w:val="0"/>
          <w:divBdr>
            <w:top w:val="none" w:sz="0" w:space="0" w:color="auto"/>
            <w:left w:val="none" w:sz="0" w:space="0" w:color="auto"/>
            <w:bottom w:val="none" w:sz="0" w:space="0" w:color="auto"/>
            <w:right w:val="none" w:sz="0" w:space="0" w:color="auto"/>
          </w:divBdr>
          <w:divsChild>
            <w:div w:id="1076825706">
              <w:marLeft w:val="0"/>
              <w:marRight w:val="0"/>
              <w:marTop w:val="0"/>
              <w:marBottom w:val="0"/>
              <w:divBdr>
                <w:top w:val="none" w:sz="0" w:space="0" w:color="auto"/>
                <w:left w:val="none" w:sz="0" w:space="0" w:color="auto"/>
                <w:bottom w:val="none" w:sz="0" w:space="0" w:color="auto"/>
                <w:right w:val="none" w:sz="0" w:space="0" w:color="auto"/>
              </w:divBdr>
              <w:divsChild>
                <w:div w:id="5122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8535">
      <w:bodyDiv w:val="1"/>
      <w:marLeft w:val="0"/>
      <w:marRight w:val="0"/>
      <w:marTop w:val="0"/>
      <w:marBottom w:val="0"/>
      <w:divBdr>
        <w:top w:val="none" w:sz="0" w:space="0" w:color="auto"/>
        <w:left w:val="none" w:sz="0" w:space="0" w:color="auto"/>
        <w:bottom w:val="none" w:sz="0" w:space="0" w:color="auto"/>
        <w:right w:val="none" w:sz="0" w:space="0" w:color="auto"/>
      </w:divBdr>
      <w:divsChild>
        <w:div w:id="464079289">
          <w:marLeft w:val="0"/>
          <w:marRight w:val="0"/>
          <w:marTop w:val="0"/>
          <w:marBottom w:val="0"/>
          <w:divBdr>
            <w:top w:val="none" w:sz="0" w:space="0" w:color="auto"/>
            <w:left w:val="none" w:sz="0" w:space="0" w:color="auto"/>
            <w:bottom w:val="none" w:sz="0" w:space="0" w:color="auto"/>
            <w:right w:val="none" w:sz="0" w:space="0" w:color="auto"/>
          </w:divBdr>
          <w:divsChild>
            <w:div w:id="1276673207">
              <w:marLeft w:val="0"/>
              <w:marRight w:val="0"/>
              <w:marTop w:val="0"/>
              <w:marBottom w:val="0"/>
              <w:divBdr>
                <w:top w:val="none" w:sz="0" w:space="0" w:color="auto"/>
                <w:left w:val="none" w:sz="0" w:space="0" w:color="auto"/>
                <w:bottom w:val="none" w:sz="0" w:space="0" w:color="auto"/>
                <w:right w:val="none" w:sz="0" w:space="0" w:color="auto"/>
              </w:divBdr>
              <w:divsChild>
                <w:div w:id="18451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4784">
      <w:bodyDiv w:val="1"/>
      <w:marLeft w:val="0"/>
      <w:marRight w:val="0"/>
      <w:marTop w:val="0"/>
      <w:marBottom w:val="0"/>
      <w:divBdr>
        <w:top w:val="none" w:sz="0" w:space="0" w:color="auto"/>
        <w:left w:val="none" w:sz="0" w:space="0" w:color="auto"/>
        <w:bottom w:val="none" w:sz="0" w:space="0" w:color="auto"/>
        <w:right w:val="none" w:sz="0" w:space="0" w:color="auto"/>
      </w:divBdr>
      <w:divsChild>
        <w:div w:id="64686756">
          <w:marLeft w:val="0"/>
          <w:marRight w:val="0"/>
          <w:marTop w:val="0"/>
          <w:marBottom w:val="0"/>
          <w:divBdr>
            <w:top w:val="none" w:sz="0" w:space="0" w:color="auto"/>
            <w:left w:val="none" w:sz="0" w:space="0" w:color="auto"/>
            <w:bottom w:val="none" w:sz="0" w:space="0" w:color="auto"/>
            <w:right w:val="none" w:sz="0" w:space="0" w:color="auto"/>
          </w:divBdr>
          <w:divsChild>
            <w:div w:id="818572786">
              <w:marLeft w:val="0"/>
              <w:marRight w:val="0"/>
              <w:marTop w:val="0"/>
              <w:marBottom w:val="0"/>
              <w:divBdr>
                <w:top w:val="none" w:sz="0" w:space="0" w:color="auto"/>
                <w:left w:val="none" w:sz="0" w:space="0" w:color="auto"/>
                <w:bottom w:val="none" w:sz="0" w:space="0" w:color="auto"/>
                <w:right w:val="none" w:sz="0" w:space="0" w:color="auto"/>
              </w:divBdr>
              <w:divsChild>
                <w:div w:id="1639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5943">
      <w:bodyDiv w:val="1"/>
      <w:marLeft w:val="0"/>
      <w:marRight w:val="0"/>
      <w:marTop w:val="0"/>
      <w:marBottom w:val="0"/>
      <w:divBdr>
        <w:top w:val="none" w:sz="0" w:space="0" w:color="auto"/>
        <w:left w:val="none" w:sz="0" w:space="0" w:color="auto"/>
        <w:bottom w:val="none" w:sz="0" w:space="0" w:color="auto"/>
        <w:right w:val="none" w:sz="0" w:space="0" w:color="auto"/>
      </w:divBdr>
    </w:div>
    <w:div w:id="1372535857">
      <w:bodyDiv w:val="1"/>
      <w:marLeft w:val="0"/>
      <w:marRight w:val="0"/>
      <w:marTop w:val="0"/>
      <w:marBottom w:val="0"/>
      <w:divBdr>
        <w:top w:val="none" w:sz="0" w:space="0" w:color="auto"/>
        <w:left w:val="none" w:sz="0" w:space="0" w:color="auto"/>
        <w:bottom w:val="none" w:sz="0" w:space="0" w:color="auto"/>
        <w:right w:val="none" w:sz="0" w:space="0" w:color="auto"/>
      </w:divBdr>
    </w:div>
    <w:div w:id="1419979859">
      <w:bodyDiv w:val="1"/>
      <w:marLeft w:val="0"/>
      <w:marRight w:val="0"/>
      <w:marTop w:val="0"/>
      <w:marBottom w:val="0"/>
      <w:divBdr>
        <w:top w:val="none" w:sz="0" w:space="0" w:color="auto"/>
        <w:left w:val="none" w:sz="0" w:space="0" w:color="auto"/>
        <w:bottom w:val="none" w:sz="0" w:space="0" w:color="auto"/>
        <w:right w:val="none" w:sz="0" w:space="0" w:color="auto"/>
      </w:divBdr>
    </w:div>
    <w:div w:id="1439564399">
      <w:bodyDiv w:val="1"/>
      <w:marLeft w:val="0"/>
      <w:marRight w:val="0"/>
      <w:marTop w:val="0"/>
      <w:marBottom w:val="0"/>
      <w:divBdr>
        <w:top w:val="none" w:sz="0" w:space="0" w:color="auto"/>
        <w:left w:val="none" w:sz="0" w:space="0" w:color="auto"/>
        <w:bottom w:val="none" w:sz="0" w:space="0" w:color="auto"/>
        <w:right w:val="none" w:sz="0" w:space="0" w:color="auto"/>
      </w:divBdr>
    </w:div>
    <w:div w:id="1495950469">
      <w:bodyDiv w:val="1"/>
      <w:marLeft w:val="0"/>
      <w:marRight w:val="0"/>
      <w:marTop w:val="0"/>
      <w:marBottom w:val="0"/>
      <w:divBdr>
        <w:top w:val="none" w:sz="0" w:space="0" w:color="auto"/>
        <w:left w:val="none" w:sz="0" w:space="0" w:color="auto"/>
        <w:bottom w:val="none" w:sz="0" w:space="0" w:color="auto"/>
        <w:right w:val="none" w:sz="0" w:space="0" w:color="auto"/>
      </w:divBdr>
      <w:divsChild>
        <w:div w:id="1497530072">
          <w:marLeft w:val="0"/>
          <w:marRight w:val="0"/>
          <w:marTop w:val="0"/>
          <w:marBottom w:val="0"/>
          <w:divBdr>
            <w:top w:val="none" w:sz="0" w:space="0" w:color="auto"/>
            <w:left w:val="none" w:sz="0" w:space="0" w:color="auto"/>
            <w:bottom w:val="none" w:sz="0" w:space="0" w:color="auto"/>
            <w:right w:val="none" w:sz="0" w:space="0" w:color="auto"/>
          </w:divBdr>
          <w:divsChild>
            <w:div w:id="16350903">
              <w:marLeft w:val="0"/>
              <w:marRight w:val="0"/>
              <w:marTop w:val="0"/>
              <w:marBottom w:val="0"/>
              <w:divBdr>
                <w:top w:val="none" w:sz="0" w:space="0" w:color="auto"/>
                <w:left w:val="none" w:sz="0" w:space="0" w:color="auto"/>
                <w:bottom w:val="none" w:sz="0" w:space="0" w:color="auto"/>
                <w:right w:val="none" w:sz="0" w:space="0" w:color="auto"/>
              </w:divBdr>
              <w:divsChild>
                <w:div w:id="3124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2590">
      <w:bodyDiv w:val="1"/>
      <w:marLeft w:val="0"/>
      <w:marRight w:val="0"/>
      <w:marTop w:val="0"/>
      <w:marBottom w:val="0"/>
      <w:divBdr>
        <w:top w:val="none" w:sz="0" w:space="0" w:color="auto"/>
        <w:left w:val="none" w:sz="0" w:space="0" w:color="auto"/>
        <w:bottom w:val="none" w:sz="0" w:space="0" w:color="auto"/>
        <w:right w:val="none" w:sz="0" w:space="0" w:color="auto"/>
      </w:divBdr>
      <w:divsChild>
        <w:div w:id="1601987303">
          <w:marLeft w:val="0"/>
          <w:marRight w:val="0"/>
          <w:marTop w:val="0"/>
          <w:marBottom w:val="0"/>
          <w:divBdr>
            <w:top w:val="none" w:sz="0" w:space="0" w:color="auto"/>
            <w:left w:val="none" w:sz="0" w:space="0" w:color="auto"/>
            <w:bottom w:val="none" w:sz="0" w:space="0" w:color="auto"/>
            <w:right w:val="none" w:sz="0" w:space="0" w:color="auto"/>
          </w:divBdr>
          <w:divsChild>
            <w:div w:id="1953390401">
              <w:marLeft w:val="0"/>
              <w:marRight w:val="0"/>
              <w:marTop w:val="0"/>
              <w:marBottom w:val="0"/>
              <w:divBdr>
                <w:top w:val="none" w:sz="0" w:space="0" w:color="auto"/>
                <w:left w:val="none" w:sz="0" w:space="0" w:color="auto"/>
                <w:bottom w:val="none" w:sz="0" w:space="0" w:color="auto"/>
                <w:right w:val="none" w:sz="0" w:space="0" w:color="auto"/>
              </w:divBdr>
              <w:divsChild>
                <w:div w:id="1077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8841">
      <w:bodyDiv w:val="1"/>
      <w:marLeft w:val="0"/>
      <w:marRight w:val="0"/>
      <w:marTop w:val="0"/>
      <w:marBottom w:val="0"/>
      <w:divBdr>
        <w:top w:val="none" w:sz="0" w:space="0" w:color="auto"/>
        <w:left w:val="none" w:sz="0" w:space="0" w:color="auto"/>
        <w:bottom w:val="none" w:sz="0" w:space="0" w:color="auto"/>
        <w:right w:val="none" w:sz="0" w:space="0" w:color="auto"/>
      </w:divBdr>
      <w:divsChild>
        <w:div w:id="309485253">
          <w:marLeft w:val="0"/>
          <w:marRight w:val="0"/>
          <w:marTop w:val="0"/>
          <w:marBottom w:val="0"/>
          <w:divBdr>
            <w:top w:val="none" w:sz="0" w:space="0" w:color="auto"/>
            <w:left w:val="none" w:sz="0" w:space="0" w:color="auto"/>
            <w:bottom w:val="none" w:sz="0" w:space="0" w:color="auto"/>
            <w:right w:val="none" w:sz="0" w:space="0" w:color="auto"/>
          </w:divBdr>
          <w:divsChild>
            <w:div w:id="1704094141">
              <w:marLeft w:val="0"/>
              <w:marRight w:val="0"/>
              <w:marTop w:val="0"/>
              <w:marBottom w:val="0"/>
              <w:divBdr>
                <w:top w:val="none" w:sz="0" w:space="0" w:color="auto"/>
                <w:left w:val="none" w:sz="0" w:space="0" w:color="auto"/>
                <w:bottom w:val="none" w:sz="0" w:space="0" w:color="auto"/>
                <w:right w:val="none" w:sz="0" w:space="0" w:color="auto"/>
              </w:divBdr>
              <w:divsChild>
                <w:div w:id="17283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207">
      <w:bodyDiv w:val="1"/>
      <w:marLeft w:val="0"/>
      <w:marRight w:val="0"/>
      <w:marTop w:val="0"/>
      <w:marBottom w:val="0"/>
      <w:divBdr>
        <w:top w:val="none" w:sz="0" w:space="0" w:color="auto"/>
        <w:left w:val="none" w:sz="0" w:space="0" w:color="auto"/>
        <w:bottom w:val="none" w:sz="0" w:space="0" w:color="auto"/>
        <w:right w:val="none" w:sz="0" w:space="0" w:color="auto"/>
      </w:divBdr>
    </w:div>
    <w:div w:id="1608582361">
      <w:bodyDiv w:val="1"/>
      <w:marLeft w:val="0"/>
      <w:marRight w:val="0"/>
      <w:marTop w:val="0"/>
      <w:marBottom w:val="0"/>
      <w:divBdr>
        <w:top w:val="none" w:sz="0" w:space="0" w:color="auto"/>
        <w:left w:val="none" w:sz="0" w:space="0" w:color="auto"/>
        <w:bottom w:val="none" w:sz="0" w:space="0" w:color="auto"/>
        <w:right w:val="none" w:sz="0" w:space="0" w:color="auto"/>
      </w:divBdr>
    </w:div>
    <w:div w:id="1631590563">
      <w:bodyDiv w:val="1"/>
      <w:marLeft w:val="0"/>
      <w:marRight w:val="0"/>
      <w:marTop w:val="0"/>
      <w:marBottom w:val="0"/>
      <w:divBdr>
        <w:top w:val="none" w:sz="0" w:space="0" w:color="auto"/>
        <w:left w:val="none" w:sz="0" w:space="0" w:color="auto"/>
        <w:bottom w:val="none" w:sz="0" w:space="0" w:color="auto"/>
        <w:right w:val="none" w:sz="0" w:space="0" w:color="auto"/>
      </w:divBdr>
      <w:divsChild>
        <w:div w:id="1815415531">
          <w:marLeft w:val="0"/>
          <w:marRight w:val="0"/>
          <w:marTop w:val="0"/>
          <w:marBottom w:val="0"/>
          <w:divBdr>
            <w:top w:val="none" w:sz="0" w:space="0" w:color="auto"/>
            <w:left w:val="none" w:sz="0" w:space="0" w:color="auto"/>
            <w:bottom w:val="none" w:sz="0" w:space="0" w:color="auto"/>
            <w:right w:val="none" w:sz="0" w:space="0" w:color="auto"/>
          </w:divBdr>
          <w:divsChild>
            <w:div w:id="904923092">
              <w:marLeft w:val="0"/>
              <w:marRight w:val="0"/>
              <w:marTop w:val="0"/>
              <w:marBottom w:val="0"/>
              <w:divBdr>
                <w:top w:val="none" w:sz="0" w:space="0" w:color="auto"/>
                <w:left w:val="none" w:sz="0" w:space="0" w:color="auto"/>
                <w:bottom w:val="none" w:sz="0" w:space="0" w:color="auto"/>
                <w:right w:val="none" w:sz="0" w:space="0" w:color="auto"/>
              </w:divBdr>
              <w:divsChild>
                <w:div w:id="19452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923">
      <w:bodyDiv w:val="1"/>
      <w:marLeft w:val="0"/>
      <w:marRight w:val="0"/>
      <w:marTop w:val="0"/>
      <w:marBottom w:val="0"/>
      <w:divBdr>
        <w:top w:val="none" w:sz="0" w:space="0" w:color="auto"/>
        <w:left w:val="none" w:sz="0" w:space="0" w:color="auto"/>
        <w:bottom w:val="none" w:sz="0" w:space="0" w:color="auto"/>
        <w:right w:val="none" w:sz="0" w:space="0" w:color="auto"/>
      </w:divBdr>
      <w:divsChild>
        <w:div w:id="67191288">
          <w:marLeft w:val="0"/>
          <w:marRight w:val="0"/>
          <w:marTop w:val="0"/>
          <w:marBottom w:val="0"/>
          <w:divBdr>
            <w:top w:val="none" w:sz="0" w:space="0" w:color="auto"/>
            <w:left w:val="none" w:sz="0" w:space="0" w:color="auto"/>
            <w:bottom w:val="none" w:sz="0" w:space="0" w:color="auto"/>
            <w:right w:val="none" w:sz="0" w:space="0" w:color="auto"/>
          </w:divBdr>
          <w:divsChild>
            <w:div w:id="1293288872">
              <w:marLeft w:val="0"/>
              <w:marRight w:val="0"/>
              <w:marTop w:val="0"/>
              <w:marBottom w:val="0"/>
              <w:divBdr>
                <w:top w:val="none" w:sz="0" w:space="0" w:color="auto"/>
                <w:left w:val="none" w:sz="0" w:space="0" w:color="auto"/>
                <w:bottom w:val="none" w:sz="0" w:space="0" w:color="auto"/>
                <w:right w:val="none" w:sz="0" w:space="0" w:color="auto"/>
              </w:divBdr>
              <w:divsChild>
                <w:div w:id="1604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1397">
      <w:bodyDiv w:val="1"/>
      <w:marLeft w:val="0"/>
      <w:marRight w:val="0"/>
      <w:marTop w:val="0"/>
      <w:marBottom w:val="0"/>
      <w:divBdr>
        <w:top w:val="none" w:sz="0" w:space="0" w:color="auto"/>
        <w:left w:val="none" w:sz="0" w:space="0" w:color="auto"/>
        <w:bottom w:val="none" w:sz="0" w:space="0" w:color="auto"/>
        <w:right w:val="none" w:sz="0" w:space="0" w:color="auto"/>
      </w:divBdr>
      <w:divsChild>
        <w:div w:id="1201431381">
          <w:marLeft w:val="0"/>
          <w:marRight w:val="0"/>
          <w:marTop w:val="0"/>
          <w:marBottom w:val="0"/>
          <w:divBdr>
            <w:top w:val="none" w:sz="0" w:space="0" w:color="auto"/>
            <w:left w:val="none" w:sz="0" w:space="0" w:color="auto"/>
            <w:bottom w:val="none" w:sz="0" w:space="0" w:color="auto"/>
            <w:right w:val="none" w:sz="0" w:space="0" w:color="auto"/>
          </w:divBdr>
          <w:divsChild>
            <w:div w:id="2050909049">
              <w:marLeft w:val="0"/>
              <w:marRight w:val="0"/>
              <w:marTop w:val="0"/>
              <w:marBottom w:val="0"/>
              <w:divBdr>
                <w:top w:val="none" w:sz="0" w:space="0" w:color="auto"/>
                <w:left w:val="none" w:sz="0" w:space="0" w:color="auto"/>
                <w:bottom w:val="none" w:sz="0" w:space="0" w:color="auto"/>
                <w:right w:val="none" w:sz="0" w:space="0" w:color="auto"/>
              </w:divBdr>
              <w:divsChild>
                <w:div w:id="11314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4572">
      <w:bodyDiv w:val="1"/>
      <w:marLeft w:val="0"/>
      <w:marRight w:val="0"/>
      <w:marTop w:val="0"/>
      <w:marBottom w:val="0"/>
      <w:divBdr>
        <w:top w:val="none" w:sz="0" w:space="0" w:color="auto"/>
        <w:left w:val="none" w:sz="0" w:space="0" w:color="auto"/>
        <w:bottom w:val="none" w:sz="0" w:space="0" w:color="auto"/>
        <w:right w:val="none" w:sz="0" w:space="0" w:color="auto"/>
      </w:divBdr>
      <w:divsChild>
        <w:div w:id="729377201">
          <w:marLeft w:val="0"/>
          <w:marRight w:val="0"/>
          <w:marTop w:val="0"/>
          <w:marBottom w:val="0"/>
          <w:divBdr>
            <w:top w:val="none" w:sz="0" w:space="0" w:color="auto"/>
            <w:left w:val="none" w:sz="0" w:space="0" w:color="auto"/>
            <w:bottom w:val="none" w:sz="0" w:space="0" w:color="auto"/>
            <w:right w:val="none" w:sz="0" w:space="0" w:color="auto"/>
          </w:divBdr>
          <w:divsChild>
            <w:div w:id="80873944">
              <w:marLeft w:val="0"/>
              <w:marRight w:val="0"/>
              <w:marTop w:val="0"/>
              <w:marBottom w:val="0"/>
              <w:divBdr>
                <w:top w:val="none" w:sz="0" w:space="0" w:color="auto"/>
                <w:left w:val="none" w:sz="0" w:space="0" w:color="auto"/>
                <w:bottom w:val="none" w:sz="0" w:space="0" w:color="auto"/>
                <w:right w:val="none" w:sz="0" w:space="0" w:color="auto"/>
              </w:divBdr>
              <w:divsChild>
                <w:div w:id="10242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2868">
      <w:bodyDiv w:val="1"/>
      <w:marLeft w:val="0"/>
      <w:marRight w:val="0"/>
      <w:marTop w:val="0"/>
      <w:marBottom w:val="0"/>
      <w:divBdr>
        <w:top w:val="none" w:sz="0" w:space="0" w:color="auto"/>
        <w:left w:val="none" w:sz="0" w:space="0" w:color="auto"/>
        <w:bottom w:val="none" w:sz="0" w:space="0" w:color="auto"/>
        <w:right w:val="none" w:sz="0" w:space="0" w:color="auto"/>
      </w:divBdr>
      <w:divsChild>
        <w:div w:id="1516311606">
          <w:marLeft w:val="0"/>
          <w:marRight w:val="0"/>
          <w:marTop w:val="0"/>
          <w:marBottom w:val="0"/>
          <w:divBdr>
            <w:top w:val="none" w:sz="0" w:space="0" w:color="auto"/>
            <w:left w:val="none" w:sz="0" w:space="0" w:color="auto"/>
            <w:bottom w:val="none" w:sz="0" w:space="0" w:color="auto"/>
            <w:right w:val="none" w:sz="0" w:space="0" w:color="auto"/>
          </w:divBdr>
          <w:divsChild>
            <w:div w:id="492264276">
              <w:marLeft w:val="0"/>
              <w:marRight w:val="0"/>
              <w:marTop w:val="0"/>
              <w:marBottom w:val="0"/>
              <w:divBdr>
                <w:top w:val="none" w:sz="0" w:space="0" w:color="auto"/>
                <w:left w:val="none" w:sz="0" w:space="0" w:color="auto"/>
                <w:bottom w:val="none" w:sz="0" w:space="0" w:color="auto"/>
                <w:right w:val="none" w:sz="0" w:space="0" w:color="auto"/>
              </w:divBdr>
              <w:divsChild>
                <w:div w:id="10481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4290">
      <w:bodyDiv w:val="1"/>
      <w:marLeft w:val="0"/>
      <w:marRight w:val="0"/>
      <w:marTop w:val="0"/>
      <w:marBottom w:val="0"/>
      <w:divBdr>
        <w:top w:val="none" w:sz="0" w:space="0" w:color="auto"/>
        <w:left w:val="none" w:sz="0" w:space="0" w:color="auto"/>
        <w:bottom w:val="none" w:sz="0" w:space="0" w:color="auto"/>
        <w:right w:val="none" w:sz="0" w:space="0" w:color="auto"/>
      </w:divBdr>
    </w:div>
    <w:div w:id="1737512637">
      <w:bodyDiv w:val="1"/>
      <w:marLeft w:val="0"/>
      <w:marRight w:val="0"/>
      <w:marTop w:val="0"/>
      <w:marBottom w:val="0"/>
      <w:divBdr>
        <w:top w:val="none" w:sz="0" w:space="0" w:color="auto"/>
        <w:left w:val="none" w:sz="0" w:space="0" w:color="auto"/>
        <w:bottom w:val="none" w:sz="0" w:space="0" w:color="auto"/>
        <w:right w:val="none" w:sz="0" w:space="0" w:color="auto"/>
      </w:divBdr>
    </w:div>
    <w:div w:id="1754817051">
      <w:bodyDiv w:val="1"/>
      <w:marLeft w:val="0"/>
      <w:marRight w:val="0"/>
      <w:marTop w:val="0"/>
      <w:marBottom w:val="0"/>
      <w:divBdr>
        <w:top w:val="none" w:sz="0" w:space="0" w:color="auto"/>
        <w:left w:val="none" w:sz="0" w:space="0" w:color="auto"/>
        <w:bottom w:val="none" w:sz="0" w:space="0" w:color="auto"/>
        <w:right w:val="none" w:sz="0" w:space="0" w:color="auto"/>
      </w:divBdr>
      <w:divsChild>
        <w:div w:id="312416764">
          <w:marLeft w:val="0"/>
          <w:marRight w:val="0"/>
          <w:marTop w:val="0"/>
          <w:marBottom w:val="0"/>
          <w:divBdr>
            <w:top w:val="none" w:sz="0" w:space="0" w:color="auto"/>
            <w:left w:val="none" w:sz="0" w:space="0" w:color="auto"/>
            <w:bottom w:val="none" w:sz="0" w:space="0" w:color="auto"/>
            <w:right w:val="none" w:sz="0" w:space="0" w:color="auto"/>
          </w:divBdr>
          <w:divsChild>
            <w:div w:id="1220096047">
              <w:marLeft w:val="0"/>
              <w:marRight w:val="0"/>
              <w:marTop w:val="0"/>
              <w:marBottom w:val="0"/>
              <w:divBdr>
                <w:top w:val="none" w:sz="0" w:space="0" w:color="auto"/>
                <w:left w:val="none" w:sz="0" w:space="0" w:color="auto"/>
                <w:bottom w:val="none" w:sz="0" w:space="0" w:color="auto"/>
                <w:right w:val="none" w:sz="0" w:space="0" w:color="auto"/>
              </w:divBdr>
              <w:divsChild>
                <w:div w:id="2521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6421">
      <w:bodyDiv w:val="1"/>
      <w:marLeft w:val="0"/>
      <w:marRight w:val="0"/>
      <w:marTop w:val="0"/>
      <w:marBottom w:val="0"/>
      <w:divBdr>
        <w:top w:val="none" w:sz="0" w:space="0" w:color="auto"/>
        <w:left w:val="none" w:sz="0" w:space="0" w:color="auto"/>
        <w:bottom w:val="none" w:sz="0" w:space="0" w:color="auto"/>
        <w:right w:val="none" w:sz="0" w:space="0" w:color="auto"/>
      </w:divBdr>
      <w:divsChild>
        <w:div w:id="1078357341">
          <w:marLeft w:val="0"/>
          <w:marRight w:val="0"/>
          <w:marTop w:val="0"/>
          <w:marBottom w:val="0"/>
          <w:divBdr>
            <w:top w:val="none" w:sz="0" w:space="0" w:color="auto"/>
            <w:left w:val="none" w:sz="0" w:space="0" w:color="auto"/>
            <w:bottom w:val="none" w:sz="0" w:space="0" w:color="auto"/>
            <w:right w:val="none" w:sz="0" w:space="0" w:color="auto"/>
          </w:divBdr>
        </w:div>
      </w:divsChild>
    </w:div>
    <w:div w:id="1808425044">
      <w:bodyDiv w:val="1"/>
      <w:marLeft w:val="0"/>
      <w:marRight w:val="0"/>
      <w:marTop w:val="0"/>
      <w:marBottom w:val="0"/>
      <w:divBdr>
        <w:top w:val="none" w:sz="0" w:space="0" w:color="auto"/>
        <w:left w:val="none" w:sz="0" w:space="0" w:color="auto"/>
        <w:bottom w:val="none" w:sz="0" w:space="0" w:color="auto"/>
        <w:right w:val="none" w:sz="0" w:space="0" w:color="auto"/>
      </w:divBdr>
      <w:divsChild>
        <w:div w:id="104425332">
          <w:marLeft w:val="0"/>
          <w:marRight w:val="0"/>
          <w:marTop w:val="0"/>
          <w:marBottom w:val="0"/>
          <w:divBdr>
            <w:top w:val="none" w:sz="0" w:space="0" w:color="auto"/>
            <w:left w:val="none" w:sz="0" w:space="0" w:color="auto"/>
            <w:bottom w:val="none" w:sz="0" w:space="0" w:color="auto"/>
            <w:right w:val="none" w:sz="0" w:space="0" w:color="auto"/>
          </w:divBdr>
          <w:divsChild>
            <w:div w:id="2028821824">
              <w:marLeft w:val="0"/>
              <w:marRight w:val="0"/>
              <w:marTop w:val="0"/>
              <w:marBottom w:val="0"/>
              <w:divBdr>
                <w:top w:val="none" w:sz="0" w:space="0" w:color="auto"/>
                <w:left w:val="none" w:sz="0" w:space="0" w:color="auto"/>
                <w:bottom w:val="none" w:sz="0" w:space="0" w:color="auto"/>
                <w:right w:val="none" w:sz="0" w:space="0" w:color="auto"/>
              </w:divBdr>
              <w:divsChild>
                <w:div w:id="848131643">
                  <w:marLeft w:val="0"/>
                  <w:marRight w:val="0"/>
                  <w:marTop w:val="0"/>
                  <w:marBottom w:val="0"/>
                  <w:divBdr>
                    <w:top w:val="none" w:sz="0" w:space="0" w:color="auto"/>
                    <w:left w:val="none" w:sz="0" w:space="0" w:color="auto"/>
                    <w:bottom w:val="none" w:sz="0" w:space="0" w:color="auto"/>
                    <w:right w:val="none" w:sz="0" w:space="0" w:color="auto"/>
                  </w:divBdr>
                </w:div>
                <w:div w:id="1481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0882">
      <w:bodyDiv w:val="1"/>
      <w:marLeft w:val="0"/>
      <w:marRight w:val="0"/>
      <w:marTop w:val="0"/>
      <w:marBottom w:val="0"/>
      <w:divBdr>
        <w:top w:val="none" w:sz="0" w:space="0" w:color="auto"/>
        <w:left w:val="none" w:sz="0" w:space="0" w:color="auto"/>
        <w:bottom w:val="none" w:sz="0" w:space="0" w:color="auto"/>
        <w:right w:val="none" w:sz="0" w:space="0" w:color="auto"/>
      </w:divBdr>
    </w:div>
    <w:div w:id="1822039700">
      <w:bodyDiv w:val="1"/>
      <w:marLeft w:val="0"/>
      <w:marRight w:val="0"/>
      <w:marTop w:val="0"/>
      <w:marBottom w:val="0"/>
      <w:divBdr>
        <w:top w:val="none" w:sz="0" w:space="0" w:color="auto"/>
        <w:left w:val="none" w:sz="0" w:space="0" w:color="auto"/>
        <w:bottom w:val="none" w:sz="0" w:space="0" w:color="auto"/>
        <w:right w:val="none" w:sz="0" w:space="0" w:color="auto"/>
      </w:divBdr>
    </w:div>
    <w:div w:id="1823157813">
      <w:bodyDiv w:val="1"/>
      <w:marLeft w:val="0"/>
      <w:marRight w:val="0"/>
      <w:marTop w:val="0"/>
      <w:marBottom w:val="0"/>
      <w:divBdr>
        <w:top w:val="none" w:sz="0" w:space="0" w:color="auto"/>
        <w:left w:val="none" w:sz="0" w:space="0" w:color="auto"/>
        <w:bottom w:val="none" w:sz="0" w:space="0" w:color="auto"/>
        <w:right w:val="none" w:sz="0" w:space="0" w:color="auto"/>
      </w:divBdr>
      <w:divsChild>
        <w:div w:id="121851091">
          <w:marLeft w:val="0"/>
          <w:marRight w:val="0"/>
          <w:marTop w:val="0"/>
          <w:marBottom w:val="0"/>
          <w:divBdr>
            <w:top w:val="none" w:sz="0" w:space="0" w:color="auto"/>
            <w:left w:val="none" w:sz="0" w:space="0" w:color="auto"/>
            <w:bottom w:val="none" w:sz="0" w:space="0" w:color="auto"/>
            <w:right w:val="none" w:sz="0" w:space="0" w:color="auto"/>
          </w:divBdr>
          <w:divsChild>
            <w:div w:id="1416902240">
              <w:marLeft w:val="0"/>
              <w:marRight w:val="0"/>
              <w:marTop w:val="0"/>
              <w:marBottom w:val="0"/>
              <w:divBdr>
                <w:top w:val="none" w:sz="0" w:space="0" w:color="auto"/>
                <w:left w:val="none" w:sz="0" w:space="0" w:color="auto"/>
                <w:bottom w:val="none" w:sz="0" w:space="0" w:color="auto"/>
                <w:right w:val="none" w:sz="0" w:space="0" w:color="auto"/>
              </w:divBdr>
              <w:divsChild>
                <w:div w:id="832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481">
      <w:bodyDiv w:val="1"/>
      <w:marLeft w:val="0"/>
      <w:marRight w:val="0"/>
      <w:marTop w:val="0"/>
      <w:marBottom w:val="0"/>
      <w:divBdr>
        <w:top w:val="none" w:sz="0" w:space="0" w:color="auto"/>
        <w:left w:val="none" w:sz="0" w:space="0" w:color="auto"/>
        <w:bottom w:val="none" w:sz="0" w:space="0" w:color="auto"/>
        <w:right w:val="none" w:sz="0" w:space="0" w:color="auto"/>
      </w:divBdr>
      <w:divsChild>
        <w:div w:id="2106924610">
          <w:marLeft w:val="0"/>
          <w:marRight w:val="0"/>
          <w:marTop w:val="0"/>
          <w:marBottom w:val="0"/>
          <w:divBdr>
            <w:top w:val="none" w:sz="0" w:space="0" w:color="auto"/>
            <w:left w:val="none" w:sz="0" w:space="0" w:color="auto"/>
            <w:bottom w:val="none" w:sz="0" w:space="0" w:color="auto"/>
            <w:right w:val="none" w:sz="0" w:space="0" w:color="auto"/>
          </w:divBdr>
          <w:divsChild>
            <w:div w:id="1146700458">
              <w:marLeft w:val="0"/>
              <w:marRight w:val="0"/>
              <w:marTop w:val="0"/>
              <w:marBottom w:val="0"/>
              <w:divBdr>
                <w:top w:val="none" w:sz="0" w:space="0" w:color="auto"/>
                <w:left w:val="none" w:sz="0" w:space="0" w:color="auto"/>
                <w:bottom w:val="none" w:sz="0" w:space="0" w:color="auto"/>
                <w:right w:val="none" w:sz="0" w:space="0" w:color="auto"/>
              </w:divBdr>
              <w:divsChild>
                <w:div w:id="1927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3471">
      <w:bodyDiv w:val="1"/>
      <w:marLeft w:val="0"/>
      <w:marRight w:val="0"/>
      <w:marTop w:val="0"/>
      <w:marBottom w:val="0"/>
      <w:divBdr>
        <w:top w:val="none" w:sz="0" w:space="0" w:color="auto"/>
        <w:left w:val="none" w:sz="0" w:space="0" w:color="auto"/>
        <w:bottom w:val="none" w:sz="0" w:space="0" w:color="auto"/>
        <w:right w:val="none" w:sz="0" w:space="0" w:color="auto"/>
      </w:divBdr>
    </w:div>
    <w:div w:id="1846312595">
      <w:bodyDiv w:val="1"/>
      <w:marLeft w:val="0"/>
      <w:marRight w:val="0"/>
      <w:marTop w:val="0"/>
      <w:marBottom w:val="0"/>
      <w:divBdr>
        <w:top w:val="none" w:sz="0" w:space="0" w:color="auto"/>
        <w:left w:val="none" w:sz="0" w:space="0" w:color="auto"/>
        <w:bottom w:val="none" w:sz="0" w:space="0" w:color="auto"/>
        <w:right w:val="none" w:sz="0" w:space="0" w:color="auto"/>
      </w:divBdr>
      <w:divsChild>
        <w:div w:id="1867206481">
          <w:marLeft w:val="0"/>
          <w:marRight w:val="0"/>
          <w:marTop w:val="0"/>
          <w:marBottom w:val="0"/>
          <w:divBdr>
            <w:top w:val="none" w:sz="0" w:space="0" w:color="auto"/>
            <w:left w:val="none" w:sz="0" w:space="0" w:color="auto"/>
            <w:bottom w:val="none" w:sz="0" w:space="0" w:color="auto"/>
            <w:right w:val="none" w:sz="0" w:space="0" w:color="auto"/>
          </w:divBdr>
          <w:divsChild>
            <w:div w:id="764351849">
              <w:marLeft w:val="0"/>
              <w:marRight w:val="0"/>
              <w:marTop w:val="0"/>
              <w:marBottom w:val="0"/>
              <w:divBdr>
                <w:top w:val="none" w:sz="0" w:space="0" w:color="auto"/>
                <w:left w:val="none" w:sz="0" w:space="0" w:color="auto"/>
                <w:bottom w:val="none" w:sz="0" w:space="0" w:color="auto"/>
                <w:right w:val="none" w:sz="0" w:space="0" w:color="auto"/>
              </w:divBdr>
              <w:divsChild>
                <w:div w:id="8215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51313">
      <w:bodyDiv w:val="1"/>
      <w:marLeft w:val="0"/>
      <w:marRight w:val="0"/>
      <w:marTop w:val="0"/>
      <w:marBottom w:val="0"/>
      <w:divBdr>
        <w:top w:val="none" w:sz="0" w:space="0" w:color="auto"/>
        <w:left w:val="none" w:sz="0" w:space="0" w:color="auto"/>
        <w:bottom w:val="none" w:sz="0" w:space="0" w:color="auto"/>
        <w:right w:val="none" w:sz="0" w:space="0" w:color="auto"/>
      </w:divBdr>
      <w:divsChild>
        <w:div w:id="335228827">
          <w:marLeft w:val="0"/>
          <w:marRight w:val="0"/>
          <w:marTop w:val="0"/>
          <w:marBottom w:val="0"/>
          <w:divBdr>
            <w:top w:val="none" w:sz="0" w:space="0" w:color="auto"/>
            <w:left w:val="none" w:sz="0" w:space="0" w:color="auto"/>
            <w:bottom w:val="none" w:sz="0" w:space="0" w:color="auto"/>
            <w:right w:val="none" w:sz="0" w:space="0" w:color="auto"/>
          </w:divBdr>
          <w:divsChild>
            <w:div w:id="2078820137">
              <w:marLeft w:val="0"/>
              <w:marRight w:val="0"/>
              <w:marTop w:val="0"/>
              <w:marBottom w:val="0"/>
              <w:divBdr>
                <w:top w:val="none" w:sz="0" w:space="0" w:color="auto"/>
                <w:left w:val="none" w:sz="0" w:space="0" w:color="auto"/>
                <w:bottom w:val="none" w:sz="0" w:space="0" w:color="auto"/>
                <w:right w:val="none" w:sz="0" w:space="0" w:color="auto"/>
              </w:divBdr>
              <w:divsChild>
                <w:div w:id="11992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8919">
      <w:bodyDiv w:val="1"/>
      <w:marLeft w:val="0"/>
      <w:marRight w:val="0"/>
      <w:marTop w:val="0"/>
      <w:marBottom w:val="0"/>
      <w:divBdr>
        <w:top w:val="none" w:sz="0" w:space="0" w:color="auto"/>
        <w:left w:val="none" w:sz="0" w:space="0" w:color="auto"/>
        <w:bottom w:val="none" w:sz="0" w:space="0" w:color="auto"/>
        <w:right w:val="none" w:sz="0" w:space="0" w:color="auto"/>
      </w:divBdr>
    </w:div>
    <w:div w:id="1897160344">
      <w:bodyDiv w:val="1"/>
      <w:marLeft w:val="0"/>
      <w:marRight w:val="0"/>
      <w:marTop w:val="0"/>
      <w:marBottom w:val="0"/>
      <w:divBdr>
        <w:top w:val="none" w:sz="0" w:space="0" w:color="auto"/>
        <w:left w:val="none" w:sz="0" w:space="0" w:color="auto"/>
        <w:bottom w:val="none" w:sz="0" w:space="0" w:color="auto"/>
        <w:right w:val="none" w:sz="0" w:space="0" w:color="auto"/>
      </w:divBdr>
    </w:div>
    <w:div w:id="1901748652">
      <w:bodyDiv w:val="1"/>
      <w:marLeft w:val="0"/>
      <w:marRight w:val="0"/>
      <w:marTop w:val="0"/>
      <w:marBottom w:val="0"/>
      <w:divBdr>
        <w:top w:val="none" w:sz="0" w:space="0" w:color="auto"/>
        <w:left w:val="none" w:sz="0" w:space="0" w:color="auto"/>
        <w:bottom w:val="none" w:sz="0" w:space="0" w:color="auto"/>
        <w:right w:val="none" w:sz="0" w:space="0" w:color="auto"/>
      </w:divBdr>
    </w:div>
    <w:div w:id="1919443154">
      <w:bodyDiv w:val="1"/>
      <w:marLeft w:val="0"/>
      <w:marRight w:val="0"/>
      <w:marTop w:val="0"/>
      <w:marBottom w:val="0"/>
      <w:divBdr>
        <w:top w:val="none" w:sz="0" w:space="0" w:color="auto"/>
        <w:left w:val="none" w:sz="0" w:space="0" w:color="auto"/>
        <w:bottom w:val="none" w:sz="0" w:space="0" w:color="auto"/>
        <w:right w:val="none" w:sz="0" w:space="0" w:color="auto"/>
      </w:divBdr>
      <w:divsChild>
        <w:div w:id="1002466908">
          <w:marLeft w:val="0"/>
          <w:marRight w:val="0"/>
          <w:marTop w:val="0"/>
          <w:marBottom w:val="0"/>
          <w:divBdr>
            <w:top w:val="none" w:sz="0" w:space="0" w:color="auto"/>
            <w:left w:val="none" w:sz="0" w:space="0" w:color="auto"/>
            <w:bottom w:val="none" w:sz="0" w:space="0" w:color="auto"/>
            <w:right w:val="none" w:sz="0" w:space="0" w:color="auto"/>
          </w:divBdr>
          <w:divsChild>
            <w:div w:id="341661810">
              <w:marLeft w:val="0"/>
              <w:marRight w:val="0"/>
              <w:marTop w:val="0"/>
              <w:marBottom w:val="0"/>
              <w:divBdr>
                <w:top w:val="none" w:sz="0" w:space="0" w:color="auto"/>
                <w:left w:val="none" w:sz="0" w:space="0" w:color="auto"/>
                <w:bottom w:val="none" w:sz="0" w:space="0" w:color="auto"/>
                <w:right w:val="none" w:sz="0" w:space="0" w:color="auto"/>
              </w:divBdr>
              <w:divsChild>
                <w:div w:id="845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8192">
      <w:bodyDiv w:val="1"/>
      <w:marLeft w:val="0"/>
      <w:marRight w:val="0"/>
      <w:marTop w:val="0"/>
      <w:marBottom w:val="0"/>
      <w:divBdr>
        <w:top w:val="none" w:sz="0" w:space="0" w:color="auto"/>
        <w:left w:val="none" w:sz="0" w:space="0" w:color="auto"/>
        <w:bottom w:val="none" w:sz="0" w:space="0" w:color="auto"/>
        <w:right w:val="none" w:sz="0" w:space="0" w:color="auto"/>
      </w:divBdr>
      <w:divsChild>
        <w:div w:id="1193424222">
          <w:marLeft w:val="0"/>
          <w:marRight w:val="0"/>
          <w:marTop w:val="0"/>
          <w:marBottom w:val="0"/>
          <w:divBdr>
            <w:top w:val="none" w:sz="0" w:space="0" w:color="auto"/>
            <w:left w:val="none" w:sz="0" w:space="0" w:color="auto"/>
            <w:bottom w:val="none" w:sz="0" w:space="0" w:color="auto"/>
            <w:right w:val="none" w:sz="0" w:space="0" w:color="auto"/>
          </w:divBdr>
          <w:divsChild>
            <w:div w:id="297027981">
              <w:marLeft w:val="0"/>
              <w:marRight w:val="0"/>
              <w:marTop w:val="0"/>
              <w:marBottom w:val="0"/>
              <w:divBdr>
                <w:top w:val="none" w:sz="0" w:space="0" w:color="auto"/>
                <w:left w:val="none" w:sz="0" w:space="0" w:color="auto"/>
                <w:bottom w:val="none" w:sz="0" w:space="0" w:color="auto"/>
                <w:right w:val="none" w:sz="0" w:space="0" w:color="auto"/>
              </w:divBdr>
              <w:divsChild>
                <w:div w:id="1643728943">
                  <w:marLeft w:val="0"/>
                  <w:marRight w:val="0"/>
                  <w:marTop w:val="0"/>
                  <w:marBottom w:val="0"/>
                  <w:divBdr>
                    <w:top w:val="none" w:sz="0" w:space="0" w:color="auto"/>
                    <w:left w:val="none" w:sz="0" w:space="0" w:color="auto"/>
                    <w:bottom w:val="none" w:sz="0" w:space="0" w:color="auto"/>
                    <w:right w:val="none" w:sz="0" w:space="0" w:color="auto"/>
                  </w:divBdr>
                </w:div>
                <w:div w:id="780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6609">
      <w:bodyDiv w:val="1"/>
      <w:marLeft w:val="0"/>
      <w:marRight w:val="0"/>
      <w:marTop w:val="0"/>
      <w:marBottom w:val="0"/>
      <w:divBdr>
        <w:top w:val="none" w:sz="0" w:space="0" w:color="auto"/>
        <w:left w:val="none" w:sz="0" w:space="0" w:color="auto"/>
        <w:bottom w:val="none" w:sz="0" w:space="0" w:color="auto"/>
        <w:right w:val="none" w:sz="0" w:space="0" w:color="auto"/>
      </w:divBdr>
    </w:div>
    <w:div w:id="2009599766">
      <w:bodyDiv w:val="1"/>
      <w:marLeft w:val="0"/>
      <w:marRight w:val="0"/>
      <w:marTop w:val="0"/>
      <w:marBottom w:val="0"/>
      <w:divBdr>
        <w:top w:val="none" w:sz="0" w:space="0" w:color="auto"/>
        <w:left w:val="none" w:sz="0" w:space="0" w:color="auto"/>
        <w:bottom w:val="none" w:sz="0" w:space="0" w:color="auto"/>
        <w:right w:val="none" w:sz="0" w:space="0" w:color="auto"/>
      </w:divBdr>
      <w:divsChild>
        <w:div w:id="1260796234">
          <w:marLeft w:val="0"/>
          <w:marRight w:val="0"/>
          <w:marTop w:val="0"/>
          <w:marBottom w:val="0"/>
          <w:divBdr>
            <w:top w:val="none" w:sz="0" w:space="0" w:color="auto"/>
            <w:left w:val="none" w:sz="0" w:space="0" w:color="auto"/>
            <w:bottom w:val="none" w:sz="0" w:space="0" w:color="auto"/>
            <w:right w:val="none" w:sz="0" w:space="0" w:color="auto"/>
          </w:divBdr>
          <w:divsChild>
            <w:div w:id="347097775">
              <w:marLeft w:val="0"/>
              <w:marRight w:val="0"/>
              <w:marTop w:val="0"/>
              <w:marBottom w:val="0"/>
              <w:divBdr>
                <w:top w:val="none" w:sz="0" w:space="0" w:color="auto"/>
                <w:left w:val="none" w:sz="0" w:space="0" w:color="auto"/>
                <w:bottom w:val="none" w:sz="0" w:space="0" w:color="auto"/>
                <w:right w:val="none" w:sz="0" w:space="0" w:color="auto"/>
              </w:divBdr>
              <w:divsChild>
                <w:div w:id="1701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852">
      <w:bodyDiv w:val="1"/>
      <w:marLeft w:val="0"/>
      <w:marRight w:val="0"/>
      <w:marTop w:val="0"/>
      <w:marBottom w:val="0"/>
      <w:divBdr>
        <w:top w:val="none" w:sz="0" w:space="0" w:color="auto"/>
        <w:left w:val="none" w:sz="0" w:space="0" w:color="auto"/>
        <w:bottom w:val="none" w:sz="0" w:space="0" w:color="auto"/>
        <w:right w:val="none" w:sz="0" w:space="0" w:color="auto"/>
      </w:divBdr>
    </w:div>
    <w:div w:id="2067295289">
      <w:bodyDiv w:val="1"/>
      <w:marLeft w:val="0"/>
      <w:marRight w:val="0"/>
      <w:marTop w:val="0"/>
      <w:marBottom w:val="0"/>
      <w:divBdr>
        <w:top w:val="none" w:sz="0" w:space="0" w:color="auto"/>
        <w:left w:val="none" w:sz="0" w:space="0" w:color="auto"/>
        <w:bottom w:val="none" w:sz="0" w:space="0" w:color="auto"/>
        <w:right w:val="none" w:sz="0" w:space="0" w:color="auto"/>
      </w:divBdr>
      <w:divsChild>
        <w:div w:id="1105230189">
          <w:marLeft w:val="0"/>
          <w:marRight w:val="0"/>
          <w:marTop w:val="0"/>
          <w:marBottom w:val="0"/>
          <w:divBdr>
            <w:top w:val="none" w:sz="0" w:space="0" w:color="auto"/>
            <w:left w:val="none" w:sz="0" w:space="0" w:color="auto"/>
            <w:bottom w:val="none" w:sz="0" w:space="0" w:color="auto"/>
            <w:right w:val="none" w:sz="0" w:space="0" w:color="auto"/>
          </w:divBdr>
          <w:divsChild>
            <w:div w:id="1233076914">
              <w:marLeft w:val="0"/>
              <w:marRight w:val="0"/>
              <w:marTop w:val="0"/>
              <w:marBottom w:val="0"/>
              <w:divBdr>
                <w:top w:val="none" w:sz="0" w:space="0" w:color="auto"/>
                <w:left w:val="none" w:sz="0" w:space="0" w:color="auto"/>
                <w:bottom w:val="none" w:sz="0" w:space="0" w:color="auto"/>
                <w:right w:val="none" w:sz="0" w:space="0" w:color="auto"/>
              </w:divBdr>
              <w:divsChild>
                <w:div w:id="12469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150">
      <w:bodyDiv w:val="1"/>
      <w:marLeft w:val="0"/>
      <w:marRight w:val="0"/>
      <w:marTop w:val="0"/>
      <w:marBottom w:val="0"/>
      <w:divBdr>
        <w:top w:val="none" w:sz="0" w:space="0" w:color="auto"/>
        <w:left w:val="none" w:sz="0" w:space="0" w:color="auto"/>
        <w:bottom w:val="none" w:sz="0" w:space="0" w:color="auto"/>
        <w:right w:val="none" w:sz="0" w:space="0" w:color="auto"/>
      </w:divBdr>
    </w:div>
    <w:div w:id="2093429459">
      <w:bodyDiv w:val="1"/>
      <w:marLeft w:val="0"/>
      <w:marRight w:val="0"/>
      <w:marTop w:val="0"/>
      <w:marBottom w:val="0"/>
      <w:divBdr>
        <w:top w:val="none" w:sz="0" w:space="0" w:color="auto"/>
        <w:left w:val="none" w:sz="0" w:space="0" w:color="auto"/>
        <w:bottom w:val="none" w:sz="0" w:space="0" w:color="auto"/>
        <w:right w:val="none" w:sz="0" w:space="0" w:color="auto"/>
      </w:divBdr>
    </w:div>
    <w:div w:id="2100367451">
      <w:bodyDiv w:val="1"/>
      <w:marLeft w:val="0"/>
      <w:marRight w:val="0"/>
      <w:marTop w:val="0"/>
      <w:marBottom w:val="0"/>
      <w:divBdr>
        <w:top w:val="none" w:sz="0" w:space="0" w:color="auto"/>
        <w:left w:val="none" w:sz="0" w:space="0" w:color="auto"/>
        <w:bottom w:val="none" w:sz="0" w:space="0" w:color="auto"/>
        <w:right w:val="none" w:sz="0" w:space="0" w:color="auto"/>
      </w:divBdr>
      <w:divsChild>
        <w:div w:id="1961186550">
          <w:marLeft w:val="0"/>
          <w:marRight w:val="0"/>
          <w:marTop w:val="0"/>
          <w:marBottom w:val="0"/>
          <w:divBdr>
            <w:top w:val="none" w:sz="0" w:space="0" w:color="auto"/>
            <w:left w:val="none" w:sz="0" w:space="0" w:color="auto"/>
            <w:bottom w:val="none" w:sz="0" w:space="0" w:color="auto"/>
            <w:right w:val="none" w:sz="0" w:space="0" w:color="auto"/>
          </w:divBdr>
          <w:divsChild>
            <w:div w:id="1274439894">
              <w:marLeft w:val="0"/>
              <w:marRight w:val="0"/>
              <w:marTop w:val="0"/>
              <w:marBottom w:val="0"/>
              <w:divBdr>
                <w:top w:val="none" w:sz="0" w:space="0" w:color="auto"/>
                <w:left w:val="none" w:sz="0" w:space="0" w:color="auto"/>
                <w:bottom w:val="none" w:sz="0" w:space="0" w:color="auto"/>
                <w:right w:val="none" w:sz="0" w:space="0" w:color="auto"/>
              </w:divBdr>
              <w:divsChild>
                <w:div w:id="1444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4471">
      <w:bodyDiv w:val="1"/>
      <w:marLeft w:val="0"/>
      <w:marRight w:val="0"/>
      <w:marTop w:val="0"/>
      <w:marBottom w:val="0"/>
      <w:divBdr>
        <w:top w:val="none" w:sz="0" w:space="0" w:color="auto"/>
        <w:left w:val="none" w:sz="0" w:space="0" w:color="auto"/>
        <w:bottom w:val="none" w:sz="0" w:space="0" w:color="auto"/>
        <w:right w:val="none" w:sz="0" w:space="0" w:color="auto"/>
      </w:divBdr>
    </w:div>
    <w:div w:id="2127116413">
      <w:bodyDiv w:val="1"/>
      <w:marLeft w:val="0"/>
      <w:marRight w:val="0"/>
      <w:marTop w:val="0"/>
      <w:marBottom w:val="0"/>
      <w:divBdr>
        <w:top w:val="none" w:sz="0" w:space="0" w:color="auto"/>
        <w:left w:val="none" w:sz="0" w:space="0" w:color="auto"/>
        <w:bottom w:val="none" w:sz="0" w:space="0" w:color="auto"/>
        <w:right w:val="none" w:sz="0" w:space="0" w:color="auto"/>
      </w:divBdr>
    </w:div>
    <w:div w:id="2131049406">
      <w:bodyDiv w:val="1"/>
      <w:marLeft w:val="0"/>
      <w:marRight w:val="0"/>
      <w:marTop w:val="0"/>
      <w:marBottom w:val="0"/>
      <w:divBdr>
        <w:top w:val="none" w:sz="0" w:space="0" w:color="auto"/>
        <w:left w:val="none" w:sz="0" w:space="0" w:color="auto"/>
        <w:bottom w:val="none" w:sz="0" w:space="0" w:color="auto"/>
        <w:right w:val="none" w:sz="0" w:space="0" w:color="auto"/>
      </w:divBdr>
      <w:divsChild>
        <w:div w:id="20214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897003">
              <w:marLeft w:val="0"/>
              <w:marRight w:val="0"/>
              <w:marTop w:val="0"/>
              <w:marBottom w:val="0"/>
              <w:divBdr>
                <w:top w:val="none" w:sz="0" w:space="0" w:color="auto"/>
                <w:left w:val="none" w:sz="0" w:space="0" w:color="auto"/>
                <w:bottom w:val="none" w:sz="0" w:space="0" w:color="auto"/>
                <w:right w:val="none" w:sz="0" w:space="0" w:color="auto"/>
              </w:divBdr>
              <w:divsChild>
                <w:div w:id="464003774">
                  <w:marLeft w:val="0"/>
                  <w:marRight w:val="0"/>
                  <w:marTop w:val="0"/>
                  <w:marBottom w:val="0"/>
                  <w:divBdr>
                    <w:top w:val="none" w:sz="0" w:space="0" w:color="auto"/>
                    <w:left w:val="none" w:sz="0" w:space="0" w:color="auto"/>
                    <w:bottom w:val="none" w:sz="0" w:space="0" w:color="auto"/>
                    <w:right w:val="none" w:sz="0" w:space="0" w:color="auto"/>
                  </w:divBdr>
                  <w:divsChild>
                    <w:div w:id="853497939">
                      <w:blockQuote w:val="1"/>
                      <w:marLeft w:val="0"/>
                      <w:marRight w:val="0"/>
                      <w:marTop w:val="0"/>
                      <w:marBottom w:val="0"/>
                      <w:divBdr>
                        <w:top w:val="none" w:sz="0" w:space="0" w:color="auto"/>
                        <w:left w:val="none" w:sz="0" w:space="0" w:color="auto"/>
                        <w:bottom w:val="none" w:sz="0" w:space="0" w:color="auto"/>
                        <w:right w:val="none" w:sz="0" w:space="0" w:color="auto"/>
                      </w:divBdr>
                      <w:divsChild>
                        <w:div w:id="1847212781">
                          <w:marLeft w:val="0"/>
                          <w:marRight w:val="0"/>
                          <w:marTop w:val="0"/>
                          <w:marBottom w:val="0"/>
                          <w:divBdr>
                            <w:top w:val="none" w:sz="0" w:space="0" w:color="auto"/>
                            <w:left w:val="none" w:sz="0" w:space="0" w:color="auto"/>
                            <w:bottom w:val="none" w:sz="0" w:space="0" w:color="auto"/>
                            <w:right w:val="none" w:sz="0" w:space="0" w:color="auto"/>
                          </w:divBdr>
                          <w:divsChild>
                            <w:div w:id="407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8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gwennap-parish.net" TargetMode="External"/><Relationship Id="rId1" Type="http://schemas.openxmlformats.org/officeDocument/2006/relationships/hyperlink" Target="mailto:clerk@gwennap-parish.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ADF7-CFA1-F54E-BB0E-51BA4343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5663</CharactersWithSpaces>
  <SharedDoc>false</SharedDoc>
  <HyperlinkBase/>
  <HLinks>
    <vt:vector size="6" baseType="variant">
      <vt:variant>
        <vt:i4>2621458</vt:i4>
      </vt:variant>
      <vt:variant>
        <vt:i4>0</vt:i4>
      </vt:variant>
      <vt:variant>
        <vt:i4>0</vt:i4>
      </vt:variant>
      <vt:variant>
        <vt:i4>5</vt:i4>
      </vt:variant>
      <vt:variant>
        <vt:lpwstr>mailto:ruan-clerk@live.co.uk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Giles</dc:creator>
  <cp:keywords/>
  <dc:description/>
  <cp:lastModifiedBy>Gwennap Parish</cp:lastModifiedBy>
  <cp:revision>3</cp:revision>
  <cp:lastPrinted>2023-04-19T07:36:00Z</cp:lastPrinted>
  <dcterms:created xsi:type="dcterms:W3CDTF">2023-07-23T13:58:00Z</dcterms:created>
  <dcterms:modified xsi:type="dcterms:W3CDTF">2023-08-29T08:05:00Z</dcterms:modified>
  <cp:category/>
</cp:coreProperties>
</file>